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7F" w:rsidRDefault="00C21E09" w:rsidP="00185C7F">
      <w:pPr>
        <w:jc w:val="center"/>
        <w:rPr>
          <w:rFonts w:cs="Times New Roman"/>
          <w:b/>
          <w:color w:val="244061" w:themeColor="accent1" w:themeShade="80"/>
          <w:szCs w:val="28"/>
        </w:rPr>
      </w:pPr>
      <w:bookmarkStart w:id="0" w:name="_Hlk2727182"/>
      <w:r w:rsidRPr="00185C7F">
        <w:rPr>
          <w:rFonts w:cs="Times New Roman"/>
          <w:b/>
          <w:color w:val="244061" w:themeColor="accent1" w:themeShade="80"/>
          <w:szCs w:val="28"/>
        </w:rPr>
        <w:t>ЭТАП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  <w:r>
        <w:rPr>
          <w:rFonts w:cs="Times New Roman"/>
          <w:b/>
          <w:color w:val="244061" w:themeColor="accent1" w:themeShade="80"/>
          <w:szCs w:val="28"/>
          <w:lang w:val="en-US"/>
        </w:rPr>
        <w:t>I</w:t>
      </w:r>
      <w:r>
        <w:rPr>
          <w:rFonts w:cs="Times New Roman"/>
          <w:b/>
          <w:color w:val="244061" w:themeColor="accent1" w:themeShade="80"/>
          <w:szCs w:val="28"/>
        </w:rPr>
        <w:t xml:space="preserve">. </w:t>
      </w:r>
      <w:bookmarkStart w:id="1" w:name="_GoBack"/>
      <w:bookmarkEnd w:id="1"/>
      <w:r w:rsidR="00185C7F" w:rsidRPr="00185C7F">
        <w:rPr>
          <w:rFonts w:cs="Times New Roman"/>
          <w:b/>
          <w:color w:val="244061" w:themeColor="accent1" w:themeShade="80"/>
          <w:szCs w:val="28"/>
        </w:rPr>
        <w:t>П</w:t>
      </w:r>
      <w:r w:rsidR="003F7E81">
        <w:rPr>
          <w:rFonts w:cs="Times New Roman"/>
          <w:b/>
          <w:color w:val="244061" w:themeColor="accent1" w:themeShade="80"/>
          <w:szCs w:val="28"/>
        </w:rPr>
        <w:t>ОДГОТОВИ</w:t>
      </w:r>
      <w:r w:rsidR="00185C7F" w:rsidRPr="00185C7F">
        <w:rPr>
          <w:rFonts w:cs="Times New Roman"/>
          <w:b/>
          <w:color w:val="244061" w:themeColor="accent1" w:themeShade="80"/>
          <w:szCs w:val="28"/>
        </w:rPr>
        <w:t>ТЕЛЬН</w:t>
      </w:r>
      <w:r w:rsidR="00185C7F">
        <w:rPr>
          <w:rFonts w:cs="Times New Roman"/>
          <w:b/>
          <w:color w:val="244061" w:themeColor="accent1" w:themeShade="80"/>
          <w:szCs w:val="28"/>
        </w:rPr>
        <w:t>ЫЙ</w:t>
      </w:r>
      <w:r w:rsidR="00185C7F"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</w:p>
    <w:bookmarkEnd w:id="0"/>
    <w:p w:rsidR="005B5065" w:rsidRDefault="00185C7F" w:rsidP="00515B94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185C7F">
        <w:rPr>
          <w:rFonts w:cs="Times New Roman"/>
          <w:b/>
          <w:color w:val="244061" w:themeColor="accent1" w:themeShade="80"/>
          <w:szCs w:val="28"/>
        </w:rPr>
        <w:t>Ш</w:t>
      </w:r>
      <w:r w:rsidR="00515B94">
        <w:rPr>
          <w:rFonts w:cs="Times New Roman"/>
          <w:b/>
          <w:color w:val="244061" w:themeColor="accent1" w:themeShade="80"/>
          <w:szCs w:val="28"/>
        </w:rPr>
        <w:t>АГ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1.  С</w:t>
      </w:r>
      <w:r w:rsidR="00495C58">
        <w:rPr>
          <w:rFonts w:cs="Times New Roman"/>
          <w:b/>
          <w:color w:val="244061" w:themeColor="accent1" w:themeShade="80"/>
          <w:szCs w:val="28"/>
        </w:rPr>
        <w:t xml:space="preserve">бор и оценка </w:t>
      </w:r>
      <w:r w:rsidRPr="00185C7F">
        <w:rPr>
          <w:rFonts w:cs="Times New Roman"/>
          <w:b/>
          <w:color w:val="244061" w:themeColor="accent1" w:themeShade="80"/>
          <w:szCs w:val="28"/>
        </w:rPr>
        <w:t>информаци</w:t>
      </w:r>
      <w:r w:rsidR="00495C58">
        <w:rPr>
          <w:rFonts w:cs="Times New Roman"/>
          <w:b/>
          <w:color w:val="244061" w:themeColor="accent1" w:themeShade="80"/>
          <w:szCs w:val="28"/>
        </w:rPr>
        <w:t>и</w:t>
      </w:r>
      <w:r w:rsidRPr="00185C7F">
        <w:rPr>
          <w:rFonts w:cs="Times New Roman"/>
          <w:b/>
          <w:color w:val="244061" w:themeColor="accent1" w:themeShade="80"/>
          <w:szCs w:val="28"/>
        </w:rPr>
        <w:t>, необходим</w:t>
      </w:r>
      <w:r w:rsidR="00495C58">
        <w:rPr>
          <w:rFonts w:cs="Times New Roman"/>
          <w:b/>
          <w:color w:val="244061" w:themeColor="accent1" w:themeShade="80"/>
          <w:szCs w:val="28"/>
        </w:rPr>
        <w:t>ой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для принятия решения о проведении капитального ремонта</w:t>
      </w:r>
    </w:p>
    <w:p w:rsidR="00401AF2" w:rsidRDefault="003750F4" w:rsidP="00515B94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4783EB" wp14:editId="0B9C8825">
                <wp:simplePos x="0" y="0"/>
                <wp:positionH relativeFrom="column">
                  <wp:posOffset>-389890</wp:posOffset>
                </wp:positionH>
                <wp:positionV relativeFrom="paragraph">
                  <wp:posOffset>45085</wp:posOffset>
                </wp:positionV>
                <wp:extent cx="9678035" cy="628650"/>
                <wp:effectExtent l="0" t="0" r="18415" b="19050"/>
                <wp:wrapNone/>
                <wp:docPr id="10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803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547B" w:rsidRPr="00D66CC8" w:rsidRDefault="0029547B" w:rsidP="0029547B">
                            <w:pPr>
                              <w:spacing w:line="192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</w:t>
                            </w:r>
                            <w:r w:rsidRPr="00D66CC8">
                              <w:rPr>
                                <w:szCs w:val="28"/>
                              </w:rPr>
                              <w:t xml:space="preserve">. </w:t>
                            </w:r>
                            <w:r w:rsidRPr="0029547B">
                              <w:rPr>
                                <w:szCs w:val="28"/>
                              </w:rPr>
                              <w:t>Ознакомьтесь с нормативными документами, регулирующими проведени</w:t>
                            </w:r>
                            <w:r>
                              <w:rPr>
                                <w:szCs w:val="28"/>
                              </w:rPr>
                              <w:t>е</w:t>
                            </w:r>
                            <w:r w:rsidRPr="0029547B">
                              <w:rPr>
                                <w:szCs w:val="28"/>
                              </w:rPr>
                              <w:t xml:space="preserve"> капитального ремонта</w:t>
                            </w:r>
                            <w:r>
                              <w:rPr>
                                <w:szCs w:val="28"/>
                              </w:rPr>
                              <w:t xml:space="preserve">, и уясните обязанности собственников </w:t>
                            </w:r>
                            <w:r w:rsidR="00401AF2">
                              <w:rPr>
                                <w:szCs w:val="28"/>
                              </w:rPr>
                              <w:t xml:space="preserve">по организации капитального ремонта </w:t>
                            </w:r>
                            <w:r>
                              <w:rPr>
                                <w:szCs w:val="28"/>
                              </w:rPr>
                              <w:t xml:space="preserve">при </w:t>
                            </w:r>
                            <w:r w:rsidR="00401AF2">
                              <w:rPr>
                                <w:szCs w:val="28"/>
                              </w:rPr>
                              <w:t xml:space="preserve">формировании фонда капремонта на </w:t>
                            </w:r>
                            <w:r>
                              <w:rPr>
                                <w:szCs w:val="28"/>
                              </w:rPr>
                              <w:t>спец</w:t>
                            </w:r>
                            <w:r w:rsidR="00401AF2">
                              <w:rPr>
                                <w:szCs w:val="28"/>
                              </w:rPr>
                              <w:t xml:space="preserve">иальном </w:t>
                            </w:r>
                            <w:r>
                              <w:rPr>
                                <w:szCs w:val="28"/>
                              </w:rPr>
                              <w:t>сч</w:t>
                            </w:r>
                            <w:r w:rsidR="00401AF2">
                              <w:rPr>
                                <w:szCs w:val="28"/>
                              </w:rPr>
                              <w:t>ё</w:t>
                            </w:r>
                            <w:r>
                              <w:rPr>
                                <w:szCs w:val="28"/>
                              </w:rPr>
                              <w:t>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2" o:spid="_x0000_s1026" style="position:absolute;left:0;text-align:left;margin-left:-30.7pt;margin-top:3.55pt;width:762.05pt;height:4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gEngIAANkEAAAOAAAAZHJzL2Uyb0RvYy54bWysVM1u1DAQviPxDpbvNMl2d9uNmq1KyiIk&#10;fioKD+C1nU3AscPYu9lyQuIIEs/AMyAkaGl5hewbMXHSsoUbIgfL45n5PPN9nhwcrktFVhJsYXRC&#10;o52QEqm5EYVeJPTli9m9fUqsY1owZbRM6Jm09HB6985BXcVyYHKjhASCINrGdZXQ3LkqDgLLc1ky&#10;u2MqqdGZGSiZQxMWgQBWI3qpgkEYjoPagKjAcGktnh53Tjr1+FkmuXuWZVY6ohKKtTm/gl/n7RpM&#10;D1i8AFblBe/LYP9QRckKjZfeQB0zx8gSir+gyoKDsSZzO9yUgcmygkvfA3YThX90c5qzSvpekBxb&#10;3dBk/x8sf7o6AVII1A7p0axEjZrPzfnm3eZ986W5aL42l83l5kPznTQ/8fBT86O58q6r5mLzEZ3f&#10;mnMSDcNBS2Vd2RgRT6sTaMmw1WPDX1uiTZozvZBHAKbOJRPYQNTGB7cSWsNiKpnXT4zAQtjSGc/q&#10;OoOyBUS+yNqLd3Yjnlw7wvFwMt7bD3dHlHD0jQf745FXN2DxdXYF1j2UpiTtJqFgllo8xxfir2Cr&#10;x9Z5BUVPAxOvKMlKhe9hxRSJxuPxni+axX0wYl9j+naNKsSsUMobsJinCgimJjRNZ7M07ZPtdpjS&#10;pEYyJiFWSzjDCQAtfEG3wuw22u5wMrx/5IPUskSquktGIX7tHSzGY3z23fE1Cz0Eko7CbJfgefBp&#10;rTQPtPB7xwrV7TFe6V6rVp5OZreerzGw1WxuxBmqBqabLvwb4CY38JaSGicrofbNkoGkRD3SqPwk&#10;Gg7bUfTGcLQ3QAO2PfNtD9McoRLKHVDSGanrBnhZQbHI8a7Ic6HNEb6XrHBYln9YXV29gfPjW+9n&#10;vR3QbdtH/f4jTX8BAAD//wMAUEsDBBQABgAIAAAAIQBK8EOR3wAAAAoBAAAPAAAAZHJzL2Rvd25y&#10;ZXYueG1sTI/NTsMwEITvSLyDtUjcWjulclCIUyHEz4EDIvAAm3iJA7EdYjdN3x73RG+zmtHMt+Vu&#10;sQObaQq9dwqytQBGrvW6d52Cz4+n1S2wENFpHLwjBUcKsKsuL0ostD+4d5rr2LFU4kKBCkyMY8F5&#10;aA1ZDGs/kkvel58sxnROHdcTHlK5HfhGCMkt9i4tGBzpwVD7U++tgrl5+x5y+ezFzWuNj6b+Pb60&#10;qNT11XJ/ByzSEv/DcMJP6FAlpsbvnQ5sULCS2TZFFeQZsJO/lZscWJOUkBnwquTnL1R/AAAA//8D&#10;AFBLAQItABQABgAIAAAAIQC2gziS/gAAAOEBAAATAAAAAAAAAAAAAAAAAAAAAABbQ29udGVudF9U&#10;eXBlc10ueG1sUEsBAi0AFAAGAAgAAAAhADj9If/WAAAAlAEAAAsAAAAAAAAAAAAAAAAALwEAAF9y&#10;ZWxzLy5yZWxzUEsBAi0AFAAGAAgAAAAhAJe6OASeAgAA2QQAAA4AAAAAAAAAAAAAAAAALgIAAGRy&#10;cy9lMm9Eb2MueG1sUEsBAi0AFAAGAAgAAAAhAErwQ5HfAAAACgEAAA8AAAAAAAAAAAAAAAAA+AQA&#10;AGRycy9kb3ducmV2LnhtbFBLBQYAAAAABAAEAPMAAAAEBgAAAAA=&#10;" fillcolor="#cfc" strokecolor="#1a4a5d" strokeweight="1.5pt">
                <v:stroke endcap="round"/>
                <v:textbox>
                  <w:txbxContent>
                    <w:p w:rsidR="0029547B" w:rsidRPr="00D66CC8" w:rsidRDefault="0029547B" w:rsidP="0029547B">
                      <w:pPr>
                        <w:spacing w:line="192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</w:t>
                      </w:r>
                      <w:r w:rsidRPr="00D66CC8">
                        <w:rPr>
                          <w:szCs w:val="28"/>
                        </w:rPr>
                        <w:t xml:space="preserve">. </w:t>
                      </w:r>
                      <w:r w:rsidRPr="0029547B">
                        <w:rPr>
                          <w:szCs w:val="28"/>
                        </w:rPr>
                        <w:t>Ознакомьтесь с нормативными документами, регулирующими проведени</w:t>
                      </w:r>
                      <w:r>
                        <w:rPr>
                          <w:szCs w:val="28"/>
                        </w:rPr>
                        <w:t>е</w:t>
                      </w:r>
                      <w:r w:rsidRPr="0029547B">
                        <w:rPr>
                          <w:szCs w:val="28"/>
                        </w:rPr>
                        <w:t xml:space="preserve"> капитального ремонта</w:t>
                      </w:r>
                      <w:r>
                        <w:rPr>
                          <w:szCs w:val="28"/>
                        </w:rPr>
                        <w:t xml:space="preserve">, и уясните обязанности собственников </w:t>
                      </w:r>
                      <w:r w:rsidR="00401AF2">
                        <w:rPr>
                          <w:szCs w:val="28"/>
                        </w:rPr>
                        <w:t xml:space="preserve">по организации капитального ремонта </w:t>
                      </w:r>
                      <w:r>
                        <w:rPr>
                          <w:szCs w:val="28"/>
                        </w:rPr>
                        <w:t xml:space="preserve">при </w:t>
                      </w:r>
                      <w:r w:rsidR="00401AF2">
                        <w:rPr>
                          <w:szCs w:val="28"/>
                        </w:rPr>
                        <w:t xml:space="preserve">формировании фонда капремонта на </w:t>
                      </w:r>
                      <w:r>
                        <w:rPr>
                          <w:szCs w:val="28"/>
                        </w:rPr>
                        <w:t>спец</w:t>
                      </w:r>
                      <w:r w:rsidR="00401AF2">
                        <w:rPr>
                          <w:szCs w:val="28"/>
                        </w:rPr>
                        <w:t xml:space="preserve">иальном </w:t>
                      </w:r>
                      <w:r>
                        <w:rPr>
                          <w:szCs w:val="28"/>
                        </w:rPr>
                        <w:t>сч</w:t>
                      </w:r>
                      <w:r w:rsidR="00401AF2">
                        <w:rPr>
                          <w:szCs w:val="28"/>
                        </w:rPr>
                        <w:t>ё</w:t>
                      </w:r>
                      <w:r>
                        <w:rPr>
                          <w:szCs w:val="28"/>
                        </w:rPr>
                        <w:t>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1AF2" w:rsidRDefault="00401AF2" w:rsidP="00515B94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401AF2" w:rsidRDefault="00401AF2" w:rsidP="00515B94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401AF2" w:rsidRDefault="004122FB" w:rsidP="00515B94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575295" behindDoc="0" locked="0" layoutInCell="1" allowOverlap="1" wp14:anchorId="66F57B34" wp14:editId="7284554D">
                <wp:simplePos x="0" y="0"/>
                <wp:positionH relativeFrom="column">
                  <wp:posOffset>686435</wp:posOffset>
                </wp:positionH>
                <wp:positionV relativeFrom="paragraph">
                  <wp:posOffset>60325</wp:posOffset>
                </wp:positionV>
                <wp:extent cx="0" cy="428625"/>
                <wp:effectExtent l="133350" t="0" r="114300" b="476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57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05pt,4.75pt" to="54.0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J+EgIAANMDAAAOAAAAZHJzL2Uyb0RvYy54bWysU8uO0zAU3SPxD5b3NGk1HUrUdCSmlA2P&#10;kYAPuHWcxJJjW7Zp2h2wRuon8AssQBppgG9I/ohrJ1MG2CE27vWx78k9x6fLi30jyY5bJ7TK6XSS&#10;UsIV04VQVU7fvN48WFDiPKgCpFY8pwfu6MXq/r1lazI+07WWBbcESZTLWpPT2nuTJYljNW/ATbTh&#10;Cg9LbRvwuLVVUlhokb2RySxNz5NW28JYzbhziK6HQ7qK/GXJmX9Zlo57InOKs/m42rhuw5qslpBV&#10;Fkwt2DgG/MMUDQiFHz1RrcEDeWvFX1SNYFY7XfoJ002iy1IwHjWgmmn6h5pXNRgetaA5zpxscv+P&#10;lr3YXVkiCny7GSUKGnyj7lP/rj9237rP/ZH077sf3dfuS3fdfe+u+w9Y3/QfsQ6H3c0IHwm2o5et&#10;cRlSXqorO+6cubLBmH1pm/CLksk++n84+c/3nrABZIiezRbns3mgS371Gev8U64bEoqcSqGCM5DB&#10;7pnzw9XbKwFWeiOkRBwyqUib09li/nBOCQMMWSnBY9kYlO1URQnICtPLvI2UTktRhPbQ7Wy1vZSW&#10;7AATdLZZTB+vh0s1FHxAH83TdEySA/9cFwM8TW9xlDHSREm/8Yeh1+DqoSceDaH0IOQTVRB/MPgm&#10;YK1uR0ukCoPxmO5RfPB9cDpUW10c4gMkYYfJiZ8dUx6ieXeP9d3/4uonAAAA//8DAFBLAwQUAAYA&#10;CAAAACEAH4d1kd0AAAAIAQAADwAAAGRycy9kb3ducmV2LnhtbEyPQU8CMRCF7yb+h2ZMvEkLUYFl&#10;u4QYNTFygfXAsWzH3Y3tdNkWqPx6Cxc8fnkvb77J59EadsDet44kDAcCGFLldEu1hK/y7WECzAdF&#10;WhlHKOEXPcyL25tcZdodaYWHdahZGiGfKQlNCF3Gua8atMoPXIeUsm/XWxUS9jXXvTqmcWv4SIhn&#10;blVL6UKjOnxpsPpZ760E8xhWy83H62e7iJ2N09OpfN+VUt7fxcUMWMAYrmU46yd1KJLT1u1Je2YS&#10;i8kwVSVMn4Cd8wtvJYzHAniR8/8PFH8AAAD//wMAUEsBAi0AFAAGAAgAAAAhALaDOJL+AAAA4QEA&#10;ABMAAAAAAAAAAAAAAAAAAAAAAFtDb250ZW50X1R5cGVzXS54bWxQSwECLQAUAAYACAAAACEAOP0h&#10;/9YAAACUAQAACwAAAAAAAAAAAAAAAAAvAQAAX3JlbHMvLnJlbHNQSwECLQAUAAYACAAAACEAnSjy&#10;fhICAADTAwAADgAAAAAAAAAAAAAAAAAuAgAAZHJzL2Uyb0RvYy54bWxQSwECLQAUAAYACAAAACEA&#10;H4d1kd0AAAAIAQAADwAAAAAAAAAAAAAAAABsBAAAZHJzL2Rvd25yZXYueG1sUEsFBgAAAAAEAAQA&#10;8wAAAHYFAAAAAA==&#10;" strokecolor="#4a7ebb" strokeweight="2.25pt">
                <v:stroke endarrow="open"/>
              </v:line>
            </w:pict>
          </mc:Fallback>
        </mc:AlternateContent>
      </w:r>
      <w:r w:rsidR="003750F4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3F56FE" wp14:editId="4DF9105C">
                <wp:simplePos x="0" y="0"/>
                <wp:positionH relativeFrom="column">
                  <wp:posOffset>5668010</wp:posOffset>
                </wp:positionH>
                <wp:positionV relativeFrom="paragraph">
                  <wp:posOffset>126999</wp:posOffset>
                </wp:positionV>
                <wp:extent cx="3620135" cy="466725"/>
                <wp:effectExtent l="57150" t="38100" r="75565" b="104775"/>
                <wp:wrapNone/>
                <wp:docPr id="449" name="Скругленный прямоугольник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135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750F4" w:rsidRPr="00FF3B52" w:rsidRDefault="003750F4" w:rsidP="003750F4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</w:t>
                            </w:r>
                            <w:r w:rsidR="001859EC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еречень </w:t>
                            </w:r>
                            <w:proofErr w:type="spellStart"/>
                            <w:r w:rsidR="001859EC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НПА</w:t>
                            </w:r>
                            <w:proofErr w:type="spellEnd"/>
                            <w:r w:rsidR="001859EC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по вопросам организации капитального ремонта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–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Приложение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1.1_ссч</w:t>
                            </w:r>
                            <w:proofErr w:type="spellEnd"/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9" o:spid="_x0000_s1027" style="position:absolute;left:0;text-align:left;margin-left:446.3pt;margin-top:10pt;width:285.05pt;height:3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OJYgMAAFoHAAAOAAAAZHJzL2Uyb0RvYy54bWysVc1uEzEQviPxDpbvdLP5K4maoqpVEVKh&#10;FQX1PPF6s5a8trGdJuWExBEknoFnQEj88wrbN2Jsb9JQigSIHDb2jD0/38x83rm3rCU559YJrSY0&#10;3+pQwhXThVCzCX365PDOXUqcB1WA1IpP6AV39N7u7Vs7CzPmXV1pWXBL0Ihy44WZ0Mp7M84yxype&#10;g9vShitUltrW4HFrZ1lhYYHWa5l1O51httC2MFYz7hxKD5KS7kb7ZcmZPy5Lxz2RE4qx+fi18TsN&#10;32x3B8YzC6YSrA0D/iGKGoRCp2tTB+CBzK34xVQtmNVOl36L6TrTZSkYjzlgNnnnWjanFRgec0Fw&#10;nFnD5P6fWfbo/MQSUUxovz+iREGNRWreNp8uX1y+bN41n5v3zdfm6+Wr5iNpvqPwTfOl+RZV35rP&#10;l69R+aH5RMJlhHJh3BgtnpoT2+4cLgMuy9LW4R8zJssI/8Uafr70hKGwN0QMegNKGOr6w+F2dxCM&#10;Zle3jXX+Ptc1CYsJtXquisdY4wg9nB85n86vzrUVKQ6FlMRqfyZ8FUHFVk3lcngnnnLEaMS1E8XO&#10;zqb70pJzwLY53B4N+8Mo90L5JBx08Je6x4F/qIsk7gVxlGPUrZWYwcxteumF63/oqbfdWkSDf+8p&#10;D/H8qas8hoUQXnO1TvaGpFA0W4EohSIQBj/HSka/xDGQHLsrbyuJoxarEXxIRRYTOhpgmQkDHP5S&#10;gsdlbfCCUzNKQM6QVZi3CSstxfry70rkKih4Ksbo5nTyzkp+LR23aT+00AG4KpmKqjYFqULwPJJL&#10;2z167rk9rYoFmcq5fQxhnFL+hQiNGtGgpBDIPIOoQS76uR9vqFGEMMlBmgraFruL8jaUzQ5bxxD7&#10;bSO8LExlmsOw8svpMg58txesBNFUFxfIAhhQnExn2KHA9I/A+ROwyIcYLXK8P8ZPKTUWTbcrSipt&#10;n98kD+eRplBLyQL5FSv6bA6WUyIfKBy0Ud7vB0KOm/5guxsQ2dRMNzVqXu9rnMUcXxPD4jKc93K1&#10;LK2uz/Ap2AteUQWKoe/UO+1m3yfex8eE8b29eAxJ2IA/UqeGrSghFP7J8gysaVnGIz890isuhvE1&#10;nklnQ0sovTf3uhSRhK5wxXqEDRJ4YoL02IQXYnMfT109ibs/AAAA//8DAFBLAwQUAAYACAAAACEA&#10;OoMNReAAAAAKAQAADwAAAGRycy9kb3ducmV2LnhtbEyPQU+DQBCF7yb+h82YeDF2EZW2yNCoSa9N&#10;RU3KbYGRJWVnCbtt6b93e9Lj5H1575tsNZleHGl0nWWEh1kEgri2Tcctwtfn+n4BwnnFjeotE8KZ&#10;HKzy66tMpY098QcdC9+KUMIuVQja+yGV0tWajHIzOxCH7MeORvlwjq1sRnUK5aaXcRQl0qiOw4JW&#10;A71rqvfFwSDs9uW59TteJ3flZjv/Lt+KTaURb2+m1xcQnib/B8NFP6hDHpwqe+DGiR5hsYyTgCKE&#10;GRAX4CmJ5yAqhOXjM8g8k/9fyH8BAAD//wMAUEsBAi0AFAAGAAgAAAAhALaDOJL+AAAA4QEAABMA&#10;AAAAAAAAAAAAAAAAAAAAAFtDb250ZW50X1R5cGVzXS54bWxQSwECLQAUAAYACAAAACEAOP0h/9YA&#10;AACUAQAACwAAAAAAAAAAAAAAAAAvAQAAX3JlbHMvLnJlbHNQSwECLQAUAAYACAAAACEAzqAjiWID&#10;AABaBwAADgAAAAAAAAAAAAAAAAAuAgAAZHJzL2Uyb0RvYy54bWxQSwECLQAUAAYACAAAACEAOoMN&#10;ReAAAAAKAQAADwAAAAAAAAAAAAAAAAC8BQAAZHJzL2Rvd25yZXYueG1sUEsFBgAAAAAEAAQA8wAA&#10;AM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750F4" w:rsidRPr="00FF3B52" w:rsidRDefault="003750F4" w:rsidP="003750F4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</w:t>
                      </w:r>
                      <w:r w:rsidR="001859EC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еречень </w:t>
                      </w:r>
                      <w:proofErr w:type="spellStart"/>
                      <w:r w:rsidR="001859EC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НПА</w:t>
                      </w:r>
                      <w:proofErr w:type="spellEnd"/>
                      <w:r w:rsidR="001859EC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по вопросам организации капитального ремонта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–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Приложение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1_ссч</w:t>
                      </w:r>
                      <w:proofErr w:type="spellEnd"/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1AF2" w:rsidRDefault="00401AF2" w:rsidP="00515B94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401AF2" w:rsidRPr="00185C7F" w:rsidRDefault="00401AF2" w:rsidP="00515B94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F27E88" wp14:editId="13ECD9E9">
                <wp:simplePos x="0" y="0"/>
                <wp:positionH relativeFrom="column">
                  <wp:posOffset>-385445</wp:posOffset>
                </wp:positionH>
                <wp:positionV relativeFrom="paragraph">
                  <wp:posOffset>78740</wp:posOffset>
                </wp:positionV>
                <wp:extent cx="2388235" cy="1916430"/>
                <wp:effectExtent l="0" t="0" r="12065" b="26670"/>
                <wp:wrapNone/>
                <wp:docPr id="4" name="Скругленный прямоугольник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235" cy="191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0FE9" w:rsidRPr="00B54A07" w:rsidRDefault="006F6707" w:rsidP="000025B3">
                            <w:pPr>
                              <w:spacing w:line="240" w:lineRule="auto"/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="001A0FE9"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Узнайте, какие работы </w:t>
                            </w:r>
                            <w:r w:rsidR="00454428"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по капитальному ремонту </w:t>
                            </w:r>
                            <w:r w:rsidR="001A0FE9"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запланированы в региональной программе для вашего дома</w:t>
                            </w:r>
                            <w:r w:rsidR="00543458"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1A0FE9"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и какие работы планиру</w:t>
                            </w:r>
                            <w:r w:rsidR="00D66CC8"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е</w:t>
                            </w:r>
                            <w:r w:rsidR="001A0FE9" w:rsidRPr="00B54A07">
                              <w:rPr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тся провести в ближайшие три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4" o:spid="_x0000_s1028" style="position:absolute;left:0;text-align:left;margin-left:-30.35pt;margin-top:6.2pt;width:188.05pt;height:15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VumgIAANIEAAAOAAAAZHJzL2Uyb0RvYy54bWysVN1u0zAUvkfiHSzfsyRd2nXR0mnKKEIa&#10;MDF4ANd2moBjB9ttOq6QuASJZ+AZEBJsbLxC+kYcO2np4A6RC8vH55zv/Hzn5Oh4VQm05NqUSqY4&#10;2gsx4pIqVsp5il++mD4YY2QskYwIJXmKL7nBx5P7946aOuEDVSjBuEYAIk3S1CkurK2TIDC04BUx&#10;e6rmEpS50hWxIOp5wDRpAL0SwSAMR0GjNKu1otwYeD3tlHji8fOcU/sszw23SKQYcrP+1P6cuTOY&#10;HJFkrkldlLRPg/xDFhUpJQTdQp0SS9BCl39BVSXVyqjc7lFVBSrPS8p9DVBNFP5RzUVBau5rgeaY&#10;etsm8/9g6dPluUYlS3GMkSQVUNR+bq/W79bv2y/tdfu1vWlv1h/a76j9CY+f2h/trVfdttfrj6D8&#10;1l6hKA5j18mmNgkAXtTn2vXC1GeKvjZIqqwgcs5PtFZNwQmD/CNnH9xxcIIBVzRrnigGiZCFVb6p&#10;q1xXDhDahVaeu8std3xlEYXHwf54PNgfYkRBFx1Go3jfsxuQZONea2MfcVUhd0mxVgvJnsOE+Bhk&#10;eWasZ5D1fSDsFUZ5JWAelkSgaDQaHfisSdIbA/YG09erRMmmpRBe0PNZJjQC1xRn2XSaZb2z2TUT&#10;EjUu33AI00kJbICWzCd0x8zvA9/iEUq5tJG3E4sK2tXFGYbwbcK4FXIu0GfgYjeor9xPvmPjoWT+&#10;bkkpujvYC9nT4xjpmLWr2cpPysBFcGzNFLsEvrTq1gp+A3AplH6LUQMrlWLzZkE0x0g8lsD5YRTH&#10;bge9EA8PBiDoXc1sV0MkBagUU6sx6oTMdpu7qHU5LyBW1wGpTmBS8tJuRqrLqy8AFsd3oF9yt5m7&#10;srf6/Sua/AIAAP//AwBQSwMEFAAGAAgAAAAhAMtHhTThAAAACgEAAA8AAABkcnMvZG93bnJldi54&#10;bWxMj81OwzAQhO9IvIO1SNxapyGkEOJUCAkQKhxafgQ3N94mgXgdxW6bvD3bE9xmNZ9mZ/LFYFux&#10;x943jhTMphEIpNKZhioFb6/3kysQPmgyunWECkb0sChOT3KdGXegFe7XoRIcQj7TCuoQukxKX9Zo&#10;tZ+6Dom9reutDnz2lTS9PnC4bWUcRam0uiH+UOsO72osf9Y7q+Az3dLj8lp+jfJ9fPh4SvyL/35W&#10;6vxsuL0BEXAIfzAc63N1KLjTxu3IeNEqmKTRnFE24gQEAxezSxabo0hikEUu/08ofgEAAP//AwBQ&#10;SwECLQAUAAYACAAAACEAtoM4kv4AAADhAQAAEwAAAAAAAAAAAAAAAAAAAAAAW0NvbnRlbnRfVHlw&#10;ZXNdLnhtbFBLAQItABQABgAIAAAAIQA4/SH/1gAAAJQBAAALAAAAAAAAAAAAAAAAAC8BAABfcmVs&#10;cy8ucmVsc1BLAQItABQABgAIAAAAIQB3lKVumgIAANIEAAAOAAAAAAAAAAAAAAAAAC4CAABkcnMv&#10;ZTJvRG9jLnhtbFBLAQItABQABgAIAAAAIQDLR4U04QAAAAoBAAAPAAAAAAAAAAAAAAAAAPQEAABk&#10;cnMvZG93bnJldi54bWxQSwUGAAAAAAQABADzAAAAAgYAAAAA&#10;" fillcolor="#cfc" strokecolor="#243f60 [1604]" strokeweight="1.5pt">
                <v:stroke endcap="round"/>
                <v:textbox>
                  <w:txbxContent>
                    <w:p w:rsidR="001A0FE9" w:rsidRPr="00B54A07" w:rsidRDefault="006F6707" w:rsidP="000025B3">
                      <w:pPr>
                        <w:spacing w:line="240" w:lineRule="auto"/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="001A0FE9"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Узнайте, какие работы </w:t>
                      </w:r>
                      <w:r w:rsidR="00454428"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по капитальному ремонту </w:t>
                      </w:r>
                      <w:r w:rsidR="001A0FE9"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запланированы в региональной программе для вашего дома</w:t>
                      </w:r>
                      <w:r w:rsidR="00543458"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1A0FE9"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и какие работы планиру</w:t>
                      </w:r>
                      <w:r w:rsidR="00D66CC8"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е</w:t>
                      </w:r>
                      <w:r w:rsidR="001A0FE9" w:rsidRPr="00B54A07">
                        <w:rPr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тся провести в ближайшие три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5065" w:rsidRDefault="006762A9"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1E765" wp14:editId="5B66E6B4">
                <wp:simplePos x="0" y="0"/>
                <wp:positionH relativeFrom="column">
                  <wp:posOffset>5696585</wp:posOffset>
                </wp:positionH>
                <wp:positionV relativeFrom="paragraph">
                  <wp:posOffset>31115</wp:posOffset>
                </wp:positionV>
                <wp:extent cx="3608070" cy="1495425"/>
                <wp:effectExtent l="57150" t="38100" r="68580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070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1F9" w:rsidRPr="006762A9" w:rsidRDefault="004251F9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</w:pPr>
                            <w:r w:rsidRPr="006762A9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>Уточнить виды и сроки работ, запланированные в вашем доме:</w:t>
                            </w:r>
                          </w:p>
                          <w:p w:rsidR="004251F9" w:rsidRPr="006762A9" w:rsidRDefault="004251F9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</w:pPr>
                            <w:r w:rsidRPr="006762A9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 - на сайте региональной программы капитального ремонта </w:t>
                            </w:r>
                            <w:hyperlink r:id="rId7" w:history="1">
                              <w:r w:rsidRPr="006762A9">
                                <w:rPr>
                                  <w:rFonts w:eastAsia="Trebuchet MS" w:cs="Times New Roman"/>
                                  <w:i/>
                                  <w:color w:val="6B9F25"/>
                                  <w:sz w:val="19"/>
                                  <w:szCs w:val="19"/>
                                  <w:u w:val="single"/>
                                </w:rPr>
                                <w:t>http://repair.mos.ru/</w:t>
                              </w:r>
                            </w:hyperlink>
                            <w:r w:rsidRPr="006762A9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4251F9" w:rsidRPr="006762A9" w:rsidRDefault="001A0FE9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color w:val="6B9F25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6762A9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251F9" w:rsidRPr="006762A9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- на сайте Фонда капремонта г. Москвы </w:t>
                            </w:r>
                            <w:hyperlink r:id="rId8" w:history="1">
                              <w:r w:rsidR="004251F9" w:rsidRPr="006762A9">
                                <w:rPr>
                                  <w:rFonts w:eastAsia="Trebuchet MS" w:cs="Times New Roman"/>
                                  <w:i/>
                                  <w:color w:val="6B9F25"/>
                                  <w:sz w:val="19"/>
                                  <w:szCs w:val="19"/>
                                  <w:u w:val="single"/>
                                </w:rPr>
                                <w:t>http://fond.mos.ru/</w:t>
                              </w:r>
                            </w:hyperlink>
                            <w:r w:rsidR="004251F9" w:rsidRPr="006762A9">
                              <w:rPr>
                                <w:rFonts w:eastAsia="Trebuchet MS" w:cs="Times New Roman"/>
                                <w:i/>
                                <w:color w:val="6B9F25"/>
                                <w:sz w:val="19"/>
                                <w:szCs w:val="19"/>
                                <w:u w:val="single"/>
                              </w:rPr>
                              <w:t>;</w:t>
                            </w:r>
                          </w:p>
                          <w:p w:rsidR="001A0FE9" w:rsidRPr="006762A9" w:rsidRDefault="001A0FE9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</w:pPr>
                            <w:r w:rsidRPr="006762A9">
                              <w:rPr>
                                <w:rFonts w:eastAsia="Trebuchet MS" w:cs="Times New Roman"/>
                                <w:i/>
                                <w:sz w:val="19"/>
                                <w:szCs w:val="19"/>
                              </w:rPr>
                              <w:t xml:space="preserve">Список работ по домам, подлежащим капитальному ремонту в 2018, 2019 и 2020 гг., - на сайте Фонда капремонта г. Москвы </w:t>
                            </w:r>
                            <w:hyperlink r:id="rId9" w:history="1">
                              <w:r w:rsidR="00710B32" w:rsidRPr="006762A9">
                                <w:rPr>
                                  <w:rStyle w:val="a4"/>
                                  <w:rFonts w:eastAsia="Trebuchet MS" w:cs="Times New Roman"/>
                                  <w:i/>
                                  <w:sz w:val="19"/>
                                  <w:szCs w:val="19"/>
                                </w:rPr>
                                <w:t>http://fond.mos.ru/short-term-plan/short-term-implementation-plan-in-the-2018-2019-and-2020</w:t>
                              </w:r>
                            </w:hyperlink>
                          </w:p>
                          <w:p w:rsidR="00710B32" w:rsidRPr="004251F9" w:rsidRDefault="00710B32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margin-left:448.55pt;margin-top:2.45pt;width:284.1pt;height:117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WgpAIAAFgFAAAOAAAAZHJzL2Uyb0RvYy54bWysVN1qFDEUvhd8h5B7O7vr9m/pbFlaKkJp&#10;S1vpdTaTdAdncmKS3Zn1SvBSwWfwGUTQ1tZXmH0jTzI/LbWgiDczOTn/3/lOdnbLPCMLYWwKKqb9&#10;tR4lQnFIUnUZ01fnB8+2KLGOqYRloERMl8LS3fHTJzuFHokBzCBLhCEYRNlRoWM6c06PosjymciZ&#10;XQMtFColmJw5FM1llBhWYPQ8iwa93kZUgEm0AS6sxdv9WknHIb6UgrtjKa1wJIsp1ubC14Tv1H+j&#10;8Q4bXRqmZylvymD/UEXOUoVJu1D7zDEyN+lvofKUG7Ag3RqHPAIpUy5CD9hNv/egm7MZ0yL0guBY&#10;3cFk/19YfrQ4MSRNcHZ9ShTLcUbV5+pq9W71vvpSXVdfq5vqZvWh+k6qn3j5qfpR3QbVbXW9+ojK&#10;b9UVQV8EstB2hPHO9IlpJItHj0opTe7/2C8pA/jLDnxROsLx8vlGb6u3iTPiqOsPt9eHg3UfNbpz&#10;18a6FwJy4g8xNTBXySmOOCDPFofW1fatHTr7muoqwsktM+ELydSpkNg25u0H70A4sZcZsmBIFca5&#10;UG6jyR+svZtMs6xzHPzZsbH3riKQsXP+i6ydR8gMynXOearAPJY9eR0GgZDJ2r5FoO7bQ+DKaVnP&#10;ux3ZFJIlcsBAvRxW84MU8T1k1p0wg9uAM8ENd8f4kRkUMYXmRMkMzNvH7r09khS1lBS4XTG1b+bM&#10;CEqylwrpu90fDv06BmG4vjlAwdzXTO9r1DzfA5wKMhSrC0dv77L2KA3kF/gQTHxWVDHFMXdMuTOt&#10;sOfqrcenhIvJJJjhCmrmDtWZ5i0PPHXOywtmdEMyh/w8gnYT2egBzWpbPyEFk7kDmQYOeqRrXJsJ&#10;4PoGKjdPjX8f7svB6u5BHP8CAAD//wMAUEsDBBQABgAIAAAAIQBS2XXJ4QAAAAoBAAAPAAAAZHJz&#10;L2Rvd25yZXYueG1sTI9BT8JAFITvJv6HzTPxYmQLVoTaV0I0JkYvpRDOS/fZVrpvm+4W6r93Oelx&#10;MpOZb9LVaFpxot41lhGmkwgEcWl1wxXCbvt2vwDhvGKtWsuE8EMOVtn1VaoSbc+8oVPhKxFK2CUK&#10;ofa+S6R0ZU1GuYntiIP3ZXujfJB9JXWvzqHctHIWRXNpVMNhoVYdvdRUHovBIOR3H3L77oZhL79d&#10;/vla5Bs+rhFvb8b1MwhPo/8LwwU/oEMWmA52YO1Ei7BYPk1DFCFegrj48fzxAcQBYRZHMcgslf8v&#10;ZL8AAAD//wMAUEsBAi0AFAAGAAgAAAAhALaDOJL+AAAA4QEAABMAAAAAAAAAAAAAAAAAAAAAAFtD&#10;b250ZW50X1R5cGVzXS54bWxQSwECLQAUAAYACAAAACEAOP0h/9YAAACUAQAACwAAAAAAAAAAAAAA&#10;AAAvAQAAX3JlbHMvLnJlbHNQSwECLQAUAAYACAAAACEAelmloKQCAABYBQAADgAAAAAAAAAAAAAA&#10;AAAuAgAAZHJzL2Uyb0RvYy54bWxQSwECLQAUAAYACAAAACEAUtl1yeEAAAAKAQAADwAAAAAAAAAA&#10;AAAAAAD+BAAAZHJzL2Rvd25yZXYueG1sUEsFBgAAAAAEAAQA8wAAAAw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251F9" w:rsidRPr="006762A9" w:rsidRDefault="004251F9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</w:pPr>
                      <w:r w:rsidRPr="006762A9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Уточнить виды и сроки работ, запланированные в вашем доме:</w:t>
                      </w:r>
                    </w:p>
                    <w:p w:rsidR="004251F9" w:rsidRPr="006762A9" w:rsidRDefault="004251F9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</w:pPr>
                      <w:r w:rsidRPr="006762A9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 - на сайте региональной программы капитального ремонта </w:t>
                      </w:r>
                      <w:hyperlink r:id="rId10" w:history="1">
                        <w:r w:rsidRPr="006762A9">
                          <w:rPr>
                            <w:rFonts w:eastAsia="Trebuchet MS" w:cs="Times New Roman"/>
                            <w:i/>
                            <w:color w:val="6B9F25"/>
                            <w:sz w:val="19"/>
                            <w:szCs w:val="19"/>
                            <w:u w:val="single"/>
                          </w:rPr>
                          <w:t>http://repair.mos.ru/</w:t>
                        </w:r>
                      </w:hyperlink>
                      <w:r w:rsidRPr="006762A9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>;</w:t>
                      </w:r>
                    </w:p>
                    <w:p w:rsidR="004251F9" w:rsidRPr="006762A9" w:rsidRDefault="001A0FE9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color w:val="6B9F25"/>
                          <w:sz w:val="19"/>
                          <w:szCs w:val="19"/>
                          <w:u w:val="single"/>
                        </w:rPr>
                      </w:pPr>
                      <w:r w:rsidRPr="006762A9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4251F9" w:rsidRPr="006762A9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- на сайте Фонда капремонта г. Москвы </w:t>
                      </w:r>
                      <w:hyperlink r:id="rId11" w:history="1">
                        <w:r w:rsidR="004251F9" w:rsidRPr="006762A9">
                          <w:rPr>
                            <w:rFonts w:eastAsia="Trebuchet MS" w:cs="Times New Roman"/>
                            <w:i/>
                            <w:color w:val="6B9F25"/>
                            <w:sz w:val="19"/>
                            <w:szCs w:val="19"/>
                            <w:u w:val="single"/>
                          </w:rPr>
                          <w:t>http://fond.mos.ru/</w:t>
                        </w:r>
                      </w:hyperlink>
                      <w:r w:rsidR="004251F9" w:rsidRPr="006762A9">
                        <w:rPr>
                          <w:rFonts w:eastAsia="Trebuchet MS" w:cs="Times New Roman"/>
                          <w:i/>
                          <w:color w:val="6B9F25"/>
                          <w:sz w:val="19"/>
                          <w:szCs w:val="19"/>
                          <w:u w:val="single"/>
                        </w:rPr>
                        <w:t>;</w:t>
                      </w:r>
                    </w:p>
                    <w:p w:rsidR="001A0FE9" w:rsidRPr="006762A9" w:rsidRDefault="001A0FE9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</w:pPr>
                      <w:r w:rsidRPr="006762A9">
                        <w:rPr>
                          <w:rFonts w:eastAsia="Trebuchet MS" w:cs="Times New Roman"/>
                          <w:i/>
                          <w:sz w:val="19"/>
                          <w:szCs w:val="19"/>
                        </w:rPr>
                        <w:t xml:space="preserve">Список работ по домам, подлежащим капитальному ремонту в 2018, 2019 и 2020 гг., - на сайте Фонда капремонта г. Москвы </w:t>
                      </w:r>
                      <w:hyperlink r:id="rId12" w:history="1">
                        <w:r w:rsidR="00710B32" w:rsidRPr="006762A9">
                          <w:rPr>
                            <w:rStyle w:val="a4"/>
                            <w:rFonts w:eastAsia="Trebuchet MS" w:cs="Times New Roman"/>
                            <w:i/>
                            <w:sz w:val="19"/>
                            <w:szCs w:val="19"/>
                          </w:rPr>
                          <w:t>http://fond.mos.ru/short-term-plan/short-term-implementation-plan-in-the-2018-2019-and-2020</w:t>
                        </w:r>
                      </w:hyperlink>
                    </w:p>
                    <w:p w:rsidR="00710B32" w:rsidRPr="004251F9" w:rsidRDefault="00710B32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A1AF3" w:rsidRDefault="00401AF2"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4ECDA6" wp14:editId="603455FC">
                <wp:simplePos x="0" y="0"/>
                <wp:positionH relativeFrom="column">
                  <wp:posOffset>747395</wp:posOffset>
                </wp:positionH>
                <wp:positionV relativeFrom="paragraph">
                  <wp:posOffset>9479280</wp:posOffset>
                </wp:positionV>
                <wp:extent cx="17780" cy="666750"/>
                <wp:effectExtent l="114300" t="19050" r="77470" b="3810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666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746.4pt" to="60.2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tZFwIAANcDAAAOAAAAZHJzL2Uyb0RvYy54bWysU82O0zAQviPxDpbvNGlFf4iarsSWcuGn&#10;EvAAU8dpLDm2ZZumvQFnpH0EXoEDSCst8AzJGzF2smWBG+LizI/n88w3X5YXx1qSA7dOaJXT8Sil&#10;hCumC6H2OX3zevNgQYnzoAqQWvGcnrijF6v795aNyfhEV1oW3BIEUS5rTE4r702WJI5VvAY30oYr&#10;TJba1uDRtfuksNAgei2TSZrOkkbbwljNuHMYXfdJuor4ZcmZf1mWjnsic4q9+XjaeO7CmayWkO0t&#10;mEqwoQ34hy5qEAofPUOtwQN5a8VfULVgVjtd+hHTdaLLUjAeZ8Bpxukf07yqwPA4C5LjzJkm9/9g&#10;2YvD1hJR5HQyp0RBjTtqP3Xvuqv2W/u5uyLd+/ZH+7X90l6339vr7gPaN91HtEOyvRnCVwTLkcvG&#10;uAwhL9XWDp4zWxuIOZa2Dl8cmRwj/6cz//zoCcPgeD5f4JIYZmaz2Xwa15P8qjXW+adc1yQYOZVC&#10;BXYgg8Mz5/E9vHp7JYSV3ggp44alIg2OuJjOp4gPKLRSgkezNji6U3tKQO5RwczbCOm0FEUoD0DO&#10;7neX0pIDoIoebhbjx+v+UgUF76OPpmk6qMmBf66LPjxOb+PY2wAT+/wNPzS9Blf1NTHVC9ODkE9U&#10;QfzJ4F7AWt2EBGJJFRrjUeHD8IH7nu1g7XRxiktIgofqiWWD0oM87/po3/0fVz8BAAD//wMAUEsD&#10;BBQABgAIAAAAIQDCZm9x4gAAAA0BAAAPAAAAZHJzL2Rvd25yZXYueG1sTI/BTsMwEETvSPyDtUjc&#10;qNOoJU0ap6oQICF6acOBoxu7SYS9DrHbmn492xPcZrRPszPlKlrDTnr0vUMB00kCTGPjVI+tgI/6&#10;5WEBzAeJShqHWsCP9rCqbm9KWSh3xq0+7ULLKAR9IQV0IQwF577ptJV+4gaNdDu40cpAdmy5GuWZ&#10;wq3haZI8cit7pA+dHPRTp5uv3dEKMLOw3Xy+Pb/36zjYmF8u9et3LcT9XVwvgQUdwx8M1/pUHSrq&#10;tHdHVJ4Z8tMsI5TELE9pxBVJkzmwPYl5ni2AVyX/v6L6BQAA//8DAFBLAQItABQABgAIAAAAIQC2&#10;gziS/gAAAOEBAAATAAAAAAAAAAAAAAAAAAAAAABbQ29udGVudF9UeXBlc10ueG1sUEsBAi0AFAAG&#10;AAgAAAAhADj9If/WAAAAlAEAAAsAAAAAAAAAAAAAAAAALwEAAF9yZWxzLy5yZWxzUEsBAi0AFAAG&#10;AAgAAAAhAK3ky1kXAgAA1wMAAA4AAAAAAAAAAAAAAAAALgIAAGRycy9lMm9Eb2MueG1sUEsBAi0A&#10;FAAGAAgAAAAhAMJmb3HiAAAADQEAAA8AAAAAAAAAAAAAAAAAcQQAAGRycy9kb3ducmV2LnhtbFBL&#10;BQYAAAAABAAEAPMAAACABQAAAAA=&#10;" strokecolor="#4a7ebb" strokeweight="2.25pt">
                <v:stroke endarrow="open"/>
              </v:line>
            </w:pict>
          </mc:Fallback>
        </mc:AlternateContent>
      </w:r>
      <w:r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7D6C171" wp14:editId="74C7C3F2">
                <wp:simplePos x="0" y="0"/>
                <wp:positionH relativeFrom="column">
                  <wp:posOffset>-277495</wp:posOffset>
                </wp:positionH>
                <wp:positionV relativeFrom="paragraph">
                  <wp:posOffset>7734300</wp:posOffset>
                </wp:positionV>
                <wp:extent cx="2299335" cy="1746885"/>
                <wp:effectExtent l="0" t="0" r="24765" b="24765"/>
                <wp:wrapNone/>
                <wp:docPr id="1377" name="Скругленный прямоугольник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335" cy="174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25B3" w:rsidRPr="00D66CC8" w:rsidRDefault="00814EB5" w:rsidP="00510433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 w:rsidRPr="00D66CC8">
                              <w:rPr>
                                <w:szCs w:val="28"/>
                              </w:rPr>
                              <w:t>3</w:t>
                            </w:r>
                            <w:r w:rsidR="00543458" w:rsidRPr="00D66CC8">
                              <w:rPr>
                                <w:szCs w:val="28"/>
                              </w:rPr>
                              <w:t>.</w:t>
                            </w:r>
                            <w:r w:rsidRPr="00D66CC8">
                              <w:rPr>
                                <w:szCs w:val="28"/>
                              </w:rPr>
                              <w:t xml:space="preserve"> </w:t>
                            </w:r>
                            <w:r w:rsidR="007C41DB" w:rsidRPr="00D66CC8">
                              <w:rPr>
                                <w:szCs w:val="28"/>
                              </w:rPr>
                              <w:t xml:space="preserve">Выясните, </w:t>
                            </w:r>
                            <w:r w:rsidR="00340871" w:rsidRPr="00D66CC8">
                              <w:rPr>
                                <w:szCs w:val="28"/>
                              </w:rPr>
                              <w:t xml:space="preserve">готовы ли собственники поддержать решение </w:t>
                            </w:r>
                            <w:r w:rsidR="0054545F" w:rsidRPr="00D66CC8">
                              <w:rPr>
                                <w:szCs w:val="28"/>
                              </w:rPr>
                              <w:t xml:space="preserve">об изменении сроков и/или перечня работ по капитальному ремонту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3" o:spid="_x0000_s1030" style="position:absolute;margin-left:-21.85pt;margin-top:609pt;width:181.05pt;height:137.5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/ypAIAAOMEAAAOAAAAZHJzL2Uyb0RvYy54bWysVN1u0zAUvkfiHSzfsyRt2q7R0mlkFCHx&#10;MzF4ANd2moBjB9ttOq6QuASJZ+AZEBJsbLxC+kYcO9no4A6RC8vn7zvH3zknB4ebSqA116ZUMsXR&#10;XogRl1SxUi5T/PLF/N4+RsYSyYhQkqf4jBt8OLt756CpEz5QhRKMawQg0iRNneLC2joJAkMLXhGz&#10;p2ouwZgrXRELol4GTJMG0CsRDMJwHDRKs1oryo0B7XFnxDOPn+ec2md5brhFIsVQm/Wn9ufCncHs&#10;gCRLTeqipH0Z5B+qqEgpIekN1DGxBK10+RdUVVKtjMrtHlVVoPK8pNy/AV4ThX+85rQgNfdvAXJM&#10;fUOT+X+w9On6RKOSQe+GkwlGklTQpfZze759t33ffmkv2q/tZXu5/dB+R+1PUH5qf7RX3nTVXmw/&#10;gvFbe46iOBw6MpvaJIB5Wp9oR4epHyv62iCpsoLIJT/SWjUFJwyeEDn/4FaAEwyEokXzRDEohKys&#10;8rxucl05QGAMbXz7zm7axzcWUVAOBtPpcDjCiIItmsTj/f2Rz0GS6/BaG/uQqwq5S4q1Wkn2HIbE&#10;5yDrx8b6JrKeB8JeYZRXAkZiTQSKxuPxpEfsnQOSXGP69ypRsnkphBf0cpEJjSA0xVk2n2dZH2x2&#10;3YREDdQ7DUcwoJTAEmjJfEG33Mwu2jCexvePvJNYVcBVl2QUwudykATUMPmd2qug0h4CWIf7bgme&#10;Bx/mevNAMn+3pBTdHfyF7Jvl+tP12W4WGz86sUvperdQ7Ay6p1W3Z/BfgEuh9FuMGtixFJs3K6I5&#10;RuKRhAmYRnHsltIL8WgyAEHvWha7FiIpQKWYWo1RJ2S2W+VVrctlAbkiT4lURzA3eWmhLD9gXV29&#10;AJvkGei33q3qruy9fv+bZr8AAAD//wMAUEsDBBQABgAIAAAAIQDU3GzE4QAAAA0BAAAPAAAAZHJz&#10;L2Rvd25yZXYueG1sTI/NTsMwEITvSLyDtUjcWidN1IYQp0KInwOHisADbGITB/wTYjdN357lBMed&#10;+TQ7U+0Xa9ispjB4JyBdJ8CU67wcXC/g/e1xVQALEZ1E450ScFYB9vXlRYWl9Cf3quYm9oxCXChR&#10;gI5xLDkPnVYWw9qPypH34SeLkc6p53LCE4VbwzdJsuUWB0cfNI7qXqvuqzlaAXN7+DS77ZNPspcG&#10;H3TzfX7uUIjrq+XuFlhUS/yD4bc+VYeaOrX+6GRgRsAqz3aEkrFJC1pFSJYWObCWpPwmS4HXFf+/&#10;ov4BAAD//wMAUEsBAi0AFAAGAAgAAAAhALaDOJL+AAAA4QEAABMAAAAAAAAAAAAAAAAAAAAAAFtD&#10;b250ZW50X1R5cGVzXS54bWxQSwECLQAUAAYACAAAACEAOP0h/9YAAACUAQAACwAAAAAAAAAAAAAA&#10;AAAvAQAAX3JlbHMvLnJlbHNQSwECLQAUAAYACAAAACEAZFJv8qQCAADjBAAADgAAAAAAAAAAAAAA&#10;AAAuAgAAZHJzL2Uyb0RvYy54bWxQSwECLQAUAAYACAAAACEA1NxsxOEAAAANAQAADwAAAAAAAAAA&#10;AAAAAAD+BAAAZHJzL2Rvd25yZXYueG1sUEsFBgAAAAAEAAQA8wAAAAwGAAAAAA==&#10;" fillcolor="#cfc" strokecolor="#1a4a5d" strokeweight="1.5pt">
                <v:stroke endcap="round"/>
                <v:textbox>
                  <w:txbxContent>
                    <w:p w:rsidR="000025B3" w:rsidRPr="00D66CC8" w:rsidRDefault="00814EB5" w:rsidP="00510433">
                      <w:pPr>
                        <w:spacing w:line="240" w:lineRule="auto"/>
                        <w:rPr>
                          <w:szCs w:val="28"/>
                        </w:rPr>
                      </w:pPr>
                      <w:r w:rsidRPr="00D66CC8">
                        <w:rPr>
                          <w:szCs w:val="28"/>
                        </w:rPr>
                        <w:t>3</w:t>
                      </w:r>
                      <w:r w:rsidR="00543458" w:rsidRPr="00D66CC8">
                        <w:rPr>
                          <w:szCs w:val="28"/>
                        </w:rPr>
                        <w:t>.</w:t>
                      </w:r>
                      <w:r w:rsidRPr="00D66CC8">
                        <w:rPr>
                          <w:szCs w:val="28"/>
                        </w:rPr>
                        <w:t xml:space="preserve"> </w:t>
                      </w:r>
                      <w:r w:rsidR="007C41DB" w:rsidRPr="00D66CC8">
                        <w:rPr>
                          <w:szCs w:val="28"/>
                        </w:rPr>
                        <w:t xml:space="preserve">Выясните, </w:t>
                      </w:r>
                      <w:r w:rsidR="00340871" w:rsidRPr="00D66CC8">
                        <w:rPr>
                          <w:szCs w:val="28"/>
                        </w:rPr>
                        <w:t xml:space="preserve">готовы ли собственники поддержать решение </w:t>
                      </w:r>
                      <w:r w:rsidR="0054545F" w:rsidRPr="00D66CC8">
                        <w:rPr>
                          <w:szCs w:val="28"/>
                        </w:rPr>
                        <w:t xml:space="preserve">об изменении сроков и/или перечня работ по капитальному ремонту </w:t>
                      </w:r>
                    </w:p>
                  </w:txbxContent>
                </v:textbox>
              </v:roundrect>
            </w:pict>
          </mc:Fallback>
        </mc:AlternateContent>
      </w: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B50816" wp14:editId="7204007E">
                <wp:simplePos x="0" y="0"/>
                <wp:positionH relativeFrom="column">
                  <wp:posOffset>747395</wp:posOffset>
                </wp:positionH>
                <wp:positionV relativeFrom="paragraph">
                  <wp:posOffset>5519420</wp:posOffset>
                </wp:positionV>
                <wp:extent cx="17780" cy="2194560"/>
                <wp:effectExtent l="133350" t="19050" r="58420" b="5334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21945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434.6pt" to="60.25pt,6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NDIAIAAOIDAAAOAAAAZHJzL2Uyb0RvYy54bWysU82O0zAQviPxDlbuNEm13XajpiuxpXDg&#10;ZyXgAaaOk1hybMs2TXsDzkh9BF6BA0grLfAMyRsxdrLVAjfExZofz+eZ+T4vL/eNIDtmLFcyj9JJ&#10;EhEmqSq4rPLo7ZvNo0VErANZgFCS5dGB2ehy9fDBstUZm6paiYIZgiDSZq3Oo9o5ncWxpTVrwE6U&#10;ZhKTpTINOHRNFRcGWkRvRDxNkvO4VabQRlFmLUbXQzJaBfyyZNS9KkvLHBF5hL25cJpwbv0Zr5aQ&#10;VQZ0zenYBvxDFw1wiY+eoNbggLwz/C+ohlOjrCrdhKomVmXJKQsz4DRp8sc0r2vQLMyCy7H6tCb7&#10;/2Dpy921IbzIoykyJaFBjrrP/fv+2H3vvvRH0n/ofnbfuq/dTfeju+k/on3bf0LbJ7vbMXwkWI67&#10;bLXNEPJKXpvRs/ra+MXsS9OQUnD9DGUSVoXDk31g4nBigu0doRhM5/MF0kUxM00vzmbngal4gPFw&#10;2lj3lKmGeCOPBJd+UZDB7rl1+DRevbviw1JtuBCBbCFJ66edzWf4AKDmSgEOzUbjFqysIgKiQjFT&#10;ZwKkVYIXvtwDWVNtr4QhO0BBnW0W6eP1cKmGgg3Ri1mSjMKy4F6oYginyV0cexthQp+/4fum12Dr&#10;oSakBo064OKJLIg7aKQIjFGtTyCWkL4xFsQ+Du9pGBbvra0qDoGP2HsopFA2it4r9b6P9v2vufoF&#10;AAD//wMAUEsDBBQABgAIAAAAIQC1xAI+3wAAAAwBAAAPAAAAZHJzL2Rvd25yZXYueG1sTI/BTsMw&#10;DIbvSLxDZCRuLG01uq5rOqGhXUHrQOyYNaapaJyqydby9qSncfMvf/r9udhOpmNXHFxrSUC8iIAh&#10;1Va11Aj4OO6fMmDOS1Kys4QCftHBtry/K2Su7EgHvFa+YaGEXC4FaO/7nHNXazTSLWyPFHbfdjDS&#10;hzg0XA1yDOWm40kUpdzIlsIFLXvcaax/qosR8E6f+vg67nfrU0WHZUqUvNGXEI8P08sGmMfJ32CY&#10;9YM6lMHpbC+kHOtCjlergArI0nUCbCaS6BnYeR7iZQa8LPj/J8o/AAAA//8DAFBLAQItABQABgAI&#10;AAAAIQC2gziS/gAAAOEBAAATAAAAAAAAAAAAAAAAAAAAAABbQ29udGVudF9UeXBlc10ueG1sUEsB&#10;Ai0AFAAGAAgAAAAhADj9If/WAAAAlAEAAAsAAAAAAAAAAAAAAAAALwEAAF9yZWxzLy5yZWxzUEsB&#10;Ai0AFAAGAAgAAAAhABAzk0MgAgAA4gMAAA4AAAAAAAAAAAAAAAAALgIAAGRycy9lMm9Eb2MueG1s&#10;UEsBAi0AFAAGAAgAAAAhALXEAj7fAAAADAEAAA8AAAAAAAAAAAAAAAAAegQAAGRycy9kb3ducmV2&#10;LnhtbFBLBQYAAAAABAAEAPMAAACGBQAAAAA=&#10;" strokecolor="#4a7ebb" strokeweight="2.25pt">
                <v:stroke endarrow="open"/>
              </v:lin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E93CD13" wp14:editId="272F0993">
                <wp:simplePos x="0" y="0"/>
                <wp:positionH relativeFrom="column">
                  <wp:posOffset>2390775</wp:posOffset>
                </wp:positionH>
                <wp:positionV relativeFrom="paragraph">
                  <wp:posOffset>8009890</wp:posOffset>
                </wp:positionV>
                <wp:extent cx="3000375" cy="1409700"/>
                <wp:effectExtent l="57150" t="38100" r="85725" b="952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409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45F" w:rsidRPr="00320A3E" w:rsidRDefault="00DB3C35" w:rsidP="00320A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0A3E">
                              <w:rPr>
                                <w:sz w:val="24"/>
                                <w:szCs w:val="24"/>
                              </w:rPr>
                              <w:t>Проведите опрос собственников помещений</w:t>
                            </w:r>
                            <w:r w:rsidR="00963162">
                              <w:rPr>
                                <w:sz w:val="24"/>
                                <w:szCs w:val="24"/>
                              </w:rPr>
                              <w:t xml:space="preserve"> для выяснения</w:t>
                            </w:r>
                            <w:r w:rsidRPr="00320A3E">
                              <w:rPr>
                                <w:sz w:val="24"/>
                                <w:szCs w:val="24"/>
                              </w:rPr>
                              <w:t xml:space="preserve"> их готовност</w:t>
                            </w:r>
                            <w:r w:rsidR="00963162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320A3E">
                              <w:rPr>
                                <w:sz w:val="24"/>
                                <w:szCs w:val="24"/>
                              </w:rPr>
                              <w:t xml:space="preserve"> поддержать предложени</w:t>
                            </w:r>
                            <w:r w:rsidR="008F74A5" w:rsidRPr="00320A3E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320A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D96" w:rsidRPr="00320A3E">
                              <w:rPr>
                                <w:sz w:val="24"/>
                                <w:szCs w:val="24"/>
                              </w:rPr>
                              <w:t>актива дома</w:t>
                            </w:r>
                            <w:r w:rsidR="008F74A5" w:rsidRPr="00320A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CEF">
                              <w:rPr>
                                <w:sz w:val="24"/>
                                <w:szCs w:val="24"/>
                              </w:rPr>
                              <w:t xml:space="preserve">об </w:t>
                            </w:r>
                            <w:r w:rsidR="0071064E" w:rsidRPr="0071064E">
                              <w:rPr>
                                <w:sz w:val="24"/>
                                <w:szCs w:val="24"/>
                              </w:rPr>
                              <w:t xml:space="preserve">изменении сроков и/или перечня работ по капитальному ремонту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margin-left:188.25pt;margin-top:630.7pt;width:236.25pt;height:111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QYSwMAALgHAAAOAAAAZHJzL2Uyb0RvYy54bWzUVc1uGzcQvhfoOxC817uSJTsRvA4MBSoC&#10;OIkRJ/CZ4nIlolxyS1KW3FOAXAPkEfoQvRTNzzOs36gfyd21GytAUPTSyy45M98MZ+bj8OTJrlbk&#10;WlgnjS7o6CCnRGhuSqlXBX3zevHTI0qcZ7pkymhR0Bvh6JPTH3842TYzMTZro0phCZxoN9s2BV17&#10;38yyzPG1qJk7MI3QUFbG1sxja1dZadkW3muVjfP8KNsaWzbWcOEcpE+Tkp5G/1UluH9ZVU54ogqK&#10;s/n4tfG7DN/s9ITNVpY1a8m7Y7B/cYqaSY2gg6unzDOysfKBq1pya5yp/AE3dWaqSnIRc0A2o/yr&#10;bC7XrBExFxTHNUOZ3H/nlr+4vrBElgUdjyjRrEaP2t9v395+aD+1X27ftX+0X9qPt+/bz+2f7V8E&#10;RqjYtnEzAC+bC9vtHJYh/V1l6/BHYmQXq3wzVFnsPOEQHuZ5fng8pYRDN5rkj4/z2IfsDt5Y538W&#10;piZhUVCLNsbqsutz5xESpr1JV/RyIZUilZLgkAbTKLHGX0m/jjVEnNQdB3xEONIYlHEEDuVR5exq&#10;OVeWXDMwZT5fLObzkCoirdw/EAD0kEBSMYAY50L7FEht6uemTM4m0wCALzaDGHRM4mkvRohI9+Dp&#10;/xkwdHRPhuhrEu/NMFa2a4eSmrAwMUZHoSFAEceZEqBlJBybeanEK9Cga4llseGxpjp8nVFyEA3l&#10;TJX+VmOOYqQHjZn04gfHvhcEOoXAWbgKifxx5W+USId6JSpcK9A9EWLvkQ47hikN6wCrQOIBOE68&#10;3EeyHtjZB6iIw24Af0fUAREjG+0HcC21sfuil7/EdiD5Ktn3FUh5hxL43XIX58k0JBckS1PeYMbg&#10;PsaB4Bq+kLjW58z5C2YxbdFtvCD+JT6VMtuCmm5FydrY3/bJgz2GILSUbDG9C+p+3TCLa6+eadzr&#10;x6PJJIz7uJlMj8fY2Pua5X2N3tRzg2uPCYjTxWWw96pfVtbUV3hozkJUqJjmiF1Q7m2/mfv0quCp&#10;4uLsLJphxDfMn+vLhvc8CGPr9e6K2aabbR5j8YXpJz2bfTXikm3okDZnG28qGa/AXV27DuB5SLMj&#10;PWXh/bm/j1Z3D+7p3wAAAP//AwBQSwMEFAAGAAgAAAAhAAzKQZbhAAAADQEAAA8AAABkcnMvZG93&#10;bnJldi54bWxMj8FOwzAQRO9I/IO1SL1Rp02ahhCnqloBJw4UPsC1lyQiXofYbQNfz3KC4848zc5U&#10;m8n14oxj6DwpWMwTEEjG244aBW+vD7cFiBA1Wd17QgVfGGBTX19VurT+Qi94PsRGcAiFUitoYxxK&#10;KYNp0ekw9wMSe+9+dDryOTbSjvrC4a6XyyTJpdMd8YdWD7hr0XwcTk7B82eKa//k8LH5lt1kVsV+&#10;vzVKzW6m7T2IiFP8g+G3PleHmjsd/YlsEL2CdJ2vGGVjmS8yEIwU2R3PO7KUFWkGsq7k/xX1DwAA&#10;AP//AwBQSwECLQAUAAYACAAAACEAtoM4kv4AAADhAQAAEwAAAAAAAAAAAAAAAAAAAAAAW0NvbnRl&#10;bnRfVHlwZXNdLnhtbFBLAQItABQABgAIAAAAIQA4/SH/1gAAAJQBAAALAAAAAAAAAAAAAAAAAC8B&#10;AABfcmVscy8ucmVsc1BLAQItABQABgAIAAAAIQDWSZQYSwMAALgHAAAOAAAAAAAAAAAAAAAAAC4C&#10;AABkcnMvZTJvRG9jLnhtbFBLAQItABQABgAIAAAAIQAMykGW4QAAAA0BAAAPAAAAAAAAAAAAAAAA&#10;AKUFAABkcnMvZG93bnJldi54bWxQSwUGAAAAAAQABADzAAAAswYAAAAA&#10;" fillcolor="#cfc" strokecolor="#95b3d7 [1940]">
                <v:fill color2="#cad9eb [980]" rotate="t" angle="180" colors="0 #cfc;7864f #cfc;1 #b0c6e1;1 #b0c6e1" focus="100%" type="gradient"/>
                <v:shadow on="t" color="black" opacity="24903f" origin=",.5" offset="0,.55556mm"/>
                <v:textbox>
                  <w:txbxContent>
                    <w:p w:rsidR="0054545F" w:rsidRPr="00320A3E" w:rsidRDefault="00DB3C35" w:rsidP="00320A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20A3E">
                        <w:rPr>
                          <w:sz w:val="24"/>
                          <w:szCs w:val="24"/>
                        </w:rPr>
                        <w:t>Проведите опрос собственников помещений</w:t>
                      </w:r>
                      <w:r w:rsidR="00963162">
                        <w:rPr>
                          <w:sz w:val="24"/>
                          <w:szCs w:val="24"/>
                        </w:rPr>
                        <w:t xml:space="preserve"> для выяснения</w:t>
                      </w:r>
                      <w:r w:rsidRPr="00320A3E">
                        <w:rPr>
                          <w:sz w:val="24"/>
                          <w:szCs w:val="24"/>
                        </w:rPr>
                        <w:t xml:space="preserve"> их готовност</w:t>
                      </w:r>
                      <w:r w:rsidR="00963162">
                        <w:rPr>
                          <w:sz w:val="24"/>
                          <w:szCs w:val="24"/>
                        </w:rPr>
                        <w:t>и</w:t>
                      </w:r>
                      <w:r w:rsidRPr="00320A3E">
                        <w:rPr>
                          <w:sz w:val="24"/>
                          <w:szCs w:val="24"/>
                        </w:rPr>
                        <w:t xml:space="preserve"> поддержать предложени</w:t>
                      </w:r>
                      <w:r w:rsidR="008F74A5" w:rsidRPr="00320A3E">
                        <w:rPr>
                          <w:sz w:val="24"/>
                          <w:szCs w:val="24"/>
                        </w:rPr>
                        <w:t>я</w:t>
                      </w:r>
                      <w:r w:rsidRPr="00320A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3D96" w:rsidRPr="00320A3E">
                        <w:rPr>
                          <w:sz w:val="24"/>
                          <w:szCs w:val="24"/>
                        </w:rPr>
                        <w:t>актива дома</w:t>
                      </w:r>
                      <w:r w:rsidR="008F74A5" w:rsidRPr="00320A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F6CEF">
                        <w:rPr>
                          <w:sz w:val="24"/>
                          <w:szCs w:val="24"/>
                        </w:rPr>
                        <w:t xml:space="preserve">об </w:t>
                      </w:r>
                      <w:r w:rsidR="0071064E" w:rsidRPr="0071064E">
                        <w:rPr>
                          <w:sz w:val="24"/>
                          <w:szCs w:val="24"/>
                        </w:rPr>
                        <w:t xml:space="preserve">изменении сроков и/или перечня работ по капитальному ремонту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28F24AB" wp14:editId="587E8CE9">
                <wp:simplePos x="0" y="0"/>
                <wp:positionH relativeFrom="column">
                  <wp:posOffset>2427605</wp:posOffset>
                </wp:positionH>
                <wp:positionV relativeFrom="paragraph">
                  <wp:posOffset>6167120</wp:posOffset>
                </wp:positionV>
                <wp:extent cx="3000375" cy="1524000"/>
                <wp:effectExtent l="57150" t="38100" r="85725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5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CA6" w:rsidRPr="00EF28E7" w:rsidRDefault="00E62B9B" w:rsidP="00F22C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28E7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Обсудите со специалистами управляющей организации целесообразность изменения сроков проведения и перечня работ по капитальному ремонту, предусмотренных </w:t>
                            </w:r>
                            <w:r w:rsidR="0070326B" w:rsidRPr="00EF28E7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региональной программой,</w:t>
                            </w:r>
                            <w:r w:rsidR="00F22CA6" w:rsidRPr="00EF28E7">
                              <w:rPr>
                                <w:sz w:val="24"/>
                                <w:szCs w:val="24"/>
                              </w:rPr>
                              <w:t xml:space="preserve"> и составьте по итогам обсуждения перечень работ по капитальному ремонту с обоснованием необходимости их проведения</w:t>
                            </w:r>
                          </w:p>
                          <w:p w:rsidR="00E62B9B" w:rsidRPr="00FD2967" w:rsidRDefault="00E62B9B" w:rsidP="00E62B9B">
                            <w:pPr>
                              <w:pStyle w:val="a3"/>
                              <w:spacing w:before="100" w:after="200" w:line="276" w:lineRule="auto"/>
                              <w:ind w:left="0"/>
                              <w:jc w:val="both"/>
                              <w:rPr>
                                <w:rFonts w:eastAsia="Trebuchet MS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62B9B" w:rsidRPr="00E62B9B" w:rsidRDefault="00E62B9B" w:rsidP="00E62B9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191.15pt;margin-top:485.6pt;width:236.25pt;height:120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RMSwMAALgHAAAOAAAAZHJzL2Uyb0RvYy54bWzUVctuGzcU3RfoPxDc1yPJkt0KHgeGAhUF&#10;3MSIU3hNcTgSUQ7JkpQld1Wg2wL9hH5ENkEf+YbxH+WQnJkoiQIERTfdzPBxn+eee3nxZN8oci+c&#10;l0aXdHwyokRobiqp1yX94eXyq68p8YHpiimjRUkfhKdPLr/84mJn52JiNkZVwhEY0X6+syXdhGDn&#10;ReH5RjTMnxgrNC5r4xoWsHXronJsB+uNKiaj0VmxM66yznDhPU6f5kt6mezXteDheV17EYgqKWIL&#10;6evSdxW/xeUFm68dsxvJuzDYv4iiYVLD6WDqKQuMbJ38yFQjuTPe1OGEm6YwdS25SDkgm/Hog2xu&#10;N8yKlAvA8XaAyf93Zvmz+xtHZIXanVGiWYMatX88/vL4e/t3++bx1/ZV+6b96/G39p/2dfsngRAQ&#10;21k/h+KtvXHdzmMZ09/Xrol/JEb2CeWHAWWxD4Tj8HQ0Gp2ezyjhuBvPJlPso9Xinbp1PnwrTEPi&#10;oqQOZUzosvtrH7JoL9KBXi2lUqRWEhzSYBolzoQ7GTYJQ/jJ1fHQTxqeWAMYx+DQKF15t14tlCP3&#10;DExZLJbLxaILau3f04BCrxJJKgYlxrnQITtS2+Z7U2Vj01lUQNRsjmPQMR/P+mPknegeLSUU/ncO&#10;Y0WPZHjeHx/NEIfrvhxKasLixBifxYLAGPGcKRFpmZELUokXoEEuPho2FTxhquPXGyWHowHOjPSn&#10;CnPWx/d+YSIfe0IOllJhDpwgegXHRWyFTP60Cg9K5KBeiBptBbpnQgyGDkM67RimNKSjWg0SD4qT&#10;zMtjJOsVO/moKtKwG5Q/w+ugkTwbHQblRmrjjnmvfkzlQPJ1lu8RyHlHCMJ+tU/zZJgUK1M9YMag&#10;H9NA8JYvJdr6mvlwwxymLaqNFyQ8x6dWZldS060o2Rj387HzKI8hiFtKdpjeJfU/bZlD26vvNPr6&#10;m/F0Gsd92kxn5xNs3OHN6vBGb5uFQduPQTvL0zLKB9Uva2eaOzw0V9Errpjm8F1SHly/WYT8quCp&#10;4uLqKolhxFsWrvWt5T0P4th6ub9jznazLWAsPjP9pGfzD0Zclo0V0uZqG0wtUwtEpDOuXQXwPCSK&#10;dk9ZfH8O90nq3YN7+RYAAP//AwBQSwMEFAAGAAgAAAAhACHPto7fAAAADAEAAA8AAABkcnMvZG93&#10;bnJldi54bWxMj8tOwzAQRfdI/QdrKrGjzoPSEOJUFRWwYkHhA1x7SKLG4zR228DXM6xgOTNHd86t&#10;1pPrxRnH0HlSkC4SEEjG244aBR/vTzcFiBA1Wd17QgVfGGBdz64qXVp/oTc872IjOIRCqRW0MQ6l&#10;lMG06HRY+AGJb59+dDryODbSjvrC4a6XWZLcSac74g+tHvCxRXPYnZyC12OOK//i8Ln5lt1klsV2&#10;uzFKXc+nzQOIiFP8g+FXn9WhZqe9P5ENoleQF1nOqIL7VZqBYKJY3nKZPaNZyitZV/J/ifoHAAD/&#10;/wMAUEsBAi0AFAAGAAgAAAAhALaDOJL+AAAA4QEAABMAAAAAAAAAAAAAAAAAAAAAAFtDb250ZW50&#10;X1R5cGVzXS54bWxQSwECLQAUAAYACAAAACEAOP0h/9YAAACUAQAACwAAAAAAAAAAAAAAAAAvAQAA&#10;X3JlbHMvLnJlbHNQSwECLQAUAAYACAAAACEAO6b0TEsDAAC4BwAADgAAAAAAAAAAAAAAAAAuAgAA&#10;ZHJzL2Uyb0RvYy54bWxQSwECLQAUAAYACAAAACEAIc+2jt8AAAAMAQAADwAAAAAAAAAAAAAAAACl&#10;BQAAZHJzL2Rvd25yZXYueG1sUEsFBgAAAAAEAAQA8wAAALEGAAAAAA==&#10;" fillcolor="#cfc" strokecolor="#95b3d7 [1940]">
                <v:fill color2="#cad9eb [980]" rotate="t" angle="180" colors="0 #cfc;7864f #cfc;1 #b0c6e1;1 #b0c6e1" focus="100%" type="gradient"/>
                <v:shadow on="t" color="black" opacity="24903f" origin=",.5" offset="0,.55556mm"/>
                <v:textbox>
                  <w:txbxContent>
                    <w:p w:rsidR="00F22CA6" w:rsidRPr="00EF28E7" w:rsidRDefault="00E62B9B" w:rsidP="00F22C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F28E7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Обсудите со специалистами управляющей организации целесообразность изменения сроков проведения и перечня работ по капитальному ремонту, предусмотренных </w:t>
                      </w:r>
                      <w:r w:rsidR="0070326B" w:rsidRPr="00EF28E7">
                        <w:rPr>
                          <w:rFonts w:eastAsia="Trebuchet MS" w:cs="Times New Roman"/>
                          <w:sz w:val="24"/>
                          <w:szCs w:val="24"/>
                        </w:rPr>
                        <w:t>региональной программой,</w:t>
                      </w:r>
                      <w:r w:rsidR="00F22CA6" w:rsidRPr="00EF28E7">
                        <w:rPr>
                          <w:sz w:val="24"/>
                          <w:szCs w:val="24"/>
                        </w:rPr>
                        <w:t xml:space="preserve"> и составьте по итогам обсуждения перечень работ по капитальному ремонту с обоснованием необходимости их проведения</w:t>
                      </w:r>
                    </w:p>
                    <w:p w:rsidR="00E62B9B" w:rsidRPr="00FD2967" w:rsidRDefault="00E62B9B" w:rsidP="00E62B9B">
                      <w:pPr>
                        <w:pStyle w:val="a3"/>
                        <w:spacing w:before="100" w:after="200" w:line="276" w:lineRule="auto"/>
                        <w:ind w:left="0"/>
                        <w:jc w:val="both"/>
                        <w:rPr>
                          <w:rFonts w:eastAsia="Trebuchet MS" w:cs="Times New Roman"/>
                          <w:sz w:val="18"/>
                          <w:szCs w:val="18"/>
                        </w:rPr>
                      </w:pPr>
                    </w:p>
                    <w:p w:rsidR="00E62B9B" w:rsidRPr="00E62B9B" w:rsidRDefault="00E62B9B" w:rsidP="00E62B9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9F0A9DA" wp14:editId="70B0D68D">
                <wp:simplePos x="0" y="0"/>
                <wp:positionH relativeFrom="column">
                  <wp:posOffset>2924810</wp:posOffset>
                </wp:positionH>
                <wp:positionV relativeFrom="paragraph">
                  <wp:posOffset>5144135</wp:posOffset>
                </wp:positionV>
                <wp:extent cx="2463165" cy="828675"/>
                <wp:effectExtent l="57150" t="38100" r="70485" b="104775"/>
                <wp:wrapNone/>
                <wp:docPr id="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828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B3" w:rsidRPr="00D66CC8" w:rsidRDefault="00EE74D9" w:rsidP="0071064E">
                            <w:pPr>
                              <w:pStyle w:val="1"/>
                              <w:spacing w:before="0"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Вариант</w:t>
                            </w:r>
                            <w:r w:rsidR="007F5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B2E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Закажите обс</w:t>
                            </w:r>
                            <w:r w:rsidR="000025B3"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ледование </w:t>
                            </w:r>
                            <w:r w:rsidR="000E1E65"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общего имущества </w:t>
                            </w:r>
                            <w:r w:rsidR="000025B3"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дома в специализированной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64" o:spid="_x0000_s1033" style="position:absolute;margin-left:230.3pt;margin-top:405.05pt;width:193.95pt;height:65.2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FyQgMAAOQHAAAOAAAAZHJzL2Uyb0RvYy54bWzUVUtvEzEQviPxHyzfaR5N0hJ1g6JUQUil&#10;VBTUs+P1Zi28trGdbsqv57OdXQINEkJcuFj2eN7zzczVm32jyKNwXhpd0NHZkBKhuSml3hb086f1&#10;q0tKfGC6ZMpoUdAn4embxcsXV62di7GpjSqFI1Ci/by1Ba1DsPPBwPNaNMyfGSs0PivjGhbwdNtB&#10;6VgL7Y0ajIfD2aA1rrTOcOE9qNf5ky6S/qoSPHyoKi8CUQWFbyGdLp2beA4WV2y+dczWkh/cYH/h&#10;RcOkhtFe1TULjOycfKaqkdwZb6pwxk0zMFUluUgxIJrR8Jdo7mtmRYoFyfG2T5P/d2r57eOdI7Is&#10;6JgSzRqUaLkLJlkmo9kkJqi1fg6+e3vnYoje3hj+xRNtVjXTW7F0zrS1YCXcGkX+wU8C8eEhSjbt&#10;e1NCP4P+lKt95ZqoEFkg+1SSp74kYh8IB3E8mZ2PZlNKOP4ux5ezi2kyweadtHU+vBWmIfFSUIeS&#10;J+3s8caH6A2bdyyHApVrqRSplATeNFBJiTPhQYY6RR2DSIwe8vlCrImxAW/D9OXddrNSjjwyoGq1&#10;Wq9Xq4NTW/+TBAQ6kQho0QsxzoUO2ZDaNUhMVjaZRoEESpAB3UyedmQEk1ojakqh/XcGz1NKnkV4&#10;0ZFPRgjitiuHkpoAdqjHLBYE6SKeMyUA4YQ+Ng9SiY+AQS4+mjsVPBZG6Xh6o2RP6tOZM/27wsw6&#10;/6DkqDCTjvzM7SMj+IuGU1vETsgd5cOTEtmpj6JCCwLtGRAnXTo/IExpcEexCiDuBccZl6dA1gke&#10;+KOoSIOxF/4Dq71Esmx06IUbqY07Zb38kocBPM38XQZy3HEshP1mn2bPRQwuUjamfMKoQD+meeAt&#10;X0u09Q3z4Y45TGZUG9smfMBRKdMW1BxulNTGfTtFj/wYmPilpMWkL6j/umMOba/eafT169FkEldD&#10;ekymF2M83PHP5vhH75qVQduPADvL0zXyB9VdK2eaByylZbSKL6Y5bBeUB9c9ViFvIKw1LpbLxIZ1&#10;YFm40feWdziIY+vT/oE5e5htAVPxNs/mlPFfRlzmjRXSJg7xSqYW+JHXQwWwSvLsyGsv7qrjd+L6&#10;sZwX3wEAAP//AwBQSwMEFAAGAAgAAAAhAEwxz2beAAAACwEAAA8AAABkcnMvZG93bnJldi54bWxM&#10;j0FOwzAQRfdI3MEaJHbUCaTBhDhVRQWsuqBwANcekoh4HGK3DZyeYQXL0X/6/029mv0gjjjFPpCG&#10;fJGBQLLB9dRqeHt9vFIgYjLkzBAINXxhhFVzflabyoUTveBxl1rBJRQro6FLaaykjLZDb+IijEic&#10;vYfJm8Tn1Eo3mROX+0FeZ1kpvemJFzoz4kOH9mN38Bq2nzd4G549PrXfsp/tUm02a6v15cW8vgeR&#10;cE5/MPzqszo07LQPB3JRDBqKMisZ1aDyLAfBhCrUEsRew13BkWxq+f+H5gcAAP//AwBQSwECLQAU&#10;AAYACAAAACEAtoM4kv4AAADhAQAAEwAAAAAAAAAAAAAAAAAAAAAAW0NvbnRlbnRfVHlwZXNdLnht&#10;bFBLAQItABQABgAIAAAAIQA4/SH/1gAAAJQBAAALAAAAAAAAAAAAAAAAAC8BAABfcmVscy8ucmVs&#10;c1BLAQItABQABgAIAAAAIQDFmGFyQgMAAOQHAAAOAAAAAAAAAAAAAAAAAC4CAABkcnMvZTJvRG9j&#10;LnhtbFBLAQItABQABgAIAAAAIQBMMc9m3gAAAAsBAAAPAAAAAAAAAAAAAAAAAJwFAABkcnMvZG93&#10;bnJldi54bWxQSwUGAAAAAAQABADzAAAApwYAAAAA&#10;" fillcolor="#cfc" strokecolor="#95b3d7 [1940]">
                <v:fill color2="#cad9eb [980]" rotate="t" angle="180" colors="0 #cfc;7864f #cfc;1 #b0c6e1;1 #b0c6e1" focus="100%" type="gradient"/>
                <v:shadow on="t" color="black" opacity="24903f" origin=",.5" offset="0,.55556mm"/>
                <v:textbox>
                  <w:txbxContent>
                    <w:p w:rsidR="000025B3" w:rsidRPr="00D66CC8" w:rsidRDefault="00EE74D9" w:rsidP="0071064E">
                      <w:pPr>
                        <w:pStyle w:val="1"/>
                        <w:spacing w:before="0" w:after="0" w:line="24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Вариант</w:t>
                      </w:r>
                      <w:r w:rsidR="007F590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B2E7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Закажите обс</w:t>
                      </w:r>
                      <w:r w:rsidR="000025B3"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ледование </w:t>
                      </w:r>
                      <w:r w:rsidR="000E1E65"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общего имущества </w:t>
                      </w:r>
                      <w:r w:rsidR="000025B3"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дома в специализированной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3CE91" wp14:editId="37B8675E">
                <wp:simplePos x="0" y="0"/>
                <wp:positionH relativeFrom="column">
                  <wp:posOffset>2658110</wp:posOffset>
                </wp:positionH>
                <wp:positionV relativeFrom="paragraph">
                  <wp:posOffset>5601970</wp:posOffset>
                </wp:positionV>
                <wp:extent cx="280035" cy="0"/>
                <wp:effectExtent l="0" t="133350" r="0" b="133350"/>
                <wp:wrapNone/>
                <wp:docPr id="474" name="Прямая соединительная линия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3pt,441.1pt" to="231.3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vSKQIAAHMEAAAOAAAAZHJzL2Uyb0RvYy54bWysVMtuEzEU3SPxD5b3ZCahIdUoky5ayoZH&#10;xOMDXI+dWPJLtptJdsAaKZ/AL3QBUqUC3zDzR1x7JlNK2YDYeOzre86959ie+clWSbRhzgujSzwe&#10;5RgxTU0l9KrE796ePzrGyAeiKyKNZiXeMY9PFg8fzGtbsIlZG1kxh4BE+6K2JV6HYIss83TNFPEj&#10;Y5mGTW6cIgGWbpVVjtTArmQ2yfMnWW1cZZ2hzHuInnWbeJH4OWc0vOLcs4BkiaG3kEaXxos4Zos5&#10;KVaO2LWgfRvkH7pQRGgoOlCdkUDQpRP3qJSgznjDw4galRnOBWVJA6gZ57+pebMmliUtYI63g03+&#10;/9HSl5ulQ6Iq8dHsCCNNFBxS87l93+6bb81Vu0fth+ZH87X50lw335vr9iPMb9pPMI+bzU0f3qOI&#10;Bzdr6wsgPdVL16+8XbpozZY7Fb8gGm3TCeyGE2DbgCgEJ8d5/niKET1sZbc463x4xoxCcVJiKXT0&#10;hhRk89wHqAWph5QYlhrVkXA6m6Y0b6SozoWUcTPdL3YqHdoQuBmEUqbDOOXJS/XCVF18Ns3zdEeA&#10;e4CkSnfYAhHyqa5Q2Flwjzhn6mgFgKSGT7SkMyHNwk6yrsHXjIP1ILurPFS429SBCbIjjIOEAZh3&#10;0uJrua+mA/b5EcrSg/gb8IBIlY0OA1gJbdyfqoftuBfPu/yDA53uaMGFqXbpeiRr4GYnr/pXGJ/O&#10;r+sEv/1XLH4CAAD//wMAUEsDBBQABgAIAAAAIQBeqnEz3wAAAAsBAAAPAAAAZHJzL2Rvd25yZXYu&#10;eG1sTI9NS8QwEIbvgv8hjODNTTdbuqU2XUQRQfDg+sHuLduMTbGZlCTbrf/eCIIeZ+bhneetN7Md&#10;2IQ+9I4kLBcZMKTW6Z46Ca8v91clsBAVaTU4QglfGGDTnJ/VqtLuRM84bWPHUgiFSkkwMY4V56E1&#10;aFVYuBEp3T6ctyqm0Xdce3VK4XbgIssKblVP6YNRI94abD+3RyuhXfv3fLfaC0OPYXpydw9cv62k&#10;vLyYb66BRZzjHww/+kkdmuR0cEfSgQ0S8mVZJFRCWQoBLBF5IdbADr8b3tT8f4fmGwAA//8DAFBL&#10;AQItABQABgAIAAAAIQC2gziS/gAAAOEBAAATAAAAAAAAAAAAAAAAAAAAAABbQ29udGVudF9UeXBl&#10;c10ueG1sUEsBAi0AFAAGAAgAAAAhADj9If/WAAAAlAEAAAsAAAAAAAAAAAAAAAAALwEAAF9yZWxz&#10;Ly5yZWxzUEsBAi0AFAAGAAgAAAAhAKPly9IpAgAAcwQAAA4AAAAAAAAAAAAAAAAALgIAAGRycy9l&#10;Mm9Eb2MueG1sUEsBAi0AFAAGAAgAAAAhAF6qcTPfAAAACwEAAA8AAAAAAAAAAAAAAAAAgwQAAGRy&#10;cy9kb3ducmV2LnhtbFBLBQYAAAAABAAEAPMAAACPBQAAAAA=&#10;" strokecolor="#365f91 [2404]" strokeweight="2.25pt">
                <v:stroke endarrow="open"/>
              </v:lin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62610F" wp14:editId="3132431C">
                <wp:simplePos x="0" y="0"/>
                <wp:positionH relativeFrom="column">
                  <wp:posOffset>2661285</wp:posOffset>
                </wp:positionH>
                <wp:positionV relativeFrom="paragraph">
                  <wp:posOffset>4111625</wp:posOffset>
                </wp:positionV>
                <wp:extent cx="254000" cy="0"/>
                <wp:effectExtent l="0" t="133350" r="0" b="1333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55pt,323.75pt" to="229.5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t0BAIAAL8DAAAOAAAAZHJzL2Uyb0RvYy54bWysU82O0zAQviPxDpbvNGlF2d2o6R62LBd+&#10;KgEPMOs4jSX/yfY27Q04I/UReAUOIK20wDMkb8TYyZYFboiLMz+ezzPffFmc75QkW+68MLqk00lO&#10;CdfMVEJvSvr2zeWjU0p8AF2BNJqXdM89PV8+fLBobcFnpjGy4o4giPZFa0vahGCLLPOs4Qr8xFiu&#10;MVkbpyCg6zZZ5aBFdCWzWZ4/yVrjKusM495jdDUk6TLh1zVn4VVdex6ILCn2FtLp0nkVz2y5gGLj&#10;wDaCjW3AP3ShQGh89Ai1ggDk2om/oJRgznhThwkzKjN1LRhPM+A00/yPaV43YHmaBcnx9kiT/3+w&#10;7OV27YioSnpGiQaFK+o+9e/6Q/et+9wfSP+++9F97b50N9337qb/gPZt/xHtmOxux/CBnEUmW+sL&#10;BLzQazd63q5dpGVXOxW/ODDZJfb3R/b5LhCGwdn8cZ7jjthdKvtVZ50Pz7hRJBollUJHXqCA7XMf&#10;8C28enclhrW5FFKm3UpNWsQ+nZ/MERpQYrWEgKayOLTXG0pAblC7LLgE6Y0UVSyPQEmH/EI6sgVU&#10;EDDGdZime/JavTDVED+Zx86HPo4lqavf0GKLK/DNUJRSgwADCPlUVyTsLS4AnDPtiCZ1bIMnJY+j&#10;RpYHXqN1Zap9ojuLHqokPTsqOsrwvo/2/f9u+RMAAP//AwBQSwMEFAAGAAgAAAAhAPU8TxzgAAAA&#10;CwEAAA8AAABkcnMvZG93bnJldi54bWxMj1FLwzAQx98Fv0M4wTeXdus27ZoOUUQQ9uA2x3zLmltT&#10;bC4lybr67c1A0Mf734///a5YDqZlPTrfWBKQjhJgSJVVDdUCtpuXu3tgPkhSsrWEAr7Rw7K8vipk&#10;ruyZ3rFfh5rFEvK5FKBD6HLOfaXRSD+yHVLcHa0zMsTR1Vw5eY7lpuXjJJlxIxuKF7Ts8Elj9bU+&#10;GQHV3O2y/eRzrOnN9yv7/MrVx0SI25vhcQEs4BD+YLjoR3Uoo9PBnkh51grI0oc0ogJm2XwKLBLZ&#10;9JIcfhNeFvz/D+UPAAAA//8DAFBLAQItABQABgAIAAAAIQC2gziS/gAAAOEBAAATAAAAAAAAAAAA&#10;AAAAAAAAAABbQ29udGVudF9UeXBlc10ueG1sUEsBAi0AFAAGAAgAAAAhADj9If/WAAAAlAEAAAsA&#10;AAAAAAAAAAAAAAAALwEAAF9yZWxzLy5yZWxzUEsBAi0AFAAGAAgAAAAhACEE63QEAgAAvwMAAA4A&#10;AAAAAAAAAAAAAAAALgIAAGRycy9lMm9Eb2MueG1sUEsBAi0AFAAGAAgAAAAhAPU8TxzgAAAACwEA&#10;AA8AAAAAAAAAAAAAAAAAXgQAAGRycy9kb3ducmV2LnhtbFBLBQYAAAAABAAEAPMAAABrBQAAAAA=&#10;" strokecolor="#365f91 [2404]" strokeweight="2.25pt">
                <v:stroke endarrow="open"/>
              </v:lin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4547A9" wp14:editId="2CDB0AF8">
                <wp:simplePos x="0" y="0"/>
                <wp:positionH relativeFrom="column">
                  <wp:posOffset>2639060</wp:posOffset>
                </wp:positionH>
                <wp:positionV relativeFrom="paragraph">
                  <wp:posOffset>2871470</wp:posOffset>
                </wp:positionV>
                <wp:extent cx="9525" cy="2733675"/>
                <wp:effectExtent l="57150" t="19050" r="66675" b="857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33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226.1pt" to="208.55pt,4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ybSwIAAFQEAAAOAAAAZHJzL2Uyb0RvYy54bWysVM2O0zAQviPxDlbuNNmWbpeo6R62Wjjw&#10;U7EgzlPHSSw5tmW7TXsDzkh9hH0FDiCttMAzJG/E2AlVgRviYs2P5/P3zUwyv9zVgmyZsVzJLDob&#10;JRFhkqqcyzKL3r65fnQREetA5iCUZFm0Zza6XDx8MG90ysaqUiJnhiCItGmjs6hyTqdxbGnFarAj&#10;pZnEZKFMDQ5dU8a5gQbRaxGPk+Q8bpTJtVGUWYvRZZ+MFgG/KBh1r4rCMkdEFiE3F04TzrU/48Uc&#10;0tKArjgdaMA/sKiBS3z0CLUEB2Rj+F9QNadGWVW4EVV1rIqCUxY0oJqz5A81NxVoFrRgc6w+tsn+&#10;P1j6crsyhOc4O5yUhBpn1N5277tD+6393B1I96H90X5tv7R37ff2rvuI9n33CW2fbO+H8IFgOfay&#10;0TZFyCu5MoNn9cr4xuwKU5NCcP0MnwqtQvFkFyaxP06C7RyhGHwyHU8jQjExnk0m57OpB497FI+m&#10;jXVPmaqJN7JIcOn7BClsn1vXX/11xYeluuZCYBxSIUmDqNPHCa4DBVy5QoBDs9bYBCvLiIAocZep&#10;MwHSKsFzX+6rw16yK2HIFnCjgFImXS9HbOoXKu/js2mC8D2PY0kQ8Buap7gEW/VFITUUCelfY2GB&#10;UZF31MYxc1PlDVmLjXkNyBY1eBU59z3Ar6F3cLu9uuAZ5d5xV4VF8k0OGky5PioI9/o4CF1BT2Vy&#10;4asH/v31wP7IIXgn9GI/+H7U3lqrfB82IMRxdcP94TPz38apj/bpz2DxEwAA//8DAFBLAwQUAAYA&#10;CAAAACEAH3FahuEAAAALAQAADwAAAGRycy9kb3ducmV2LnhtbEyPwU7DMAyG70i8Q2QkbixttXVV&#10;13RCSJMQ4rIN2I5pEtpqjVOSbCtvjznBzZY///5crSc7sIvxoXcoIJ0lwAwqp3tsBbztNw8FsBAl&#10;ajk4NAK+TYB1fXtTyVK7K27NZRdbRiEYSimgi3EsOQ+qM1aGmRsN0uzTeSsjtb7l2ssrhduBZ0mS&#10;cyt7pAudHM1TZ9Rpd7ak0ahw3LjXw7Pavpz8x9chb95RiPu76XEFLJop/sHwq087UJNT486oAxsE&#10;zNNFTigViywDRsQ8XabAGgFFkS2B1xX//0P9AwAA//8DAFBLAQItABQABgAIAAAAIQC2gziS/gAA&#10;AOEBAAATAAAAAAAAAAAAAAAAAAAAAABbQ29udGVudF9UeXBlc10ueG1sUEsBAi0AFAAGAAgAAAAh&#10;ADj9If/WAAAAlAEAAAsAAAAAAAAAAAAAAAAALwEAAF9yZWxzLy5yZWxzUEsBAi0AFAAGAAgAAAAh&#10;AByvXJtLAgAAVAQAAA4AAAAAAAAAAAAAAAAALgIAAGRycy9lMm9Eb2MueG1sUEsBAi0AFAAGAAgA&#10;AAAhAB9xWobhAAAACwEAAA8AAAAAAAAAAAAAAAAApQQAAGRycy9kb3ducmV2LnhtbFBLBQYAAAAA&#10;BAAEAPMAAACzBQAAAAA=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A408736" wp14:editId="48900885">
                <wp:simplePos x="0" y="0"/>
                <wp:positionH relativeFrom="column">
                  <wp:posOffset>2924810</wp:posOffset>
                </wp:positionH>
                <wp:positionV relativeFrom="paragraph">
                  <wp:posOffset>3051810</wp:posOffset>
                </wp:positionV>
                <wp:extent cx="2466975" cy="1876425"/>
                <wp:effectExtent l="57150" t="38100" r="85725" b="104775"/>
                <wp:wrapNone/>
                <wp:docPr id="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876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B3" w:rsidRDefault="00EE74D9" w:rsidP="00F16999">
                            <w:pPr>
                              <w:pStyle w:val="1"/>
                              <w:spacing w:before="0" w:after="0" w:line="240" w:lineRule="auto"/>
                              <w:ind w:left="0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Вариант</w:t>
                            </w:r>
                            <w:r w:rsidR="007F5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 w:rsidRPr="007F5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25B3"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Проведите осмотр общего имущества силами актива </w:t>
                            </w:r>
                            <w:r w:rsidR="00BA6137"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дома</w:t>
                            </w:r>
                            <w:r w:rsidR="00C679B5" w:rsidRPr="00D66C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25B3" w:rsidRPr="0070326B" w:rsidRDefault="00F16999" w:rsidP="00F16999">
                            <w:pPr>
                              <w:pStyle w:val="a3"/>
                              <w:spacing w:line="240" w:lineRule="auto"/>
                              <w:ind w:left="142"/>
                              <w:contextualSpacing w:val="0"/>
                              <w:rPr>
                                <w:i/>
                                <w:color w:val="C00000"/>
                                <w:sz w:val="22"/>
                              </w:rPr>
                            </w:pPr>
                            <w:r w:rsidRPr="0070326B">
                              <w:rPr>
                                <w:i/>
                                <w:color w:val="C00000"/>
                                <w:sz w:val="22"/>
                              </w:rPr>
                              <w:t>Собственники помещений, совет МКД, правление ТСЖ/ЖСК имеют право провести осмотр общего имущества на основании п. 13 Правил содержания общего имущества в многоквартирном доме, утв. ПП РФ от 13.08.2006 № 491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30.3pt;margin-top:240.3pt;width:194.25pt;height:147.7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msQAMAAOUHAAAOAAAAZHJzL2Uyb0RvYy54bWzUVctuEzEU3SPxD5b3NA+StESdoChVEFKh&#10;FQV17Xg8Gase29hOJ+XrObYzQ6BBQogNG8u+vu/HuZdv940ij8J5aXRBR2dDSoTmppR6W9Avn9ev&#10;LijxgemSKaNFQZ+Ep28XL19ctnYuxqY2qhSOQIn289YWtA7BzgcDz2vRMH9mrND4rIxrWMDTbQel&#10;Yy20N2owHg5ng9a40jrDhfegXuVPukj6q0rwcFNVXgSiCgrfQjpdOjfxHCwu2XzrmK0lP7jB/sKL&#10;hkkNo72qKxYY2Tn5TFUjuTPeVOGMm2ZgqkpykWJANKPhL9Hc1cyKFAuS422fJv/v1PKPj7eOyBK1&#10;o0SzBiVa7oJJlsloNokJaq2fg+/O3roYorfXhj94os2qZnorls6ZthashFujyD/4SSA+PETJpv1g&#10;Suhn0J9yta9cExUiC2SfSvLUl0TsA+Egjiez2ZvzKSUcf6OL89lkPE022LwTt86Hd8I0JF4K6lDz&#10;pJ49XvsQ3WHzjuVQoXItlSKVkmg4jbakxJlwL0Odwo5RJEYP+Xwh1sTg0HDD9OXddrNSjjwytNVq&#10;tV6vVgentv4nCQh0IrGjRS/EOBc6ZENq1yAzWdlkGgVSV4KM3s3kaUdGMGk2oqYU2n9n8HVKybMI&#10;zzvyyQhB3HblUFIT9B3qMYsFQbqI50yJ1MNJb5BKfEIb5OJjulPBY2GUjqc3SvakPp05078rzKzz&#10;D0qOCjPpyM/cPjKCv2g4zUUchTxSPjwpkZ36JCrMINo9N8RJl14fOkxpcEexCk3cC45zX55qsk7w&#10;wB9FRULGXvgPrPYSybLRoRdupDbulPXyIaMBPM38XQZy3BEXwn6zT+BzEYOLlI0pn4AVmMcECN7y&#10;tcRYXzMfbpkDNKPaWDfhBkelTFtQc7hRUhv37RQ98gMx8UtJC6gvqP+6Yw5jr95rzPWb0WQSd0N6&#10;TKbnYzzc8c/m+EfvmpXB2AMv4V26Rv6gumvlTHOPrbSMVvHFNIftgvLguscq5BWEvcbFcpnYsA8s&#10;C9f6zvKuDyJsfd7fM2cP2BYAix8zOKeM/wJxmTdWSJuI4pVMI/Ajr4cKYJdk7Mh7Ly6r43fi+rGd&#10;F98BAAD//wMAUEsDBBQABgAIAAAAIQA8Azy03gAAAAsBAAAPAAAAZHJzL2Rvd25yZXYueG1sTI/B&#10;TsMwDIbvSLxD5Em7sbRstKU0nSYm4MSBwQNkiWmrNU5psq3w9HgnuP2WP/3+XK0n14sTjqHzpCBd&#10;JCCQjLcdNQo+3p9uChAharK694QKvjHAur6+qnRp/Zne8LSLjeASCqVW0MY4lFIG06LTYeEHJN59&#10;+tHpyOPYSDvqM5e7Xt4mSSad7ogvtHrAxxbNYXd0Cl6/lpj7F4fPzY/sJnNXbLcbo9R8Nm0eQESc&#10;4h8MF31Wh5qd9v5INohewSpLMkY5FJfARLG6T0HsFeR5loKsK/n/h/oXAAD//wMAUEsBAi0AFAAG&#10;AAgAAAAhALaDOJL+AAAA4QEAABMAAAAAAAAAAAAAAAAAAAAAAFtDb250ZW50X1R5cGVzXS54bWxQ&#10;SwECLQAUAAYACAAAACEAOP0h/9YAAACUAQAACwAAAAAAAAAAAAAAAAAvAQAAX3JlbHMvLnJlbHNQ&#10;SwECLQAUAAYACAAAACEApjrZrEADAADlBwAADgAAAAAAAAAAAAAAAAAuAgAAZHJzL2Uyb0RvYy54&#10;bWxQSwECLQAUAAYACAAAACEAPAM8tN4AAAALAQAADwAAAAAAAAAAAAAAAACaBQAAZHJzL2Rvd25y&#10;ZXYueG1sUEsFBgAAAAAEAAQA8wAAAKUGAAAAAA==&#10;" fillcolor="#cfc" strokecolor="#95b3d7 [1940]">
                <v:fill color2="#cad9eb [980]" rotate="t" angle="180" colors="0 #cfc;7864f #cfc;1 #b0c6e1;1 #b0c6e1" focus="100%" type="gradient"/>
                <v:shadow on="t" color="black" opacity="24903f" origin=",.5" offset="0,.55556mm"/>
                <v:textbox>
                  <w:txbxContent>
                    <w:p w:rsidR="000025B3" w:rsidRDefault="00EE74D9" w:rsidP="00F16999">
                      <w:pPr>
                        <w:pStyle w:val="1"/>
                        <w:spacing w:before="0" w:after="0" w:line="240" w:lineRule="auto"/>
                        <w:ind w:left="0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Вариант</w:t>
                      </w:r>
                      <w:r w:rsidR="007F590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 w:rsidRPr="007F590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025B3"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Проведите осмотр общего имущества силами актива </w:t>
                      </w:r>
                      <w:r w:rsidR="00BA6137"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дома</w:t>
                      </w:r>
                      <w:r w:rsidR="00C679B5" w:rsidRPr="00D66C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25B3" w:rsidRPr="0070326B" w:rsidRDefault="00F16999" w:rsidP="00F16999">
                      <w:pPr>
                        <w:pStyle w:val="a3"/>
                        <w:spacing w:line="240" w:lineRule="auto"/>
                        <w:ind w:left="142"/>
                        <w:contextualSpacing w:val="0"/>
                        <w:rPr>
                          <w:i/>
                          <w:color w:val="C00000"/>
                          <w:sz w:val="22"/>
                        </w:rPr>
                      </w:pPr>
                      <w:r w:rsidRPr="0070326B">
                        <w:rPr>
                          <w:i/>
                          <w:color w:val="C00000"/>
                          <w:sz w:val="22"/>
                        </w:rPr>
                        <w:t>Собственники помещений, совет МКД, правление ТСЖ/ЖСК имеют право провести осмотр общего имущества на основании п. 13 Правил содержания общего имущества в многоквартирном доме, утв. ПП РФ от 13.08.2006 № 491</w:t>
                      </w:r>
                    </w:p>
                  </w:txbxContent>
                </v:textbox>
              </v:rect>
            </w:pict>
          </mc:Fallback>
        </mc:AlternateContent>
      </w:r>
      <w:r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A3B15A" wp14:editId="1AD7BE23">
                <wp:simplePos x="0" y="0"/>
                <wp:positionH relativeFrom="column">
                  <wp:posOffset>2506345</wp:posOffset>
                </wp:positionH>
                <wp:positionV relativeFrom="paragraph">
                  <wp:posOffset>2392680</wp:posOffset>
                </wp:positionV>
                <wp:extent cx="2867025" cy="478155"/>
                <wp:effectExtent l="57150" t="38100" r="85725" b="93345"/>
                <wp:wrapNone/>
                <wp:docPr id="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781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637DD" w:rsidRPr="0070326B" w:rsidRDefault="008637DD" w:rsidP="008637DD">
                            <w:pPr>
                              <w:pStyle w:val="1"/>
                              <w:spacing w:before="0"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70326B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2"/>
                                <w:szCs w:val="22"/>
                              </w:rPr>
                              <w:t>Если управляющая организация не предоставила запрошенных документов: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97.35pt;margin-top:188.4pt;width:225.75pt;height:3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stUQMAAIAHAAAOAAAAZHJzL2Uyb0RvYy54bWy8VUtv2zAMvg/YfxB0XxOnSZoGTYsgRYcB&#10;XVusHXpmZPmByZImKXG6Xz+Kctz0gR2GYRfDIinyI/mROrvYNYptpfO10QueHQ05k1qYvNblgn9/&#10;uPo048wH0Dkoo+WCP0nPL84/fjhr7VyOTGVULh1DJ9rPW7vgVQh2Phh4UckG/JGxUqOyMK6BgEdX&#10;DnIHLXpv1GA0HE4HrXG5dUZI71F6mZT8nPwXhRThtii8DEwtOGIL9HX0Xcfv4PwM5qUDW9WigwF/&#10;gaKBWmPQ3tUlBGAbV79x1dTCGW+KcCRMMzBFUQtJOWA22fBVNvcVWEm5YHG87cvk/51bcbO9c6zO&#10;F3zCmYYGW7TcBEORWTYdxwK11s/R7t7euZiit9dG/PBMm1UFupRL50xbScgRVhbtBy8uxIPHq2zd&#10;fjU5+gf0T7XaFa6JDrEKbEcteepbIneBCRSOZtOT4QixCdSNT2bZZEIhYL6/bZ0Pn6VpWPxZcIct&#10;J++wvfYhooH53qRrUH5VK8WcCY91qCjTCJyUHu+kH2YN5jMkMbFRrpRjW0AegRBShzGp1KbBrJIc&#10;+TjsGIVi5F0Sz/ZiRNJ7IlylP4yVRbs/BEwQ/2PAY8ow1DqkRLJJxEcT4yH0aR9HMcnfTRCF5b6s&#10;qtYMKYPlnlKxcCK9ACWRfok5NEDUn1gZpVm74KcT6j/gdigUBKRCY/GC1yVnoEpcOyK41Cej6v5y&#10;X+rDpr2t4XQPHsMdNG28F7/JyR8Gicy6BF+lGKTq6Kl0zEDSCupIZTZBuvsqb9labdw3wCRSGJbX&#10;kbqJP3jA/TQhDdbnJU07erhy3bMxAu1oA8pWkKAcR9Z1UHwyJ8r1GOh0AI+GNs5pmvewW+9oLYxG&#10;0Usc4rXJn3CMERDNqrfiqsb0r8GHO3C4NREtvgThFj+FMtg50/1xVhn36z15tMdlhlrOWtzC2Naf&#10;G3CSM/VF4/ydZuNxXNt0GE9ORrEih5r1oUZvmpXBAc2QVlbQb7QPav9bONM84oOxjFFRBVpg7ESg&#10;7rAK6XXAJ0fI5ZLMcFVbCNf63or9poiNf9g9grPd3gm4sW7S3iQuvlo/yTZSQpu4YIuadtNzXbEf&#10;8YBrPq2G9CTFd+TwTFbPD+f5bwAAAP//AwBQSwMEFAAGAAgAAAAhAOU99Y7gAAAACwEAAA8AAABk&#10;cnMvZG93bnJldi54bWxMj01PhDAQhu8m/odmTLy5BUR2RcoGzeJtN3H9OBdaAaVTQguL/37Hk97m&#10;zTx5P7LtYno269F1FgWEqwCYxtqqDhsBb6/lzQaY8xKV7C1qAT/awTa/vMhkquwJX/R89A0jE3Sp&#10;FNB6P6Scu7rVRrqVHTTS79OORnqSY8PVKE9kbnoeBUHCjeyQElo56KdW19/HyVDI+/NuX5b7Yld+&#10;FI+HuZu+qvAgxPXVUjwA83rxfzD81qfqkFOnyk6oHOsF3N7Ha0LpWCe0gYhNnETAKgHxXRQCzzP+&#10;f0N+BgAA//8DAFBLAQItABQABgAIAAAAIQC2gziS/gAAAOEBAAATAAAAAAAAAAAAAAAAAAAAAABb&#10;Q29udGVudF9UeXBlc10ueG1sUEsBAi0AFAAGAAgAAAAhADj9If/WAAAAlAEAAAsAAAAAAAAAAAAA&#10;AAAALwEAAF9yZWxzLy5yZWxzUEsBAi0AFAAGAAgAAAAhAMCgmy1RAwAAgAcAAA4AAAAAAAAAAAAA&#10;AAAALgIAAGRycy9lMm9Eb2MueG1sUEsBAi0AFAAGAAgAAAAhAOU99Y7gAAAACwEAAA8AAAAAAAAA&#10;AAAAAAAAqwUAAGRycy9kb3ducmV2LnhtbFBLBQYAAAAABAAEAPMAAAC4BgAAAAA=&#10;" fillcolor="#e5dfec [663]" strokecolor="#95b3d7 [1940]">
                <v:fill color2="#f0f4e6 [502]" rotate="t" angle="180" colors="0 #e6e0ec;1 #dce6f2;1 #f5ffe6" focus="100%" type="gradient"/>
                <v:shadow on="t" color="black" opacity="24903f" origin=",.5" offset="0,.55556mm"/>
                <v:textbox>
                  <w:txbxContent>
                    <w:p w:rsidR="008637DD" w:rsidRPr="0070326B" w:rsidRDefault="008637DD" w:rsidP="008637DD">
                      <w:pPr>
                        <w:pStyle w:val="1"/>
                        <w:spacing w:before="0"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color w:val="C00000"/>
                          <w:sz w:val="22"/>
                          <w:szCs w:val="22"/>
                        </w:rPr>
                      </w:pPr>
                      <w:r w:rsidRPr="0070326B">
                        <w:rPr>
                          <w:rFonts w:ascii="Times New Roman" w:hAnsi="Times New Roman" w:cs="Times New Roman"/>
                          <w:i/>
                          <w:color w:val="C00000"/>
                          <w:sz w:val="22"/>
                          <w:szCs w:val="22"/>
                        </w:rPr>
                        <w:t>Если управляющая организация не предоставила запрошенных документов: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A60287" wp14:editId="38BBEFA0">
                <wp:simplePos x="0" y="0"/>
                <wp:positionH relativeFrom="column">
                  <wp:posOffset>5483860</wp:posOffset>
                </wp:positionH>
                <wp:positionV relativeFrom="paragraph">
                  <wp:posOffset>197485</wp:posOffset>
                </wp:positionV>
                <wp:extent cx="0" cy="1329055"/>
                <wp:effectExtent l="57150" t="19050" r="76200" b="8064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1.8pt,15.55pt" to="431.8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eJOAIAAEIEAAAOAAAAZHJzL2Uyb0RvYy54bWysU8uO0zAU3SPxD5b3NGmn7cxETWcxVdnw&#10;qBgQa9dxEkuObdlu0+6ANVI/gV9gAdJIA3xD8kdcO6EUukNsnPs8Oef6enazqwTaMmO5kikeDmKM&#10;mKQq47JI8ZvXyydXGFlHZEaEkizFe2bxzfzxo1mtEzZSpRIZMwhApE1qneLSOZ1EkaUlq4gdKM0k&#10;JHNlKuLANUWUGVIDeiWiURxPo1qZTBtFmbUQXXRJPA/4ec6oe5nnljkkUgzcXDhNONf+jOYzkhSG&#10;6JLTngb5BxYV4RJ+eoRaEEfQxvAzqIpTo6zK3YCqKlJ5zikLGkDNMP5LzV1JNAtaYDhWH8dk/x8s&#10;fbFdGcSzFI/GGElSwR01n9p37aH51nxuD6h93/xovjZfmvvme3PffgD7of0Itk82D334gKAdZllr&#10;mwDkrVyZ3rN6Zfxgdrmp/Bcko12Y//44f7ZziHZBCtHhxeg6nkw8XvS7URvrnjJVIW+kWHDpR0MS&#10;sn1mXVf6q8SHpVpyISBOEiFRDfom4xg2gBLYslwQB2alQbeVBUZEFLC+1JkAaZXgmW/33dYU61th&#10;0JbACi0vr6fjaSgSm+q5yrrw5SQG7I5EXx+4/wHk2S2ILbuWkOpbhPQ/YmFdQYx31MYxc1dmNVqL&#10;jXlFgCjQ9wIy7uXD7ncO7LIXFjyj3FvuyrA2frhn9ENdFydCl6SjcnHlu8/ZHzkELSf0In/N3cV6&#10;a62yfbjvEIdFDfX9o/Iv4dQH+/Tpz38CAAD//wMAUEsDBBQABgAIAAAAIQBj66wC3wAAAAoBAAAP&#10;AAAAZHJzL2Rvd25yZXYueG1sTI/BSsNAEIbvgu+wjOBF7CZtCSVmU0SQoCLF6qHHSXbcBLOzIbtN&#10;07d3xYMeZ+bj/78ptrPtxUSj7xwrSBcJCOLG6Y6Ngo/3x9sNCB+QNfaOScGZPGzLy4sCc+1O/EbT&#10;PhgRQ9jnqKANYcil9E1LFv3CDcTx9ulGiyGOo5F6xFMMt71cJkkmLXYcG1oc6KGl5mt/tLH36VxN&#10;ptq99Ji9SlfdHEz9fFDq+mq+vwMRaA5/MPzoR3Uoo1Ptjqy96BVsslUWUQWrNAURgd9FrWC5TtYg&#10;y0L+f6H8BgAA//8DAFBLAQItABQABgAIAAAAIQC2gziS/gAAAOEBAAATAAAAAAAAAAAAAAAAAAAA&#10;AABbQ29udGVudF9UeXBlc10ueG1sUEsBAi0AFAAGAAgAAAAhADj9If/WAAAAlAEAAAsAAAAAAAAA&#10;AAAAAAAALwEAAF9yZWxzLy5yZWxzUEsBAi0AFAAGAAgAAAAhAHlih4k4AgAAQgQAAA4AAAAAAAAA&#10;AAAAAAAALgIAAGRycy9lMm9Eb2MueG1sUEsBAi0AFAAGAAgAAAAhAGPrrALfAAAACgEAAA8AAAAA&#10;AAAAAAAAAAAAkgQAAGRycy9kb3ducmV2LnhtbFBLBQYAAAAABAAEAPMAAACeBQAAAAA=&#10;" strokecolor="#e46c0a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E4AD43" wp14:editId="0BD7988B">
                <wp:simplePos x="0" y="0"/>
                <wp:positionH relativeFrom="column">
                  <wp:posOffset>2060575</wp:posOffset>
                </wp:positionH>
                <wp:positionV relativeFrom="paragraph">
                  <wp:posOffset>197485</wp:posOffset>
                </wp:positionV>
                <wp:extent cx="3644265" cy="0"/>
                <wp:effectExtent l="0" t="133350" r="0" b="133350"/>
                <wp:wrapNone/>
                <wp:docPr id="1431" name="Прямая со стрелкой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26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31" o:spid="_x0000_s1026" type="#_x0000_t32" style="position:absolute;margin-left:162.25pt;margin-top:15.55pt;width:286.9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YzKwIAAHIEAAAOAAAAZHJzL2Uyb0RvYy54bWysVE1y0zAU3jPDHTTaEztpknYycbpIKRt+&#10;MhQOoMpSrBn9jaTGya5wgR6BK7DpAuj0DPaNeJITtxQ2MGwkS3rf99736cnz062SaMOcF0YXeDjI&#10;MWKamlLodYE/fjh/cYKRD0SXRBrNCrxjHp8unj+b13bGRqYysmQOAYn2s9oWuArBzrLM04op4gfG&#10;Mg2H3DhFAizdOisdqYFdyWyU59OsNq60zlDmPeyedYd4kfg5ZzS849yzgGSBobaQRpfGyzhmizmZ&#10;rR2xlaD7Msg/VKGI0JC0pzojgaArJ36jUoI64w0PA2pUZjgXlCUNoGaYP1FzURHLkhYwx9veJv//&#10;aOnbzcohUcLdjY+GGGmi4JaaL+11e9PcNV/bG9R+au5haD+3181t86P53tw331AKB/dq62dAstQr&#10;t195u3LRii13Ks4gEm2T47vecbYNiMLm0XQ8Hk0nGNHDWfYAtM6HV8woFD8K7IMjYl2FpdEa7tW4&#10;YXKcbF77AKkBeADErFKjusCjk8nxJIV5I0V5LqSMh6m92FI6tCHQGIRSpsM0xckr9caU3f7xJM9T&#10;iwB3D0mZfmELRMiXukRhZ8E74pypY18BSGqYokOdJ+kr7CTrCnzPODgPLnRC+gyPixr2TBAdYRwk&#10;9MC8kxYfy1M1B+A+PkJZeg9/A+4RKbPRoQcroY37U/aw7TN38QcHOt3RgktT7lK3JGugsZNX+0cY&#10;X87jdYI//CoWPwEAAP//AwBQSwMEFAAGAAgAAAAhAAC9UhfeAAAACQEAAA8AAABkcnMvZG93bnJl&#10;di54bWxMj01PwzAMhu9I/IfISNxYmrGhrjSdAIkL4sAKAo5pY9qKxqmabO349RhxgJs/Hr1+nG9n&#10;14sDjqHzpEEtEhBItbcdNRpenu8vUhAhGrKm94QajhhgW5ye5CazfqIdHsrYCA6hkBkNbYxDJmWo&#10;W3QmLPyAxLsPPzoTuR0baUczcbjr5TJJrqQzHfGF1gx412L9We6dhsf3o5Nft9PrA66fyjdTqWTj&#10;lNbnZ/PNNYiIc/yD4Uef1aFgp8rvyQbRa7hcrtaMcqEUCAbSTboCUf0OZJHL/x8U3wAAAP//AwBQ&#10;SwECLQAUAAYACAAAACEAtoM4kv4AAADhAQAAEwAAAAAAAAAAAAAAAAAAAAAAW0NvbnRlbnRfVHlw&#10;ZXNdLnhtbFBLAQItABQABgAIAAAAIQA4/SH/1gAAAJQBAAALAAAAAAAAAAAAAAAAAC8BAABfcmVs&#10;cy8ucmVsc1BLAQItABQABgAIAAAAIQBJSYYzKwIAAHIEAAAOAAAAAAAAAAAAAAAAAC4CAABkcnMv&#10;ZTJvRG9jLnhtbFBLAQItABQABgAIAAAAIQAAvVIX3gAAAAkBAAAPAAAAAAAAAAAAAAAAAIUEAABk&#10;cnMvZG93bnJldi54bWxQSwUGAAAAAAQABADzAAAAkAUAAAAA&#10;" strokecolor="#e36c0a [2409]" strokeweight="2.25pt">
                <v:stroke endarrow="open"/>
              </v:shap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903BE9F" wp14:editId="4FB4C775">
                <wp:simplePos x="0" y="0"/>
                <wp:positionH relativeFrom="column">
                  <wp:posOffset>2498725</wp:posOffset>
                </wp:positionH>
                <wp:positionV relativeFrom="paragraph">
                  <wp:posOffset>806450</wp:posOffset>
                </wp:positionV>
                <wp:extent cx="2867025" cy="1440180"/>
                <wp:effectExtent l="57150" t="38100" r="85725" b="1028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4401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B9B" w:rsidRPr="00D66CC8" w:rsidRDefault="00E62B9B" w:rsidP="00E62B9B">
                            <w:pPr>
                              <w:spacing w:line="240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D66CC8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Запросите у управляющей организации:</w:t>
                            </w:r>
                          </w:p>
                          <w:p w:rsidR="00E62B9B" w:rsidRPr="00D66CC8" w:rsidRDefault="00E62B9B" w:rsidP="00E62B9B">
                            <w:pPr>
                              <w:spacing w:line="240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D66CC8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- выписку из технического паспорта вашего дома </w:t>
                            </w:r>
                          </w:p>
                          <w:p w:rsidR="00E62B9B" w:rsidRPr="00D66CC8" w:rsidRDefault="00E62B9B" w:rsidP="00E62B9B">
                            <w:pPr>
                              <w:spacing w:line="240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D66CC8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- акты осмотра, проверки состояния (испытания) оборудования и конструкций на последнюю дату;</w:t>
                            </w:r>
                          </w:p>
                          <w:p w:rsidR="00444D28" w:rsidRPr="00751263" w:rsidRDefault="00E62B9B" w:rsidP="00E62B9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66CC8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- выписку из журнала осмотра</w:t>
                            </w:r>
                            <w:r w:rsidRPr="00751263">
                              <w:rPr>
                                <w:rFonts w:eastAsia="Trebuchet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196.75pt;margin-top:63.5pt;width:225.75pt;height:113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CiSAMAALkHAAAOAAAAZHJzL2Uyb0RvYy54bWzUVctuGzcU3QfoPxDc1yMp8qOCx4GhQEEA&#10;JzHiFF5THI5ElEMyJGXJWQXItkA/oR/RTdFHvmH8Rz0kZ8ZOrAJF0U03M+TlffCee+7l6bNdo8iN&#10;cF4aXdLxwYgSobmppF6V9Pt3i29PKPGB6Yopo0VJb4Wnz86+eXK6tTMxMWujKuEInGg/29qSrkOw&#10;s6LwfC0a5g+MFRqHtXENC9i6VVE5toX3RhWT0eio2BpXWWe48B7S5/mQniX/dS14eFPXXgSiSoq7&#10;hfR16buM3+LslM1Wjtm15N012L+4RcOkRtDB1XMWGNk4+chVI7kz3tThgJumMHUtuUg5IJvx6Kts&#10;rtbMipQLwPF2gMn/d27565tLR2SF2j2lRLMGNWp/vvt491P7R/v57lP7S/u5/f3ux/bP9tf2NwIl&#10;ILa1fgbDK3vpup3HMqa/q10T/0iM7BLKtwPKYhcIh3BycnQ8mhxSwnE2nk5H45NUh+Le3DofXgjT&#10;kLgoqUMZE7rs5sIHhIRqr9KBXi2kUqRWEhzSYBolzoRrGdYJQ8TJ1fGwTxaeWAMYx+DQKB15t1rO&#10;lSM3DEyZzxeL+Tymikgr/4UFDHqTSFIxGDHOhQ45kNo0r0yVnU0PowF8sRnEoGMWH/ZihEh0j57+&#10;nwGfJkgeZXjci/dmmJDtyqGkJixOjPFRLAjgIp4zJSItM3JBKvEWNOhK4lgqeMJUx683Sg6iAc6M&#10;9N8V5qi/35eFmfbiR9d+EARnCoGL2AqZ/GkVbpXIl3orarQV6J4JsfdKqZmSJ2hHsxokHgwnmZf7&#10;SNYbdvrRVKRhNxj/g6iDRYpsdBiMG6mN2xe9+iGVA1eus36PQM47QhB2y12eJ4nzUbQ01S2GDBoy&#10;TQRv+UKiry+YD5fMYdyi3HhCwht8amW2JTXdipK1cR/2yaM+piBOKdlifJfUv98wh75XLzUa+7s4&#10;WDDv02Z6eDzBxj08WT480ZtmbtD3Y/DO8rSM+kH1y9qZ5hovzXmMiiOmOWKXlAfXb+YhPyt4q7g4&#10;P09qmPGWhQt9ZXlPhDi33u2umbPdcAuYi69NP+rZ7KsZl3VjibQ53wRTy9QD97h2JcD7kIdHfsvi&#10;A/Rwn7TuX9yzvwAAAP//AwBQSwMEFAAGAAgAAAAhABQCUf/fAAAACwEAAA8AAABkcnMvZG93bnJl&#10;di54bWxMj8FOwzAQRO9I/QdrK3GjThtC0xCnqqiAUw8UPsC1t0lEvE5jtw18PcsJbjua0eybcj26&#10;TlxwCK0nBfNZAgLJeNtSreDj/fkuBxGiJqs7T6jgCwOsq8lNqQvrr/SGl32sBZdQKLSCJsa+kDKY&#10;Bp0OM98jsXf0g9OR5VBLO+grl7tOLpLkQTrdEn9odI9PDZrP/dkp2J1SXPpXhy/1t2xHk+Xb7cYo&#10;dTsdN48gIo7xLwy/+IwOFTMd/JlsEJ2CdJVmHGVjseRRnMjvMz4ObGVpDrIq5f8N1Q8AAAD//wMA&#10;UEsBAi0AFAAGAAgAAAAhALaDOJL+AAAA4QEAABMAAAAAAAAAAAAAAAAAAAAAAFtDb250ZW50X1R5&#10;cGVzXS54bWxQSwECLQAUAAYACAAAACEAOP0h/9YAAACUAQAACwAAAAAAAAAAAAAAAAAvAQAAX3Jl&#10;bHMvLnJlbHNQSwECLQAUAAYACAAAACEAZgiAokgDAAC5BwAADgAAAAAAAAAAAAAAAAAuAgAAZHJz&#10;L2Uyb0RvYy54bWxQSwECLQAUAAYACAAAACEAFAJR/98AAAALAQAADwAAAAAAAAAAAAAAAACiBQAA&#10;ZHJzL2Rvd25yZXYueG1sUEsFBgAAAAAEAAQA8wAAAK4GAAAAAA==&#10;" fillcolor="#cfc" strokecolor="#95b3d7 [1940]">
                <v:fill color2="#cad9eb [980]" rotate="t" angle="180" colors="0 #cfc;7864f #cfc;1 #b0c6e1;1 #b0c6e1" focus="100%" type="gradient"/>
                <v:shadow on="t" color="black" opacity="24903f" origin=",.5" offset="0,.55556mm"/>
                <v:textbox>
                  <w:txbxContent>
                    <w:p w:rsidR="00E62B9B" w:rsidRPr="00D66CC8" w:rsidRDefault="00E62B9B" w:rsidP="00E62B9B">
                      <w:pPr>
                        <w:spacing w:line="240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D66CC8">
                        <w:rPr>
                          <w:rFonts w:eastAsia="Trebuchet MS" w:cs="Times New Roman"/>
                          <w:sz w:val="24"/>
                          <w:szCs w:val="24"/>
                        </w:rPr>
                        <w:t>Запросите у управляющей организации:</w:t>
                      </w:r>
                    </w:p>
                    <w:p w:rsidR="00E62B9B" w:rsidRPr="00D66CC8" w:rsidRDefault="00E62B9B" w:rsidP="00E62B9B">
                      <w:pPr>
                        <w:spacing w:line="240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D66CC8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- выписку из технического паспорта вашего дома </w:t>
                      </w:r>
                    </w:p>
                    <w:p w:rsidR="00E62B9B" w:rsidRPr="00D66CC8" w:rsidRDefault="00E62B9B" w:rsidP="00E62B9B">
                      <w:pPr>
                        <w:spacing w:line="240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D66CC8">
                        <w:rPr>
                          <w:rFonts w:eastAsia="Trebuchet MS" w:cs="Times New Roman"/>
                          <w:sz w:val="24"/>
                          <w:szCs w:val="24"/>
                        </w:rPr>
                        <w:t>- акты осмотра, проверки состояния (испытания) оборудования и конструкций на последнюю дату;</w:t>
                      </w:r>
                    </w:p>
                    <w:p w:rsidR="00444D28" w:rsidRPr="00751263" w:rsidRDefault="00E62B9B" w:rsidP="00E62B9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66CC8">
                        <w:rPr>
                          <w:rFonts w:eastAsia="Trebuchet MS" w:cs="Times New Roman"/>
                          <w:sz w:val="24"/>
                          <w:szCs w:val="24"/>
                        </w:rPr>
                        <w:t>- выписку из журнала осмотра</w:t>
                      </w:r>
                      <w:r w:rsidRPr="00751263">
                        <w:rPr>
                          <w:rFonts w:eastAsia="Trebuchet MS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54AA58" wp14:editId="7C17DFCF">
                <wp:simplePos x="0" y="0"/>
                <wp:positionH relativeFrom="column">
                  <wp:posOffset>756920</wp:posOffset>
                </wp:positionH>
                <wp:positionV relativeFrom="paragraph">
                  <wp:posOffset>1514475</wp:posOffset>
                </wp:positionV>
                <wp:extent cx="8255" cy="1791970"/>
                <wp:effectExtent l="114300" t="19050" r="67945" b="558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7919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119.25pt" to="60.2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H4lFwIAANcDAAAOAAAAZHJzL2Uyb0RvYy54bWysU82O0zAQviPxDpbvNElFt23UdCW2lAs/&#10;lYAHmDpOE8mxLds07Q04I/UReIU9gLTSAs+QvBFjJ1sWuCEuzvx4Ps9882VxeagF2XNjKyUzmoxi&#10;SrhkKq/kLqNv36wfzSixDmQOQkme0SO39HL58MGi0Skfq1KJnBuCINKmjc5o6ZxOo8iyktdgR0pz&#10;iclCmRocumYX5QYaRK9FNI7ji6hRJtdGMW4tRld9ki4DflFw5l4VheWOiIxiby6cJpxbf0bLBaQ7&#10;A7qs2NAG/EMXNVQSHz1DrcABeWeqv6DqihllVeFGTNWRKoqK8TADTpPEf0zzugTNwyxIjtVnmuz/&#10;g2Uv9xtDqjyj4wtKJNS4o/Zz9747td/a6+5Eug/tj/Zr+6W9ab+3N91HtG+7T2j7ZHs7hE8Ey5HL&#10;RtsUIa/kxgye1RvjiTkUpvZfHJkcAv/HM//84AjD4Gw8mVDCMJFM58l8GtYT/arVxrpnXNXEGxkV&#10;lfTsQAr759bhe3j17ooPS7WuhAgbFpI0OOJsMvUPAAqtEODQrDWObuWOEhA7VDBzJkBaJarcl3sg&#10;a3bbK2HIHlBFj9ez5Mmqv1RCzvvofBLHg5osuBcq78NJfBfH3gaY0Odv+L7pFdiyrwmpXpgOKvFU&#10;5sQdNe4FjFGNTyCWkL4xHhQ+DO+579n21lblx7CEyHuonlA2KN3L876P9v3/cfkTAAD//wMAUEsD&#10;BBQABgAIAAAAIQBCPzG74QAAAAsBAAAPAAAAZHJzL2Rvd25yZXYueG1sTI/LTsMwEEX3SPyDNUjs&#10;qF1DoQ1xqgoBEoJNGxYs3XhIIvwIsduafj3TFezmao7unCmX2Vm2xzH2wSuYTgQw9E0wvW8VvNdP&#10;V3NgMWlvtA0eFfxghGV1flbqwoSDX+N+k1pGJT4WWkGX0lBwHpsOnY6TMKCn3WcYnU4Ux5abUR+o&#10;3FkuhbjlTveeLnR6wIcOm6/NzimwN2n99vHy+Nqv8uDy4nisn79rpS4v8uoeWMKc/mA46ZM6VOS0&#10;DTtvIrOUpwtJqAJ5PZ8BOxFS0LBVMJPiDnhV8v8/VL8AAAD//wMAUEsBAi0AFAAGAAgAAAAhALaD&#10;OJL+AAAA4QEAABMAAAAAAAAAAAAAAAAAAAAAAFtDb250ZW50X1R5cGVzXS54bWxQSwECLQAUAAYA&#10;CAAAACEAOP0h/9YAAACUAQAACwAAAAAAAAAAAAAAAAAvAQAAX3JlbHMvLnJlbHNQSwECLQAUAAYA&#10;CAAAACEAd9R+JRcCAADXAwAADgAAAAAAAAAAAAAAAAAuAgAAZHJzL2Uyb0RvYy54bWxQSwECLQAU&#10;AAYACAAAACEAQj8xu+EAAAALAQAADwAAAAAAAAAAAAAAAABxBAAAZHJzL2Rvd25yZXYueG1sUEsF&#10;BgAAAAAEAAQA8wAAAH8FAAAAAA==&#10;" strokecolor="#4a7ebb" strokeweight="2.25pt">
                <v:stroke endarrow="open"/>
              </v:lin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21357" wp14:editId="73DCD648">
                <wp:simplePos x="0" y="0"/>
                <wp:positionH relativeFrom="column">
                  <wp:posOffset>1979930</wp:posOffset>
                </wp:positionH>
                <wp:positionV relativeFrom="paragraph">
                  <wp:posOffset>4629150</wp:posOffset>
                </wp:positionV>
                <wp:extent cx="209550" cy="0"/>
                <wp:effectExtent l="0" t="0" r="19050" b="19050"/>
                <wp:wrapNone/>
                <wp:docPr id="478" name="Прямая соединительная линия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pt,364.5pt" to="172.4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RXGwIAAFoEAAAOAAAAZHJzL2Uyb0RvYy54bWysVEtu2zAQ3RfoHQjta8lG3LSC5SwSpJt+&#10;jH4OwFCkRYA/kIxl79quC/gIvUIXKRAgbc8g3ahDUlaSZtWiG4qcmfdm5g2pxclWCrSh1nGtqmw6&#10;KTJEFdE1V+sq+/D+/MmzDDmPVY2FVrTKdtRlJ8vHjxatKelMN1rU1CIgUa5sTZU13psyzx1pqMRu&#10;og1V4GTaSuzhaNd5bXEL7FLks6J4mrfa1sZqQp0D61lyZsvIzxgl/g1jjnokqgxq83G1cb0Ia75c&#10;4HJtsWk4GcrA/1CFxFxB0pHqDHuMLi1/QCU5sdpp5idEy1wzxgmNPUA30+KPbt412NDYC4jjzCiT&#10;+3+05PVmZRGvq+zoGEalsIQhdV/7j/2++9F96/eo/9T96r53V91197O77j/D/qb/Avvg7G4G8x4F&#10;PKjZGlcC6ala2eHkzMoGabbMyvCFptE2TmA3ToBuPSJgnBXP53OYEzm48lucsc6/oFqisKkywVXQ&#10;Bpd489J5yAWhh5BgFgq1QDg/KooY5rTg9TkXIjjj/aKnwqINhpuBCaHKT2OcuJSvdJ3sx/MC0Il7&#10;hMRMd9ggr1BgDJ2nXuPO7wRNdbylDBSG7lKCkeh+7pRFKIgOMAaVjsChg/AoHhadgEN8gNJ47/8G&#10;PCJiZq38CJZcaZv0u5/db6eDMCzFHxRIfQcJLnS9i7cgSgMXOCo3PLbwQu6eI/z2l7D8DQAA//8D&#10;AFBLAwQUAAYACAAAACEA4bxcZd8AAAALAQAADwAAAGRycy9kb3ducmV2LnhtbEyPT0vDQBDF7wW/&#10;wzKCl2I3Sf/ZNJtSBE+CtVXv2+w0CWZnQ3bTxn56RxD0OG8e7/1ethlsI87Y+dqRgngSgUAqnKmp&#10;VPD+9nT/AMIHTUY3jlDBF3rY5DejTKfGXWiP50MoBYeQT7WCKoQ2ldIXFVrtJ65F4t/JdVYHPrtS&#10;mk5fONw2MomihbS6Jm6odIuPFRafh95yye4aXtz+ebz9WF6TYfU6j/rFXKm722G7BhFwCH9m+MFn&#10;dMiZ6eh6Ml40CqZxzOhBwTJZ8Sh2TGczVo6/iswz+X9D/g0AAP//AwBQSwECLQAUAAYACAAAACEA&#10;toM4kv4AAADhAQAAEwAAAAAAAAAAAAAAAAAAAAAAW0NvbnRlbnRfVHlwZXNdLnhtbFBLAQItABQA&#10;BgAIAAAAIQA4/SH/1gAAAJQBAAALAAAAAAAAAAAAAAAAAC8BAABfcmVscy8ucmVsc1BLAQItABQA&#10;BgAIAAAAIQBW4YRXGwIAAFoEAAAOAAAAAAAAAAAAAAAAAC4CAABkcnMvZTJvRG9jLnhtbFBLAQIt&#10;ABQABgAIAAAAIQDhvFxl3wAAAAsBAAAPAAAAAAAAAAAAAAAAAHUEAABkcnMvZG93bnJldi54bWxQ&#10;SwUGAAAAAAQABADzAAAAgQUAAAAA&#10;" strokecolor="#365f91 [2404]" strokeweight="2pt"/>
            </w:pict>
          </mc:Fallback>
        </mc:AlternateContent>
      </w:r>
      <w:r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A1574A6" wp14:editId="2429051C">
                <wp:simplePos x="0" y="0"/>
                <wp:positionH relativeFrom="column">
                  <wp:posOffset>-302895</wp:posOffset>
                </wp:positionH>
                <wp:positionV relativeFrom="paragraph">
                  <wp:posOffset>3350895</wp:posOffset>
                </wp:positionV>
                <wp:extent cx="2327275" cy="2181225"/>
                <wp:effectExtent l="0" t="0" r="15875" b="28575"/>
                <wp:wrapNone/>
                <wp:docPr id="3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25B3" w:rsidRPr="00D66CC8" w:rsidRDefault="00751345" w:rsidP="000025B3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="006F6707" w:rsidRPr="00D66CC8">
                              <w:rPr>
                                <w:szCs w:val="28"/>
                              </w:rPr>
                              <w:t xml:space="preserve">. </w:t>
                            </w:r>
                            <w:r w:rsidR="0098498B" w:rsidRPr="00D66CC8">
                              <w:rPr>
                                <w:szCs w:val="28"/>
                              </w:rPr>
                              <w:t xml:space="preserve">Определите, соответствует </w:t>
                            </w:r>
                            <w:r w:rsidR="001E79D4" w:rsidRPr="00D66CC8">
                              <w:rPr>
                                <w:szCs w:val="28"/>
                              </w:rPr>
                              <w:t>ли перечень работ, предусмотренный региональной программ</w:t>
                            </w:r>
                            <w:r w:rsidR="00FF7AA5" w:rsidRPr="00D66CC8">
                              <w:rPr>
                                <w:szCs w:val="28"/>
                              </w:rPr>
                              <w:t>ой</w:t>
                            </w:r>
                            <w:r w:rsidR="00B84A13">
                              <w:rPr>
                                <w:szCs w:val="28"/>
                              </w:rPr>
                              <w:t>,</w:t>
                            </w:r>
                            <w:r w:rsidR="001E79D4" w:rsidRPr="00D66CC8">
                              <w:rPr>
                                <w:szCs w:val="28"/>
                              </w:rPr>
                              <w:t xml:space="preserve"> </w:t>
                            </w:r>
                            <w:r w:rsidR="00FF7AA5" w:rsidRPr="00D66CC8">
                              <w:rPr>
                                <w:szCs w:val="28"/>
                              </w:rPr>
                              <w:t>реальной потребност</w:t>
                            </w:r>
                            <w:r w:rsidR="00D66CC8">
                              <w:rPr>
                                <w:szCs w:val="28"/>
                              </w:rPr>
                              <w:t>и</w:t>
                            </w:r>
                            <w:r w:rsidR="00FF7AA5" w:rsidRPr="00D66CC8">
                              <w:rPr>
                                <w:szCs w:val="28"/>
                              </w:rPr>
                              <w:t xml:space="preserve"> </w:t>
                            </w:r>
                            <w:r w:rsidR="00B84A13" w:rsidRPr="00D66CC8">
                              <w:rPr>
                                <w:szCs w:val="28"/>
                              </w:rPr>
                              <w:t xml:space="preserve">вашего дома </w:t>
                            </w:r>
                            <w:r w:rsidR="00B84A13">
                              <w:rPr>
                                <w:szCs w:val="28"/>
                              </w:rPr>
                              <w:t>в капитальном ремонте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23.85pt;margin-top:263.85pt;width:183.25pt;height:171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DnoAIAAOEEAAAOAAAAZHJzL2Uyb0RvYy54bWysVNtu1DAQfUfiHyy/01y6lzZqtipbFiFx&#10;qSh8gNd2NgHHDmPvZssTEo8g8Q18A0KClpZfyP4REyctW3hD5MHy3M6Mz8zk4HBdKrKSYAujUxrt&#10;hJRIzY0o9CKlL1/M7u1RYh3TgimjZUrPpKWHk7t3DuoqkbHJjRISCIJom9RVSnPnqiQILM9lyeyO&#10;qaRGY2agZA5FWAQCWI3opQriMBwFtQFRgeHSWtQed0Y68fhZJrl7lmVWOqJSirU5f4I/5+0ZTA5Y&#10;sgBW5QXvy2D/UEXJCo1Jb6COmWNkCcVfUGXBwViTuR1uysBkWcGlfwO+Jgr/eM1pzirp34Lk2OqG&#10;Jvv/YPnT1QmQQqR0lxLNSmxR87k537zbvG++NBfN1+ayudx8aL6T5icqPzU/mitvumouNh/R+K05&#10;J9EgjFsm68omCHhanUDLha0eG/7aEm2mOdMLeQRg6lwygfVHrX9wK6AVLIaSef3ECCyELZ3xpK4z&#10;KFtApIusfe/Obnon145wVMa78TgeDynhaIujvSiOhz4HS67DK7DuoTQlaS8pBbPU4jlOiM/BVo+t&#10;8x0UPQ9MvKIkKxXOw4opEo1Go3GP2DsHLLnG9O81qhCzQikvwGI+VUAwNKXT6Ww2nfbBdttNaVIj&#10;G/vhEKeTM9wA0MIXdMvNbqPtDvYH94+8k1qWyFWXZBji1+ZgCapx7Du1V2GlPQSyjvftEjwPPqzt&#10;zQMt/N2xQnV39Fe6b1bbn67Pbj1f+7mJfCvb5s2NOMP2gem2DP8KeMkNvKWkxg1LqX2zZCApUY80&#10;jsB+NBi0K+mFwXAcowDblvm2hWmOUCnlDijphKnrFnlZQbHIMVfkOdHmCAcnK9z1hHV19S/APfIU&#10;9DvfLuq27L1+/5kmvwAAAP//AwBQSwMEFAAGAAgAAAAhACbr4XbgAAAACwEAAA8AAABkcnMvZG93&#10;bnJldi54bWxMj8tOwzAQRfdI/IM1SOxaJyk0UYhTIcRjwaIi8AGT2MQBP0LspunfM13BbkZzdOfc&#10;ardYw2Y1hcE7Aek6AaZc5+XgegEf70+rAliI6CQa75SAkwqwqy8vKiylP7o3NTexZxTiQokCdIxj&#10;yXnotLIY1n5Ujm6ffrIYaZ16Lic8Urg1PEuSLbc4OPqgcVQPWnXfzcEKmNv9l8m3zz7ZvDb4qJuf&#10;00uHQlxfLfd3wKJa4h8MZ31Sh5qcWn9wMjAjYHWT54QKuM3OAxGbtKAyrYAiTzPgdcX/d6h/AQAA&#10;//8DAFBLAQItABQABgAIAAAAIQC2gziS/gAAAOEBAAATAAAAAAAAAAAAAAAAAAAAAABbQ29udGVu&#10;dF9UeXBlc10ueG1sUEsBAi0AFAAGAAgAAAAhADj9If/WAAAAlAEAAAsAAAAAAAAAAAAAAAAALwEA&#10;AF9yZWxzLy5yZWxzUEsBAi0AFAAGAAgAAAAhAA20IOegAgAA4QQAAA4AAAAAAAAAAAAAAAAALgIA&#10;AGRycy9lMm9Eb2MueG1sUEsBAi0AFAAGAAgAAAAhACbr4XbgAAAACwEAAA8AAAAAAAAAAAAAAAAA&#10;+gQAAGRycy9kb3ducmV2LnhtbFBLBQYAAAAABAAEAPMAAAAHBgAAAAA=&#10;" fillcolor="#cfc" strokecolor="#1a4a5d" strokeweight="1.5pt">
                <v:stroke endcap="round"/>
                <v:textbox>
                  <w:txbxContent>
                    <w:p w:rsidR="000025B3" w:rsidRPr="00D66CC8" w:rsidRDefault="00751345" w:rsidP="000025B3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</w:t>
                      </w:r>
                      <w:r w:rsidR="006F6707" w:rsidRPr="00D66CC8">
                        <w:rPr>
                          <w:szCs w:val="28"/>
                        </w:rPr>
                        <w:t xml:space="preserve">. </w:t>
                      </w:r>
                      <w:r w:rsidR="0098498B" w:rsidRPr="00D66CC8">
                        <w:rPr>
                          <w:szCs w:val="28"/>
                        </w:rPr>
                        <w:t xml:space="preserve">Определите, соответствует </w:t>
                      </w:r>
                      <w:r w:rsidR="001E79D4" w:rsidRPr="00D66CC8">
                        <w:rPr>
                          <w:szCs w:val="28"/>
                        </w:rPr>
                        <w:t>ли перечень работ, предусмотренный региональной программ</w:t>
                      </w:r>
                      <w:r w:rsidR="00FF7AA5" w:rsidRPr="00D66CC8">
                        <w:rPr>
                          <w:szCs w:val="28"/>
                        </w:rPr>
                        <w:t>ой</w:t>
                      </w:r>
                      <w:r w:rsidR="00B84A13">
                        <w:rPr>
                          <w:szCs w:val="28"/>
                        </w:rPr>
                        <w:t>,</w:t>
                      </w:r>
                      <w:r w:rsidR="001E79D4" w:rsidRPr="00D66CC8">
                        <w:rPr>
                          <w:szCs w:val="28"/>
                        </w:rPr>
                        <w:t xml:space="preserve"> </w:t>
                      </w:r>
                      <w:r w:rsidR="00FF7AA5" w:rsidRPr="00D66CC8">
                        <w:rPr>
                          <w:szCs w:val="28"/>
                        </w:rPr>
                        <w:t>реальной потребност</w:t>
                      </w:r>
                      <w:r w:rsidR="00D66CC8">
                        <w:rPr>
                          <w:szCs w:val="28"/>
                        </w:rPr>
                        <w:t>и</w:t>
                      </w:r>
                      <w:r w:rsidR="00FF7AA5" w:rsidRPr="00D66CC8">
                        <w:rPr>
                          <w:szCs w:val="28"/>
                        </w:rPr>
                        <w:t xml:space="preserve"> </w:t>
                      </w:r>
                      <w:r w:rsidR="00B84A13" w:rsidRPr="00D66CC8">
                        <w:rPr>
                          <w:szCs w:val="28"/>
                        </w:rPr>
                        <w:t xml:space="preserve">вашего дома </w:t>
                      </w:r>
                      <w:r w:rsidR="00B84A13">
                        <w:rPr>
                          <w:szCs w:val="28"/>
                        </w:rPr>
                        <w:t>в капитальном ремонте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B5BFF0" wp14:editId="5B913FF0">
                <wp:simplePos x="0" y="0"/>
                <wp:positionH relativeFrom="column">
                  <wp:posOffset>-266065</wp:posOffset>
                </wp:positionH>
                <wp:positionV relativeFrom="paragraph">
                  <wp:posOffset>10143490</wp:posOffset>
                </wp:positionV>
                <wp:extent cx="9561830" cy="1685925"/>
                <wp:effectExtent l="57150" t="38100" r="77470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83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65F" w:rsidRDefault="00534EC5" w:rsidP="007F5902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Результатом первого шага 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>долж</w:t>
                            </w:r>
                            <w:r w:rsidR="0056565F">
                              <w:rPr>
                                <w:b/>
                                <w:i/>
                                <w:szCs w:val="28"/>
                              </w:rPr>
                              <w:t>ны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стать</w:t>
                            </w:r>
                            <w:r w:rsidR="0056565F">
                              <w:rPr>
                                <w:b/>
                                <w:i/>
                                <w:szCs w:val="28"/>
                              </w:rPr>
                              <w:t>: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56565F" w:rsidRDefault="0056565F" w:rsidP="007F5902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- 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>обоснованны</w:t>
                            </w:r>
                            <w:r w:rsidR="00AC4666">
                              <w:rPr>
                                <w:b/>
                                <w:i/>
                                <w:szCs w:val="28"/>
                              </w:rPr>
                              <w:t>й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и согласованны</w:t>
                            </w:r>
                            <w:r w:rsidR="00AC4666">
                              <w:rPr>
                                <w:b/>
                                <w:i/>
                                <w:szCs w:val="28"/>
                              </w:rPr>
                              <w:t>й</w:t>
                            </w:r>
                            <w:r w:rsidR="00F653D4"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 </w:t>
                            </w:r>
                            <w:r w:rsidR="00AC4666">
                              <w:rPr>
                                <w:b/>
                                <w:i/>
                                <w:szCs w:val="28"/>
                              </w:rPr>
                              <w:t>управляющей организаци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ей</w:t>
                            </w:r>
                            <w:r w:rsidR="00AC4666">
                              <w:rPr>
                                <w:b/>
                                <w:i/>
                                <w:szCs w:val="28"/>
                              </w:rPr>
                              <w:t xml:space="preserve"> перечень работ по капитальному ремонту со сроками их проведения для вынесения в дальнейшем на </w:t>
                            </w:r>
                            <w:r w:rsidR="00065F87" w:rsidRPr="00167813">
                              <w:rPr>
                                <w:b/>
                                <w:i/>
                                <w:szCs w:val="28"/>
                              </w:rPr>
                              <w:t>утверждени</w:t>
                            </w:r>
                            <w:r w:rsidR="00AC4666">
                              <w:rPr>
                                <w:b/>
                                <w:i/>
                                <w:szCs w:val="28"/>
                              </w:rPr>
                              <w:t>е</w:t>
                            </w:r>
                            <w:r w:rsidR="00065F87"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общим собранием собственников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, </w:t>
                            </w:r>
                          </w:p>
                          <w:p w:rsidR="00AB3D96" w:rsidRPr="00167813" w:rsidRDefault="0056565F" w:rsidP="007F5902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- сформированная позиция собственников по вопросам </w:t>
                            </w:r>
                            <w:r w:rsidRPr="0056565F">
                              <w:rPr>
                                <w:b/>
                                <w:i/>
                                <w:szCs w:val="28"/>
                              </w:rPr>
                              <w:t>увеличени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я</w:t>
                            </w:r>
                            <w:r w:rsidRPr="0056565F">
                              <w:rPr>
                                <w:b/>
                                <w:i/>
                                <w:szCs w:val="28"/>
                              </w:rPr>
                              <w:t xml:space="preserve"> размера взноса на капитальный ремонт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 для подготовки предложений для 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>общ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его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собрани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я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собственников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8" style="position:absolute;margin-left:-20.95pt;margin-top:798.7pt;width:752.9pt;height:132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nSowIAAFcFAAAOAAAAZHJzL2Uyb0RvYy54bWysVF9v0zAQf0fiO1h+Z2nKOrpq6VRtGkKa&#10;tmkb2rPr2GtE4jO226Q8IfEIEp+Bz4CQYGPjK6TfiLOTZtNAAiFekjvf/7vf3c5uVeRkIYzNQCU0&#10;3uhRIhSHNFOXCX15fvBkSIl1TKUsByUSuhSW7o4fP9op9Uj0YQZ5KgxBJ8qOSp3QmXN6FEWWz0TB&#10;7AZooVAowRTMIWsuo9SwEr0XedTv9baiEkyqDXBhLb7uN0I6Dv6lFNwdS2mFI3lCMTcXviZ8p/4b&#10;jXfY6NIwPct4mwb7hywKlikM2rnaZ46Rucl+cVVk3IAF6TY4FBFImXERasBq4t6Das5mTItQCzbH&#10;6q5N9v+55UeLE0OyNKE4KMUKHFH9qb5avV29qz/X1/WX+qa+Wb2vv5H6Bz5+rL/Xt0F0W1+vPqDw&#10;a31Fhr6NpbYj9HamT0zLWSR9TyppCv/HakkVWr/sWi8qRzg+bg+24uFTnBBHWbw1HGz3B95rdGeu&#10;jXXPBRTEEwk1MFfpKQ449J0tDq1r9Nd6aOxzarIIlFvmwieSq1MhsWiMGwfrADexlxuyYAgUxrlQ&#10;rt/GD9reTGZ53hn2/2zY6ntTEaDYGf9F1M4iRAblOuMiU2B+Fz19Fbcpy0Z/3YGmbt8CV02rMO04&#10;qPqnKaRLhICBZjes5gcZNviQWXfCDC4DDgUX3B3jR+ZQJhRaipIZmDe/e/f6iFGUUlLiciXUvp4z&#10;IyjJXyhE73a8uem3MTCbg2d9ZMx9yfS+RM2LPcCxxHhKNA+k13f5mpQGigu8AxMfFUVMcYydUO7M&#10;mtlzzdLjJeFiMglquIGauUN1pvkaCB4759UFM7pFmUOAHsF6EdnoAc4aXT8iBZO5A5kFEN71tR0B&#10;bm/Acntp/Hm4zwetu3s4/gkAAP//AwBQSwMEFAAGAAgAAAAhABtMNMniAAAADgEAAA8AAABkcnMv&#10;ZG93bnJldi54bWxMj09Pg0AQxe8mfofNmHhrFxCxIEujJhqTnkQPelvYEQj7B9ltS7+905PeZua9&#10;vPm9crsYzQ44+8FZAfE6Aoa2dWqwnYCP9+fVBpgP0iqpnUUBJ/SwrS4vSlkod7RveKhDxyjE+kIK&#10;6EOYCs5926ORfu0mtKR9u9nIQOvccTXLI4UbzZMoyriRg6UPvZzwqcd2rPdGwIv/nPKdTh7Hujt9&#10;xdiMzc/rKMT11fJwDyzgEv7McMYndKiIqXF7qzzTAlZpnJOVhNv8LgV2tqTZDd0amjZZkgOvSv6/&#10;RvULAAD//wMAUEsBAi0AFAAGAAgAAAAhALaDOJL+AAAA4QEAABMAAAAAAAAAAAAAAAAAAAAAAFtD&#10;b250ZW50X1R5cGVzXS54bWxQSwECLQAUAAYACAAAACEAOP0h/9YAAACUAQAACwAAAAAAAAAAAAAA&#10;AAAvAQAAX3JlbHMvLnJlbHNQSwECLQAUAAYACAAAACEA7Slp0qMCAABXBQAADgAAAAAAAAAAAAAA&#10;AAAuAgAAZHJzL2Uyb0RvYy54bWxQSwECLQAUAAYACAAAACEAG0w0yeIAAAAOAQAADwAAAAAAAAAA&#10;AAAAAAD9BA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565F" w:rsidRDefault="00534EC5" w:rsidP="007F5902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Результатом первого шага 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>долж</w:t>
                      </w:r>
                      <w:r w:rsidR="0056565F">
                        <w:rPr>
                          <w:b/>
                          <w:i/>
                          <w:szCs w:val="28"/>
                        </w:rPr>
                        <w:t>ны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 xml:space="preserve"> стать</w:t>
                      </w:r>
                      <w:r w:rsidR="0056565F">
                        <w:rPr>
                          <w:b/>
                          <w:i/>
                          <w:szCs w:val="28"/>
                        </w:rPr>
                        <w:t>: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56565F" w:rsidRDefault="0056565F" w:rsidP="007F5902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 xml:space="preserve">- 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>обоснованны</w:t>
                      </w:r>
                      <w:r w:rsidR="00AC4666">
                        <w:rPr>
                          <w:b/>
                          <w:i/>
                          <w:szCs w:val="28"/>
                        </w:rPr>
                        <w:t>й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 xml:space="preserve"> и согласованны</w:t>
                      </w:r>
                      <w:r w:rsidR="00AC4666">
                        <w:rPr>
                          <w:b/>
                          <w:i/>
                          <w:szCs w:val="28"/>
                        </w:rPr>
                        <w:t>й</w:t>
                      </w:r>
                      <w:r w:rsidR="00F653D4" w:rsidRPr="00167813">
                        <w:rPr>
                          <w:b/>
                          <w:i/>
                          <w:szCs w:val="28"/>
                        </w:rPr>
                        <w:t xml:space="preserve"> с </w:t>
                      </w:r>
                      <w:r w:rsidR="00AC4666">
                        <w:rPr>
                          <w:b/>
                          <w:i/>
                          <w:szCs w:val="28"/>
                        </w:rPr>
                        <w:t>управляющей организаци</w:t>
                      </w:r>
                      <w:r>
                        <w:rPr>
                          <w:b/>
                          <w:i/>
                          <w:szCs w:val="28"/>
                        </w:rPr>
                        <w:t>ей</w:t>
                      </w:r>
                      <w:r w:rsidR="00AC4666">
                        <w:rPr>
                          <w:b/>
                          <w:i/>
                          <w:szCs w:val="28"/>
                        </w:rPr>
                        <w:t xml:space="preserve"> перечень работ по капитальному ремонту со сроками их проведения для вынесения в дальнейшем на </w:t>
                      </w:r>
                      <w:r w:rsidR="00065F87" w:rsidRPr="00167813">
                        <w:rPr>
                          <w:b/>
                          <w:i/>
                          <w:szCs w:val="28"/>
                        </w:rPr>
                        <w:t>утверждени</w:t>
                      </w:r>
                      <w:r w:rsidR="00AC4666">
                        <w:rPr>
                          <w:b/>
                          <w:i/>
                          <w:szCs w:val="28"/>
                        </w:rPr>
                        <w:t>е</w:t>
                      </w:r>
                      <w:r w:rsidR="00065F87" w:rsidRPr="00167813">
                        <w:rPr>
                          <w:b/>
                          <w:i/>
                          <w:szCs w:val="28"/>
                        </w:rPr>
                        <w:t xml:space="preserve"> общим собранием собственников</w:t>
                      </w:r>
                      <w:r>
                        <w:rPr>
                          <w:b/>
                          <w:i/>
                          <w:szCs w:val="28"/>
                        </w:rPr>
                        <w:t xml:space="preserve">, </w:t>
                      </w:r>
                    </w:p>
                    <w:p w:rsidR="00AB3D96" w:rsidRPr="00167813" w:rsidRDefault="0056565F" w:rsidP="007F5902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 xml:space="preserve">- сформированная позиция собственников по вопросам </w:t>
                      </w:r>
                      <w:r w:rsidRPr="0056565F">
                        <w:rPr>
                          <w:b/>
                          <w:i/>
                          <w:szCs w:val="28"/>
                        </w:rPr>
                        <w:t>увеличени</w:t>
                      </w:r>
                      <w:r>
                        <w:rPr>
                          <w:b/>
                          <w:i/>
                          <w:szCs w:val="28"/>
                        </w:rPr>
                        <w:t>я</w:t>
                      </w:r>
                      <w:r w:rsidRPr="0056565F">
                        <w:rPr>
                          <w:b/>
                          <w:i/>
                          <w:szCs w:val="28"/>
                        </w:rPr>
                        <w:t xml:space="preserve"> размера взноса на капитальный ремонт</w:t>
                      </w:r>
                      <w:r>
                        <w:rPr>
                          <w:b/>
                          <w:i/>
                          <w:szCs w:val="28"/>
                        </w:rPr>
                        <w:t xml:space="preserve"> для подготовки предложений для 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>общ</w:t>
                      </w:r>
                      <w:r>
                        <w:rPr>
                          <w:b/>
                          <w:i/>
                          <w:szCs w:val="28"/>
                        </w:rPr>
                        <w:t>его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собрани</w:t>
                      </w:r>
                      <w:r>
                        <w:rPr>
                          <w:b/>
                          <w:i/>
                          <w:szCs w:val="28"/>
                        </w:rPr>
                        <w:t>я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собственников</w:t>
                      </w:r>
                    </w:p>
                  </w:txbxContent>
                </v:textbox>
              </v:roundrect>
            </w:pict>
          </mc:Fallback>
        </mc:AlternateContent>
      </w:r>
      <w:r w:rsidR="0096316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D2155E" wp14:editId="2D8A745E">
                <wp:simplePos x="0" y="0"/>
                <wp:positionH relativeFrom="column">
                  <wp:posOffset>2000885</wp:posOffset>
                </wp:positionH>
                <wp:positionV relativeFrom="paragraph">
                  <wp:posOffset>8913495</wp:posOffset>
                </wp:positionV>
                <wp:extent cx="409575" cy="0"/>
                <wp:effectExtent l="0" t="133350" r="0" b="1333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5pt,701.85pt" to="189.8pt,7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kCJgIAAG8EAAAOAAAAZHJzL2Uyb0RvYy54bWysVMtuEzEU3SPxD5b3ZCYRIWWUSRctZcMj&#10;gvIBrsdOLPkl280kO2CNlE/gF1iAVKmFb5j5I649kymFbkBsPL72Pefec3Kd+fFWSbRhzgujSzwe&#10;5RgxTU0l9KrE787PHh1h5APRFZFGsxLvmMfHi4cP5rUt2MSsjayYQ0CifVHbEq9DsEWWebpmiviR&#10;sUzDJTdOkQChW2WVIzWwK5lN8vxJVhtXWWco8x5OT7tLvEj8nDMaXnPuWUCyxNBbSKtL60Vcs8Wc&#10;FCtH7FrQvg3yD10oIjQUHahOSSDo0ok/qJSgznjDw4galRnOBWVJA6gZ57+pebsmliUtYI63g03+&#10;/9HSV5ulQ6Iq8QwjTRT8RM3n9n27b26aL+0etR+aH8235mtz1XxvrtqPsL9uP8E+XjbX/fEezaKT&#10;tfUFEJ7opesjb5cu2rLlTsUvCEbb5P5ucJ9tA6Jw+Dh/Op1NMaKHq+wWZ50Pz5lRKG5KLIWOvpCC&#10;bF74ALUg9ZASj6VGdYknR5Evxt5IUZ0JKVMQZ4udSIc2BKaCUMp0GKc8ealemqo7n03zPM0HcKdx&#10;jJBU6Q5bIEI+0xUKOwveEedMHa0AkNTwiZZ0JqRd2EnWNfiGcbAdZHeVhwp3mzowQXaEcZAwAPNO&#10;2v1qOmCfH6EsPYa/AQ+IVNnoMICV0MbdVz1sx7143uUfHOh0RwsuTLVL45GsgalOXvUvMD6bX+ME&#10;v/2fWPwEAAD//wMAUEsDBBQABgAIAAAAIQCyttkV4AAAAA0BAAAPAAAAZHJzL2Rvd25yZXYueG1s&#10;TI/BTsMwDIbvSLxDZCRuLO0yVihNJwRCSEg7sA0Et6wxTUXjVEnWlbcnHBAc7f/T78/VarI9G9GH&#10;zpGEfJYBQ2qc7qiVsNs+XFwBC1GRVr0jlPCFAVb16UmlSu2O9IzjJrYslVAolQQT41ByHhqDVoWZ&#10;G5BS9uG8VTGNvuXaq2Mqtz2fZ9mSW9VRumDUgHcGm8/NwUpoCv+6eBPvc0NPYVy7+0euX4SU52fT&#10;7Q2wiFP8g+FHP6lDnZz27kA6sF6CyC/zhKZgkYkCWEJEcb0Etv9d8bri/7+ovwEAAP//AwBQSwEC&#10;LQAUAAYACAAAACEAtoM4kv4AAADhAQAAEwAAAAAAAAAAAAAAAAAAAAAAW0NvbnRlbnRfVHlwZXNd&#10;LnhtbFBLAQItABQABgAIAAAAIQA4/SH/1gAAAJQBAAALAAAAAAAAAAAAAAAAAC8BAABfcmVscy8u&#10;cmVsc1BLAQItABQABgAIAAAAIQDismkCJgIAAG8EAAAOAAAAAAAAAAAAAAAAAC4CAABkcnMvZTJv&#10;RG9jLnhtbFBLAQItABQABgAIAAAAIQCyttkV4AAAAA0BAAAPAAAAAAAAAAAAAAAAAIAEAABkcnMv&#10;ZG93bnJldi54bWxQSwUGAAAAAAQABADzAAAAjQUAAAAA&#10;" strokecolor="#365f91 [2404]" strokeweight="2.25pt">
                <v:stroke endarrow="open"/>
              </v:line>
            </w:pict>
          </mc:Fallback>
        </mc:AlternateContent>
      </w:r>
      <w:r w:rsidR="006D2C6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9EFCFC" wp14:editId="755C2A48">
                <wp:simplePos x="0" y="0"/>
                <wp:positionH relativeFrom="column">
                  <wp:posOffset>5620385</wp:posOffset>
                </wp:positionH>
                <wp:positionV relativeFrom="paragraph">
                  <wp:posOffset>3272155</wp:posOffset>
                </wp:positionV>
                <wp:extent cx="337820" cy="0"/>
                <wp:effectExtent l="0" t="133350" r="0" b="133350"/>
                <wp:wrapNone/>
                <wp:docPr id="1425" name="Прямая соединительная линия 1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55pt,257.65pt" to="469.1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wWPKAIAAHUEAAAOAAAAZHJzL2Uyb0RvYy54bWysVM1uEzEQviPxDpbvZDcpaaJVNj20lAs/&#10;EZQHcL12Ysl/st1scgPOSHkEXoEDSJVKeYbdN2LsTbZQkBCIi9eeme+bmc/jnZ1slERr5rwwusTD&#10;QY4R09RUQi9L/Obi/NEUIx+Irog0mpV4yzw+mT98MKttwUZmZWTFHAIS7YvalngVgi2yzNMVU8QP&#10;jGUanNw4RQIc3TKrHKmBXclslOfHWW1cZZ2hzHuwnnVOPE/8nDMaXnLuWUCyxFBbSKtL62Vcs/mM&#10;FEtH7ErQfRnkH6pQRGhI2lOdkUDQlRO/UClBnfGGhwE1KjOcC8pSD9DNML/XzesVsSz1AuJ428vk&#10;/x8tfbFeOCQquLvHozFGmii4peZj+7bdNV+bT+0Ote+ab82X5nNz3dw21+172N+0H2Afnc3N3rxD&#10;iQD0rK0vgPZUL9z+5O3CRXE23Kn4hbbRJt3Btr8DtgmIgvHoaDIdwU3Rgyu7w1nnw1NmFIqbEkuh&#10;ozqkIOtnPkAuCD2ERLPUqC7xaDqejFOYN1JU50LK6EwTxk6lQ2sCs0EoZTocpzh5pZ6bqrNPxnme&#10;pgS4e0jK9BNbIEI+0RUKWwvyEedMHUcLQFLDJ0rSiZB2YStZV+ArxkF8aHvYVRjH/n5Rw54JoiOM&#10;Qws9MP8zcB8foSw9ib8B94iU2ejQg5XQxv0ue9gcSuZd/EGBru8owaWptmk8kjQw20mr/TuMj+fH&#10;c4Lf/S3m3wEAAP//AwBQSwMEFAAGAAgAAAAhAA876qjeAAAACwEAAA8AAABkcnMvZG93bnJldi54&#10;bWxMj89KxDAQh++C7xBG8CJuWstqrU2XIuzBg8KufYC0GdtiM4lNdrf69I4g6G3+fPzmm3Kz2Ekc&#10;cQ6jIwXpKgGB1DkzUq+ged1e5yBC1GT05AgVfGKATXV+VurCuBPt8LiPveAQCoVWMMToCylDN6DV&#10;YeU8Eu/e3Gx15HbupZn1icPtJG+S5FZaPRJfGLTHxwG79/3BcopvQt1sY+2vTPbyld09tR/PXqnL&#10;i6V+ABFxiX8w/OizOlTs1LoDmSAmBXm+ThlVsE7XGQgm7rOci/Z3IqtS/v+h+gYAAP//AwBQSwEC&#10;LQAUAAYACAAAACEAtoM4kv4AAADhAQAAEwAAAAAAAAAAAAAAAAAAAAAAW0NvbnRlbnRfVHlwZXNd&#10;LnhtbFBLAQItABQABgAIAAAAIQA4/SH/1gAAAJQBAAALAAAAAAAAAAAAAAAAAC8BAABfcmVscy8u&#10;cmVsc1BLAQItABQABgAIAAAAIQA91wWPKAIAAHUEAAAOAAAAAAAAAAAAAAAAAC4CAABkcnMvZTJv&#10;RG9jLnhtbFBLAQItABQABgAIAAAAIQAPO+qo3gAAAAsBAAAPAAAAAAAAAAAAAAAAAIIEAABkcnMv&#10;ZG93bnJldi54bWxQSwUGAAAAAAQABADzAAAAjQUAAAAA&#10;" strokecolor="#e36c0a [2409]" strokeweight="2.25pt">
                <v:stroke endarrow="open"/>
              </v:line>
            </w:pict>
          </mc:Fallback>
        </mc:AlternateContent>
      </w:r>
      <w:r w:rsidR="006D2C6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BCF0B15" wp14:editId="00E9194C">
                <wp:simplePos x="0" y="0"/>
                <wp:positionH relativeFrom="column">
                  <wp:posOffset>5620385</wp:posOffset>
                </wp:positionH>
                <wp:positionV relativeFrom="paragraph">
                  <wp:posOffset>2767330</wp:posOffset>
                </wp:positionV>
                <wp:extent cx="330200" cy="0"/>
                <wp:effectExtent l="0" t="133350" r="0" b="133350"/>
                <wp:wrapNone/>
                <wp:docPr id="468" name="Прямая соединительная линия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55pt,217.9pt" to="468.5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EZJAIAAHMEAAAOAAAAZHJzL2Uyb0RvYy54bWysVM2O0zAQviPxDpbvNGmXdldR0z3sslz4&#10;qfh5AK9jt5b8J9vbtDfgjNRH4BU4gLTSAs+QvBFjJ83CgoRAXBx7Zr5vZr6xMz/dKok2zHlhdInH&#10;oxwjpqmphF6V+PWriwcnGPlAdEWk0azEO+bx6eL+vXltCzYxayMr5hCQaF/UtsTrEGyRZZ6umSJ+&#10;ZCzT4OTGKRLg6FZZ5UgN7EpmkzyfZbVxlXWGMu/Bet458SLxc85oeM65ZwHJEkNtIa0urZdxzRZz&#10;UqwcsWtB+zLIP1ShiNCQdKA6J4GgKyd+oVKCOuMNDyNqVGY4F5SlHqCbcX6nm5drYlnqBcTxdpDJ&#10;/z9a+myzdEhUJX44g1FpomBIzYf2TbtvvjQf2z1q3zbfms/Np+a6+dpct+9gf9O+h310Nje9eY8i&#10;HtSsrS+A9EwvXX/ydumiNFvuVPxC02ibJrAbJsC2AVEwHh3lMFWM6MGV3eKs8+ExMwrFTYml0FEb&#10;UpDNEx8gF4QeQqJZalSXeHIyPZ6mMG+kqC6ElNGZ7hc7kw5tCNwMQinTYZbi5JV6aqrOfjzNoZqO&#10;e4CkTD+xBSLkI12hsLOgHnHO1D1IaoiOknQipF3YSdYV+IJxkB7aHncVxkt/t6jxwATREcahhQGY&#10;/xnYx0coSw/ib8ADImU2OgxgJbRxv8setoeSeRd/UKDrO0pwaapduh5JGrjZSdL+Fcan8+M5wW//&#10;FYvvAAAA//8DAFBLAwQUAAYACAAAACEAsOSxGt8AAAALAQAADwAAAGRycy9kb3ducmV2LnhtbEyP&#10;wU7DMBBE70j8g7VIXBB1SigNIU4VIfXAgUqUfIATL0lEvDax2wa+nkVCguPOjmbeFJvZjuKIUxgc&#10;KVguEhBIrTMDdQrq1+11BiJETUaPjlDBJwbYlOdnhc6NO9ELHvexExxCIdcK+hh9LmVoe7Q6LJxH&#10;4t+bm6yOfE6dNJM+cbgd5U2S3EmrB+KGXnt87LF93x8sp/g6VPU2Vv7KpLuvdP3UfDx7pS4v5uoB&#10;RMQ5/pnhB5/RoWSmxh3IBDEqyLLVkq0KbtMVb2DHfbpmpflVZFnI/xvKbwAAAP//AwBQSwECLQAU&#10;AAYACAAAACEAtoM4kv4AAADhAQAAEwAAAAAAAAAAAAAAAAAAAAAAW0NvbnRlbnRfVHlwZXNdLnht&#10;bFBLAQItABQABgAIAAAAIQA4/SH/1gAAAJQBAAALAAAAAAAAAAAAAAAAAC8BAABfcmVscy8ucmVs&#10;c1BLAQItABQABgAIAAAAIQAWUMEZJAIAAHMEAAAOAAAAAAAAAAAAAAAAAC4CAABkcnMvZTJvRG9j&#10;LnhtbFBLAQItABQABgAIAAAAIQCw5LEa3wAAAAsBAAAPAAAAAAAAAAAAAAAAAH4EAABkcnMvZG93&#10;bnJldi54bWxQSwUGAAAAAAQABADzAAAAigUAAAAA&#10;" strokecolor="#e36c0a [2409]" strokeweight="2.25pt">
                <v:stroke endarrow="open"/>
              </v:line>
            </w:pict>
          </mc:Fallback>
        </mc:AlternateContent>
      </w:r>
      <w:r w:rsidR="006D2C6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7C250C" wp14:editId="7AA5E5D2">
                <wp:simplePos x="0" y="0"/>
                <wp:positionH relativeFrom="column">
                  <wp:posOffset>5620385</wp:posOffset>
                </wp:positionH>
                <wp:positionV relativeFrom="paragraph">
                  <wp:posOffset>2767330</wp:posOffset>
                </wp:positionV>
                <wp:extent cx="0" cy="504825"/>
                <wp:effectExtent l="57150" t="19050" r="76200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55pt,217.9pt" to="442.5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iyEAIAAEwEAAAOAAAAZHJzL2Uyb0RvYy54bWysVEtu2zAQ3RfoHQjua8lG7QaC5SwSpJt+&#10;jH4OwFCkRYA/kIw/u7brAj5Cr9BFAwRImzNIN8qQkhWjLRCg6IYih/PezHsaaX66VRKtmfPC6BKP&#10;RzlGTFNTCb0q8ccPF89OMPKB6IpIo1mJd8zj08XTJ/ONLdjE1EZWzCEg0b7Y2BLXIdgiyzytmSJ+&#10;ZCzTcMmNUyTA0a2yypENsCuZTfJ8lm2Mq6wzlHkP0fPuEi8SP+eMhrecexaQLDH0FtLq0noZ12wx&#10;J8XKEVsL2rdB/qELRYSGogPVOQkEXTnxB5US1BlveBhRozLDuaAsaQA14/w3Ne9rYlnSAuZ4O9jk&#10;/x8tfbNeOiSqEs8w0kTBK2q+tZ/affOz+d7uUfu5uWuumx/NTfOruWm/wP62/Qr7eNnc9uE9mkUn&#10;N9YXQHiml64/ebt00ZYtdyo+QTDaJvd3g/tsGxDtghSi0/z5yWQa6bIHnHU+vGRGobgpsRQ6+kIK&#10;sn7lQ5d6SIlhqePqjRTVhZAyHeJEsTPp0JrALBBKmQ6zRCKv1GtTdfEX0zxPUwHF0xBGSGrliA3u&#10;YoUs6u0Upl3YSdZVf8c4eAqaJqnAQHRce9xLlBqyI4xDpwMwfxzY50coS5M+gMePgwdEqmx0GMBK&#10;aOP+RhC2h5Z5l39woNMdLbg01S69+2QNjGxyrv+84jdxfE7wh5/A4h4AAP//AwBQSwMEFAAGAAgA&#10;AAAhAFNNNuTfAAAACwEAAA8AAABkcnMvZG93bnJldi54bWxMj8tOw0AMRfdI/MPISOzoJC1BUYhT&#10;IRAPsUBq4AOmGZMEMp4oM21Tvh4jFrC0fXR9brme3aD2NIXeM0K6SEARN9723CK8vd5f5KBCNGzN&#10;4JkQjhRgXZ2elKaw/sAb2texVRLCoTAIXYxjoXVoOnImLPxILLd3PzkTZZxabSdzkHA36GWSXGln&#10;epYPnRnptqPms945hGE8LjdNfIl36Uf99PWsH/P6gRHPz+aba1CR5vgHw4++qEMlTlu/YxvUgJDn&#10;WSoowuUqkw5C/G62CFmarUBXpf7fofoGAAD//wMAUEsBAi0AFAAGAAgAAAAhALaDOJL+AAAA4QEA&#10;ABMAAAAAAAAAAAAAAAAAAAAAAFtDb250ZW50X1R5cGVzXS54bWxQSwECLQAUAAYACAAAACEAOP0h&#10;/9YAAACUAQAACwAAAAAAAAAAAAAAAAAvAQAAX3JlbHMvLnJlbHNQSwECLQAUAAYACAAAACEANp5I&#10;shACAABMBAAADgAAAAAAAAAAAAAAAAAuAgAAZHJzL2Uyb0RvYy54bWxQSwECLQAUAAYACAAAACEA&#10;U0025N8AAAALAQAADwAAAAAAAAAAAAAAAABqBAAAZHJzL2Rvd25yZXYueG1sUEsFBgAAAAAEAAQA&#10;8wAAAHYFAAAAAA==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6D2C6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6E91ED" wp14:editId="31E11115">
                <wp:simplePos x="0" y="0"/>
                <wp:positionH relativeFrom="column">
                  <wp:posOffset>5477510</wp:posOffset>
                </wp:positionH>
                <wp:positionV relativeFrom="paragraph">
                  <wp:posOffset>3043555</wp:posOffset>
                </wp:positionV>
                <wp:extent cx="1428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3pt,239.65pt" to="442.5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r9+AEAAKMDAAAOAAAAZHJzL2Uyb0RvYy54bWysU8uO0zAU3SPxD5b3NGnpY4iazmKqsuFR&#10;CfgA13ESS37J9jTtDlgj9RP4BRaDNNIA35D8EddOpgywQ2yc+zy+9/hkeXmQAu2ZdVyrHI9HKUZM&#10;UV1wVeX43dvNkwuMnCeqIEIrluMjc/hy9fjRsjEZm+hai4JZBCDKZY3Jce29yZLE0ZpJ4kbaMAXJ&#10;UltJPLi2SgpLGkCXIpmk6TxptC2M1ZQ5B9F1n8SriF+WjPrXZemYRyLHMJuPp43nLpzJakmyyhJT&#10;czqMQf5hCkm4gkvPUGviCbq2/C8oyanVTpd+RLVMdFlyyuIOsM04/WObNzUxLO4C5Dhzpsn9P1j6&#10;ar+1iBc5njzFSBEJb9R+7t53p/Zb+6U7oe5D+6P92t60t+339rb7CPZd9wnskGzvhvAJQTtw2RiX&#10;AeSV2trBc2ZrAzGH0srwhZXRIfJ/PPPPDh5RCI6nk4vFDCN6n0p+9Rnr/HOmJQpGjgVXgRmSkf0L&#10;5+EuKL0vCWGlN1yI+LpCoQbWm01TEAAlILJSEA+mNLC2UxVGRFSgXupthHRa8CK0ByBnq92VsGhP&#10;QEGbxbP5dB6LxLV8qYs+vJilgN0PMdTHgX4DCtOtiav7lpgaWoQKF7Go1mGZwGPPXLB2ujhGQpPg&#10;gRIi+qDaILWHPtgP/63VTwAAAP//AwBQSwMEFAAGAAgAAAAhAG87t+HdAAAACwEAAA8AAABkcnMv&#10;ZG93bnJldi54bWxMj8FOwzAMhu9IvENkJG4s3cZKKE2ngkDiysplt7T12kLjVE26lrfHSEhwtP35&#10;9+d0v9henHH0nSMN61UEAqlydUeNhvfi5UaB8MFQbXpHqOELPeyzy4vUJLWb6Q3Ph9AIDiGfGA1t&#10;CEMipa9atMav3IDEs5MbrQlcjo2sRzNzuO3lJopiaU1HfKE1Az61WH0eJssa5cfzVh4nVQT1eBqO&#10;r/luLnKtr6+W/AFEwCX8wfCjzzuQsVPpJqq96DWoeBMzquH27n4LggmldmsQ5W9HZqn8/0P2DQAA&#10;//8DAFBLAQItABQABgAIAAAAIQC2gziS/gAAAOEBAAATAAAAAAAAAAAAAAAAAAAAAABbQ29udGVu&#10;dF9UeXBlc10ueG1sUEsBAi0AFAAGAAgAAAAhADj9If/WAAAAlAEAAAsAAAAAAAAAAAAAAAAALwEA&#10;AF9yZWxzLy5yZWxzUEsBAi0AFAAGAAgAAAAhAHeBCv34AQAAowMAAA4AAAAAAAAAAAAAAAAALgIA&#10;AGRycy9lMm9Eb2MueG1sUEsBAi0AFAAGAAgAAAAhAG87t+HdAAAACwEAAA8AAAAAAAAAAAAAAAAA&#10;UgQAAGRycy9kb3ducmV2LnhtbFBLBQYAAAAABAAEAPMAAABcBQAAAAA=&#10;" strokecolor="#e46c0a" strokeweight="2pt"/>
            </w:pict>
          </mc:Fallback>
        </mc:AlternateContent>
      </w:r>
      <w:r w:rsidR="006D2C6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592042" wp14:editId="50373E58">
                <wp:simplePos x="0" y="0"/>
                <wp:positionH relativeFrom="column">
                  <wp:posOffset>5477510</wp:posOffset>
                </wp:positionH>
                <wp:positionV relativeFrom="paragraph">
                  <wp:posOffset>2052955</wp:posOffset>
                </wp:positionV>
                <wp:extent cx="0" cy="1000125"/>
                <wp:effectExtent l="57150" t="19050" r="76200" b="857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1.3pt,161.65pt" to="431.3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mZOAIAAEIEAAAOAAAAZHJzL2Uyb0RvYy54bWysU8uO0zAU3SPxD5b3NGmZdoao6SymKhse&#10;FQNi7TpOYskv2W7T7oA10nwCv8ACpJEG+Ibkj7h2QinMDrFx7vPknOvr+eVeCrRj1nGtcjwepRgx&#10;RXXBVZXjN69Xjy4wcp6oggitWI4PzOHLxcMH88ZkbKJrLQpmEYAolzUmx7X3JksSR2smiRtpwxQk&#10;S20l8eDaKiksaQBdimSSprOk0bYwVlPmHESXfRIvIn5ZMupflqVjHokcAzcfTxvPTTiTxZxklSWm&#10;5nSgQf6BhSRcwU+PUEviCdpafg9Kcmq106UfUS0TXZacsqgB1IzTv9Rc18SwqAWG48xxTO7/wdIX&#10;u7VFvMjxZIKRIhLuqP3Uvetu2m/t5+4Gde/bH+3X9kt7235vb7sPYN91H8EOyfZuCN8gaIdZNsZl&#10;AHml1nbwnFnbMJh9aWX4gmS0j/M/HOfP9h7RPkghOk7TdDyZBrzkd6Oxzj9lWqJg5FhwFUZDMrJ7&#10;5nxf+qskhJVecSEgTjKhUAP6pmcpbAAlsGWlIB5MaUC3UxVGRFSwvtTbCOm04EVoD93OVpsrYdGO&#10;wAqtzp/MzmaxSGzlc1304fMpUB74DvWR+x9Agd2SuLpviamhRajwIxbXFcQER289s9d10aCN2NpX&#10;BIgC/SCg4EE+7H7vwC4HYdGz2r/lvo5rE4Z7j36s6+NEmJr0VB5fhO5+hKfsjxyilhN6Sbjm/mKD&#10;tdHFId53jMOixvrhUYWXcOqDffr0Fz8BAAD//wMAUEsDBBQABgAIAAAAIQAsu2kL4AAAAAsBAAAP&#10;AAAAZHJzL2Rvd25yZXYueG1sTI9NS8NAEIbvgv9hGcGL2I2JhJBmU0SQoCLF2kOPk+y6Ce5HyG7T&#10;9N874kGPM/Pwvs9Um8UaNqspDN4JuFslwJTrvBycFrD/eLotgIWITqLxTgk4qwCb+vKiwlL6k3tX&#10;8y5qRiEulCigj3EsOQ9dryyGlR+Vo9unnyxGGifN5YQnCreGp0mSc4uDo4YeR/XYq+5rd7TU+3xu&#10;Zt1sXw3mb9w3NwfdvhyEuL5aHtbAolriHww/+qQONTm1/uhkYEZAkac5oQKyNMuAEfG7aQXcF0kB&#10;vK74/x/qbwAAAP//AwBQSwECLQAUAAYACAAAACEAtoM4kv4AAADhAQAAEwAAAAAAAAAAAAAAAAAA&#10;AAAAW0NvbnRlbnRfVHlwZXNdLnhtbFBLAQItABQABgAIAAAAIQA4/SH/1gAAAJQBAAALAAAAAAAA&#10;AAAAAAAAAC8BAABfcmVscy8ucmVsc1BLAQItABQABgAIAAAAIQDFs9mZOAIAAEIEAAAOAAAAAAAA&#10;AAAAAAAAAC4CAABkcnMvZTJvRG9jLnhtbFBLAQItABQABgAIAAAAIQAsu2kL4AAAAAsBAAAPAAAA&#10;AAAAAAAAAAAAAJIEAABkcnMvZG93bnJldi54bWxQSwUGAAAAAAQABADzAAAAnwUAAAAA&#10;" strokecolor="#e46c0a" strokeweight="2pt">
                <v:shadow on="t" color="black" opacity="24903f" origin=",.5" offset="0,.55556mm"/>
              </v:line>
            </w:pict>
          </mc:Fallback>
        </mc:AlternateContent>
      </w:r>
      <w:r w:rsidR="006D2C6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25FA2E9" wp14:editId="59F9C8E4">
                <wp:simplePos x="0" y="0"/>
                <wp:positionH relativeFrom="column">
                  <wp:posOffset>5391785</wp:posOffset>
                </wp:positionH>
                <wp:positionV relativeFrom="paragraph">
                  <wp:posOffset>2052955</wp:posOffset>
                </wp:positionV>
                <wp:extent cx="85725" cy="9525"/>
                <wp:effectExtent l="0" t="0" r="28575" b="28575"/>
                <wp:wrapNone/>
                <wp:docPr id="1429" name="Прямая соединительная линия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9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5pt,161.65pt" to="431.3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6eHAIAAF4EAAAOAAAAZHJzL2Uyb0RvYy54bWysVMtuEzEU3SPxD5b3ZCZR08coky5alQ2P&#10;COgHuB47seSXbDeT7IA1Uj6BX2ABUqVCv2Hmj7j2TKZVQUggNo597z3H9xzfyex0oyRaM+eF0SUe&#10;j3KMmKamEnpZ4st3F8+OMfKB6IpIo1mJt8zj0/nTJ7PaFmxiVkZWzCEg0b6obYlXIdgiyzxdMUX8&#10;yFimIcmNUyTA0S2zypEa2JXMJnl+mNXGVdYZyryH6HmXxPPEzzmj4TXnngUkSwy9hbS6tF7FNZvP&#10;SLF0xK4E7dsg/9CFIkLDpQPVOQkEXTvxC5US1BlveBhRozLDuaAsaQA14/yRmrcrYlnSAuZ4O9jk&#10;/x8tfbVeOCQqeLuDyQlGmih4peZz+77dNd+bL+0OtR+au+Zb87W5aX40N+1H2N+2n2Afk81tH96h&#10;RAB+1tYXQHumF64/ebtw0ZwNdyr+gmy0SW+wHd6AbQKiEDyeHk2mGFHInExhBxTZPdI6H54zo1Dc&#10;lFgKHf0hBVm/8KEr3ZfEsNSoLvFkepDnqcwbKaoLIWVMphljZ9KhNYHpIJQyHQ5TnbxWL03VxY+m&#10;OaA77gGSmnrABi1KDcGovVObdmErWdfHG8bBZdA37hqJ8/347nF/i9RQHWEcOh2AvYI/Afv6CGVp&#10;9v8GPCDSzUaHAayENu53bYfNvmXe1e8d6HRHC65MtU1zkKyBIU7O9R9c/EoenhP8/m9h/hMAAP//&#10;AwBQSwMEFAAGAAgAAAAhADx6q9ThAAAACwEAAA8AAABkcnMvZG93bnJldi54bWxMj8FOwzAMhu9I&#10;vENkJC6IpWunqOuaTmiIE5cxCtoxa7y2onFKk7Xl7clOcLT96ff359vZdGzEwbWWJCwXETCkyuqW&#10;agnl+8tjCsx5RVp1llDCDzrYFrc3ucq0negNx4OvWQghlykJjfd9xrmrGjTKLWyPFG5nOxjlwzjU&#10;XA9qCuGm43EUCW5US+FDo3rcNVh9HS5Gwv447R/E+rP/oOF59yqO5bcdSynv7+anDTCPs/+D4aof&#10;1KEITid7Ie1YJyFdrZcBlZDESQIsEKmIBbDTdbNKgRc5/9+h+AUAAP//AwBQSwECLQAUAAYACAAA&#10;ACEAtoM4kv4AAADhAQAAEwAAAAAAAAAAAAAAAAAAAAAAW0NvbnRlbnRfVHlwZXNdLnhtbFBLAQIt&#10;ABQABgAIAAAAIQA4/SH/1gAAAJQBAAALAAAAAAAAAAAAAAAAAC8BAABfcmVscy8ucmVsc1BLAQIt&#10;ABQABgAIAAAAIQAAiy6eHAIAAF4EAAAOAAAAAAAAAAAAAAAAAC4CAABkcnMvZTJvRG9jLnhtbFBL&#10;AQItABQABgAIAAAAIQA8eqvU4QAAAAsBAAAPAAAAAAAAAAAAAAAAAHYEAABkcnMvZG93bnJldi54&#10;bWxQSwUGAAAAAAQABADzAAAAhAUAAAAA&#10;" strokecolor="#e36c0a [2409]" strokeweight="2pt"/>
            </w:pict>
          </mc:Fallback>
        </mc:AlternateContent>
      </w:r>
      <w:r w:rsidR="006D2C6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E9CC398" wp14:editId="3F088638">
                <wp:simplePos x="0" y="0"/>
                <wp:positionH relativeFrom="column">
                  <wp:posOffset>5387975</wp:posOffset>
                </wp:positionH>
                <wp:positionV relativeFrom="paragraph">
                  <wp:posOffset>4493895</wp:posOffset>
                </wp:positionV>
                <wp:extent cx="280035" cy="0"/>
                <wp:effectExtent l="0" t="0" r="24765" b="19050"/>
                <wp:wrapNone/>
                <wp:docPr id="1437" name="Прямая соединительная линия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7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5pt,353.85pt" to="446.3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I0GgIAAFwEAAAOAAAAZHJzL2Uyb0RvYy54bWysVMtuEzEU3SPxD5b3ZCZp01ajTLpoVTY8&#10;IqAf4HrsxJJfst1MsgPWSPkEfoEFSJUK/YaZP+LaM5lWBSGB2Dj29T3n3nN8J7PTjZJozZwXRpd4&#10;PMoxYpqaSuhliS/fXTw7wcgHoisijWYl3jKPT+dPn8xqW7CJWRlZMYeARPuitiVehWCLLPN0xRTx&#10;I2OZhktunCIBjm6ZVY7UwK5kNsnzo6w2rrLOUOY9RM+7SzxP/JwzGl5z7llAssTQW0irS+tVXLP5&#10;jBRLR+xK0L4N8g9dKCI0FB2ozkkg6NqJX6iUoM54w8OIGpUZzgVlSQOoGeeP1LxdEcuSFjDH28Em&#10;//9o6av1wiFRwdsdHhxjpImCV2o+t+/bXfO9+dLuUPuhuWu+NV+bm+ZHc9N+hP1t+wn28bK57cM7&#10;lAjAz9r6AmjP9ML1J28XLpqz4U7FX5CNNukNtsMbsE1AFIKTkzw/mGJE91fZPc46H54zo1DclFgK&#10;Hd0hBVm/8AFqQeo+JYalRjUQTg/zPKV5I0V1IaSMl2nC2Jl0aE1gNgilTIejlCev1UtTdfHjaQ7o&#10;jnuApEoP2KCu1BCMyjutaRe2knV9vGEcPAZ1466RON2Pa4/7KlJDdoRx6HQA9gr+BOzzI5Slyf8b&#10;8IBIlY0OA1gJbdzv2g6bfcu8y9870OmOFlyZapumIFkDI5yc6z+3+I08PCf4/Z/C/CcAAAD//wMA&#10;UEsDBBQABgAIAAAAIQBtGPI44AAAAAsBAAAPAAAAZHJzL2Rvd25yZXYueG1sTI/BTsMwDIbvSHuH&#10;yJO4IJYyQduVphMa4sRlGwXtmDVeW61xSpK15e0JEhIcbX/6/f35etIdG9C61pCAu0UEDKkyqqVa&#10;QPn2cpsCc16Skp0hFPCFDtbF7CqXmTIj7XDY+5qFEHKZFNB432ecu6pBLd3C9EjhdjJWSx9GW3Nl&#10;5RjCdceXURRzLVsKHxrZ46bB6ry/aAHbw7i9iVcf/TvZ581rfCg/zVAKcT2fnh6BeZz8Hww/+kEd&#10;iuB0NBdSjnUC0vv0IaACkihJgAUiXS1jYMffDS9y/r9D8Q0AAP//AwBQSwECLQAUAAYACAAAACEA&#10;toM4kv4AAADhAQAAEwAAAAAAAAAAAAAAAAAAAAAAW0NvbnRlbnRfVHlwZXNdLnhtbFBLAQItABQA&#10;BgAIAAAAIQA4/SH/1gAAAJQBAAALAAAAAAAAAAAAAAAAAC8BAABfcmVscy8ucmVsc1BLAQItABQA&#10;BgAIAAAAIQCZQPI0GgIAAFwEAAAOAAAAAAAAAAAAAAAAAC4CAABkcnMvZTJvRG9jLnhtbFBLAQIt&#10;ABQABgAIAAAAIQBtGPI44AAAAAsBAAAPAAAAAAAAAAAAAAAAAHQEAABkcnMvZG93bnJldi54bWxQ&#10;SwUGAAAAAAQABADzAAAAgQUAAAAA&#10;" strokecolor="#e36c0a [2409]" strokeweight="2pt"/>
            </w:pict>
          </mc:Fallback>
        </mc:AlternateContent>
      </w:r>
      <w:r w:rsidR="006D2C6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511F0AE" wp14:editId="5C4B10FC">
                <wp:simplePos x="0" y="0"/>
                <wp:positionH relativeFrom="column">
                  <wp:posOffset>5687060</wp:posOffset>
                </wp:positionH>
                <wp:positionV relativeFrom="paragraph">
                  <wp:posOffset>4062730</wp:posOffset>
                </wp:positionV>
                <wp:extent cx="19050" cy="876300"/>
                <wp:effectExtent l="57150" t="19050" r="76200" b="76200"/>
                <wp:wrapNone/>
                <wp:docPr id="1436" name="Прямая соединительная линия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pt,319.9pt" to="449.3pt,3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OfGQIAAFYEAAAOAAAAZHJzL2Uyb0RvYy54bWysVEtu2zAQ3RfoHQjua8lO46SC5SwSpJt+&#10;jH4OwFCkRYA/kIwt79quC/gIvUIWLRAgbc8g3ahDylaMtkCAohuKHM57M29mqNlZoyRaMeeF0SUe&#10;j3KMmKamEnpZ4vfvLp+cYuQD0RWRRrMSb5jHZ/PHj2ZrW7CJqY2smENAon2xtiWuQ7BFlnlaM0X8&#10;yFim4ZIbp0iAo1tmlSNrYFcym+T5NFsbV1lnKPMerBf9JZ4nfs4ZDa859ywgWWLILaTVpfUqrtl8&#10;RoqlI7YWdJcG+YcsFBEagg5UFyQQdO3EH1RKUGe84WFEjcoM54KypAHUjPPf1LytiWVJCxTH26FM&#10;/v/R0lerhUOigt49PZpipImCLrVfug/dtv3e3nRb1H1sf7bf2q/tbfujve0+wf6u+wz7eNne7cxb&#10;lAignmvrC6A91wu3O3m7cLE4DXcqfkE2alIPNkMPWBMQBeP4WX4MjaJwc3oyPcpTi7J7rHU+PGdG&#10;obgpsRQ6VogUZPXCB4gHrnuXaJY6rt5IUV0KKdMhzhY7lw6tCEwFoZTpME0k8lq9NFVvPznOh+Bp&#10;HCMk8R+wQbQYIYuae5VpFzaS9dHfMA7VBV2TFGAgOow9jlOYmMA7wjhkOgDzh4E7/whlaeYH8Phh&#10;8IBIkY0OA1gJbdzfCEKzT5n3/vsK9LpjCa5MtUn9T6WB4U0Kdw8tvo7Dc4Lf/w7mvwAAAP//AwBQ&#10;SwMEFAAGAAgAAAAhAM8PKw7hAAAACwEAAA8AAABkcnMvZG93bnJldi54bWxMj8tOwzAQRfdI/IM1&#10;SOyo0yISJ2RSIRAPdYHUwAe4sUkC8TiK3Tbl6xlWsJyZozvnluvZDeJgp9B7QlguEhCWGm96ahHe&#10;3x6vFIgQNRk9eLIIJxtgXZ2flbow/khbe6hjKziEQqERuhjHQsrQdNbpsPCjJb59+MnpyOPUSjPp&#10;I4e7Qa6SJJVO98QfOj3a+842X/XeIQzjabVt4mt8WH7WL98b+azqJ0K8vJjvbkFEO8c/GH71WR0q&#10;dtr5PZkgBgSV36SMIqTXOXdgQuWKNzuELMsUyKqU/ztUPwAAAP//AwBQSwECLQAUAAYACAAAACEA&#10;toM4kv4AAADhAQAAEwAAAAAAAAAAAAAAAAAAAAAAW0NvbnRlbnRfVHlwZXNdLnhtbFBLAQItABQA&#10;BgAIAAAAIQA4/SH/1gAAAJQBAAALAAAAAAAAAAAAAAAAAC8BAABfcmVscy8ucmVsc1BLAQItABQA&#10;BgAIAAAAIQDIwnOfGQIAAFYEAAAOAAAAAAAAAAAAAAAAAC4CAABkcnMvZTJvRG9jLnhtbFBLAQIt&#10;ABQABgAIAAAAIQDPDysO4QAAAAsBAAAPAAAAAAAAAAAAAAAAAHMEAABkcnMvZG93bnJldi54bWxQ&#10;SwUGAAAAAAQABADzAAAAgQUAAAAA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6D2C6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D78237" wp14:editId="54AB5CAF">
                <wp:simplePos x="0" y="0"/>
                <wp:positionH relativeFrom="column">
                  <wp:posOffset>5694680</wp:posOffset>
                </wp:positionH>
                <wp:positionV relativeFrom="paragraph">
                  <wp:posOffset>4077970</wp:posOffset>
                </wp:positionV>
                <wp:extent cx="339725" cy="5080"/>
                <wp:effectExtent l="0" t="114300" r="0" b="128270"/>
                <wp:wrapNone/>
                <wp:docPr id="1434" name="Прямая соединительная линия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4pt,321.1pt" to="475.15pt,3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YBLAIAAHgEAAAOAAAAZHJzL2Uyb0RvYy54bWysVM1uEzEQviPxDpbvZDdJ05RVNj20lAs/&#10;ET8P4HrtxJL/ZLvZ5AackfIIvAIHkCoVeIbdN2LsTbZQkBCIi9eeme+bmc/jnZ1ulERr5rwwusTD&#10;QY4R09RUQi9L/PrVxYMTjHwguiLSaFbiLfP4dH7/3qy2BRuZlZEVcwhItC9qW+JVCLbIMk9XTBE/&#10;MJZpcHLjFAlwdMuscqQGdiWzUZ4fZ7VxlXWGMu/Bet458Tzxc85oeM65ZwHJEkNtIa0urZdxzeYz&#10;UiwdsStB92WQf6hCEaEhaU91TgJBV078QqUEdcYbHgbUqMxwLihLPUA3w/xONy9XxLLUC4jjbS+T&#10;/3+09Nl64ZCo4O6OxkcYaaLglpoP7Zt213xpPrY71L5tvjWfm0/NdfO1uW7fwf6mfQ/76Gxu9uYd&#10;SgSgZ219AbRneuH2J28XLoqz4U7FL7SNNukOtv0dsE1AFIzj8cPpaIIRBdckP0k3lN1CrfPhMTMK&#10;xU2JpdBRIFKQ9RMfIB2EHkKiWWpUl3h0MplOUpg3UlQXQsroTEPGzqRDawLjQShlOhynOHmlnpqq&#10;s08neX4oo4ekTD+xBSLkI12hsLWgIHHO1HG6oCCp4RNV6XRIu7CVrCvwBeOgP3Q+7CqMk3+3qGHP&#10;BNERxqGFHpj/GbiPj1CWXsXfgHtEymx06MFKaON+lz1sDiXzLv6gQNd3lODSVNs0IUkaGO+k1f4p&#10;xvfz4znBb38Y8+8AAAD//wMAUEsDBBQABgAIAAAAIQCJRs++4QAAAAsBAAAPAAAAZHJzL2Rvd25y&#10;ZXYueG1sTI9BTsMwEEX3SNzBGiQ2iNokkLYhThUhdcGCSpQcwIndJCIem9htA6dnuoLlzHy9eb/Y&#10;zHZkJzOFwaGEh4UAZrB1esBOQv2xvV8BC1GhVqNDI+HbBNiU11eFyrU747s57WPHCIIhVxL6GH3O&#10;eWh7Y1VYOG+Qbgc3WRVpnDquJ3UmuB15IkTGrRqQPvTKm5fetJ/7oyWKr0NVb2Pl73S6+0mXr83X&#10;m5fy9maunoFFM8e/MFz0SR1KcmrcEXVgo4TVOiP1KCF7TBJglFg/iRRYc9mkAnhZ8P8dyl8AAAD/&#10;/wMAUEsBAi0AFAAGAAgAAAAhALaDOJL+AAAA4QEAABMAAAAAAAAAAAAAAAAAAAAAAFtDb250ZW50&#10;X1R5cGVzXS54bWxQSwECLQAUAAYACAAAACEAOP0h/9YAAACUAQAACwAAAAAAAAAAAAAAAAAvAQAA&#10;X3JlbHMvLnJlbHNQSwECLQAUAAYACAAAACEAtoKGASwCAAB4BAAADgAAAAAAAAAAAAAAAAAuAgAA&#10;ZHJzL2Uyb0RvYy54bWxQSwECLQAUAAYACAAAACEAiUbPvuEAAAALAQAADwAAAAAAAAAAAAAAAACG&#10;BAAAZHJzL2Rvd25yZXYueG1sUEsFBgAAAAAEAAQA8wAAAJQFAAAAAA==&#10;" strokecolor="#e36c0a [2409]" strokeweight="2.25pt">
                <v:stroke endarrow="open"/>
              </v:line>
            </w:pict>
          </mc:Fallback>
        </mc:AlternateContent>
      </w:r>
      <w:r w:rsidR="006D2C6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0F8435" wp14:editId="674FCEE7">
                <wp:simplePos x="0" y="0"/>
                <wp:positionH relativeFrom="column">
                  <wp:posOffset>5725160</wp:posOffset>
                </wp:positionH>
                <wp:positionV relativeFrom="paragraph">
                  <wp:posOffset>1281429</wp:posOffset>
                </wp:positionV>
                <wp:extent cx="3572510" cy="1247775"/>
                <wp:effectExtent l="57150" t="38100" r="85090" b="1047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1247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43202" w:rsidRPr="004251F9" w:rsidRDefault="00E43202" w:rsidP="00E43202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Собрать информацию о работах, услугах, применяемых </w:t>
                            </w:r>
                            <w:r w:rsidR="0071064E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в Москве 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материалах и оборудованию можно, п</w:t>
                            </w:r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осети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в</w:t>
                            </w:r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учебно-производственный центр капитального ремонта (Амурская ул. 9/6,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стр. 9,</w:t>
                            </w:r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ОАО</w:t>
                            </w:r>
                            <w:proofErr w:type="spellEnd"/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Сантехпром</w:t>
                            </w:r>
                            <w:proofErr w:type="spellEnd"/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), (подробнее – на сайте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843006">
                                <w:rPr>
                                  <w:rStyle w:val="a4"/>
                                  <w:rFonts w:eastAsia="Trebuchet MS" w:cs="Times New Roman"/>
                                  <w:i/>
                                  <w:sz w:val="20"/>
                                  <w:szCs w:val="20"/>
                                </w:rPr>
                                <w:t>http://jkhcontrol.ru/gorodskaya-komissiya-obshhestvennogo-kontrolya/tsentr-kapremonta/</w:t>
                              </w:r>
                            </w:hyperlink>
                            <w:r w:rsidRP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margin-left:450.8pt;margin-top:100.9pt;width:281.3pt;height:9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gbZwMAAFgHAAAOAAAAZHJzL2Uyb0RvYy54bWysVd1uIzUUvkfiHSzf08nkp9lGTVdVqyKk&#10;slttF/Xa8Xgyljy2sZ0m5QqJS5B4Bp4BrbTssssrTN+Iz/YkDaVICyIXE/sc+/x855zPx883rSK3&#10;wnlp9JyWBwNKhOamkno5p9+8vvjiGSU+MF0xZbSY0zvh6fOTzz87XtuZGJrGqEo4AiPaz9Z2TpsQ&#10;7KwoPG9Ey/yBsUJDWRvXsoCtWxaVY2tYb1UxHAwOi7VxlXWGC+8hPc9KepLs17Xg4WVdexGImlPE&#10;FtLXpe8ifouTYzZbOmYbyfsw2H+IomVSw+nO1DkLjKyc/JupVnJnvKnDATdtYepacpFyQDbl4FE2&#10;1w2zIuUCcLzdweT/P7P8xe2VI7JC7aaUaNaiRt0v3bv77+9/6H7t3ndvug/dh/sfu99I9weEP3e/&#10;dx+T6mP3/v4nKN927wjuAsi19TPYu7ZXrt95LCMqm9q18R/5kk0C/24HvtgEwiEcTabDSYkacejK&#10;4Xg6nU6i1eLhunU+fClMS+JiTp1Z6eoVSpyQZ7eXPuTz23N9QaoLqRRxJtzI0CRM4SBXy+NOOuWJ&#10;NYB1kMTeLRdnypFbhq65mB4djg+TPEgdsnAywC83j2fha1Nl8SiKkxxR91ZSBku/72UUr3+ip9G0&#10;twiD/95TGeP5VFdlCgsQPnK1S/aJpCBabkFUUhMW5748xGhGv8RzpkRsrr6SmLRUjehDabKe06PJ&#10;cIKaM8x+rVjAsrW44PWSEqaWIBUeXMbKKLm7/E8l8g2rRC7G0dPplIOt/FE6ft9+bKFz5ptsKqn6&#10;FJSOwYvELX33mFUQ7rqp1mShVu4VQ/zjnH8lY6MmNCipJIhnkjSA5q/9+ESNEoRZzpRtWN9izyKw&#10;uc/3O2wXQ+q3vfCKOJZ5EOMqbBabNO+jaCRKFqa6AwcgnjSZ3vILiewvmQ9XzIENESwYPrzEp1YG&#10;NTP9ipLGuO+eksfzICloKVmDXVHQb1fMCUrUVxpzdlSOxzAb0maMyY+A7GsW+xq9as8MRrFEQ1me&#10;lvF8UNtl7Ux7g4fgNHqFimkO37l1+s1ZyKyPp4SL09N0DBRsWbjU15ZvGSHW/fXmhjnbk0wAP70w&#10;WyZms0c0k8/GjtDmdBVMLRMHPeCKcsQN6DsTQX5q4vuwv0+nHh7Ekz8BAAD//wMAUEsDBBQABgAI&#10;AAAAIQBOW05k4gAAAAwBAAAPAAAAZHJzL2Rvd25yZXYueG1sTI/BTsMwEETvlfgHa5G4VNRJWoU2&#10;ZFMBUq8VBJCamxObOGq8jmK3Tf8e9wTH1T7NvMm3k+nZWY2us4QQLyJgihorO2oRvj53j2tgzguS&#10;orekEK7Kwba4m+Uik/ZCH+pc+paFEHKZQNDeDxnnrtHKCLewg6Lw+7GjET6cY8vlKC4h3PQ8iaKU&#10;G9FRaNBiUG9aNcfyZBAOx+ra+gPt0nm1f3/6rl7Lfa0RH+6nl2dgXk3+D4abflCHIjjV9kTSsR5h&#10;E8VpQBGSKA4bbsQqXSXAaoTlZr0EXuT8/4jiFwAA//8DAFBLAQItABQABgAIAAAAIQC2gziS/gAA&#10;AOEBAAATAAAAAAAAAAAAAAAAAAAAAABbQ29udGVudF9UeXBlc10ueG1sUEsBAi0AFAAGAAgAAAAh&#10;ADj9If/WAAAAlAEAAAsAAAAAAAAAAAAAAAAALwEAAF9yZWxzLy5yZWxzUEsBAi0AFAAGAAgAAAAh&#10;AHGmaBtnAwAAWAcAAA4AAAAAAAAAAAAAAAAALgIAAGRycy9lMm9Eb2MueG1sUEsBAi0AFAAGAAgA&#10;AAAhAE5bTmTiAAAADAEAAA8AAAAAAAAAAAAAAAAAwQUAAGRycy9kb3ducmV2LnhtbFBLBQYAAAAA&#10;BAAEAPMAAADQ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43202" w:rsidRPr="004251F9" w:rsidRDefault="00E43202" w:rsidP="00E43202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Собрать информацию о работах, услугах, применяемых </w:t>
                      </w:r>
                      <w:r w:rsidR="0071064E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в Москве 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материалах и оборудованию можно, п</w:t>
                      </w:r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осети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в</w:t>
                      </w:r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учебно-производственный центр капитального ремонта (Амурская ул. 9/6,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стр. 9,</w:t>
                      </w:r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ОАО</w:t>
                      </w:r>
                      <w:proofErr w:type="spellEnd"/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Сантехпром</w:t>
                      </w:r>
                      <w:proofErr w:type="spellEnd"/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), (подробнее – на сайте</w:t>
                      </w:r>
                      <w:r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843006">
                          <w:rPr>
                            <w:rStyle w:val="a4"/>
                            <w:rFonts w:eastAsia="Trebuchet MS" w:cs="Times New Roman"/>
                            <w:i/>
                            <w:sz w:val="20"/>
                            <w:szCs w:val="20"/>
                          </w:rPr>
                          <w:t>http://jkhcontrol.ru/gorodskaya-komissiya-obshhestvennogo-kontrolya/tsentr-kapremonta/</w:t>
                        </w:r>
                      </w:hyperlink>
                      <w:r w:rsidRP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D2C6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C15219" wp14:editId="427795A6">
                <wp:simplePos x="0" y="0"/>
                <wp:positionH relativeFrom="column">
                  <wp:posOffset>5477510</wp:posOffset>
                </wp:positionH>
                <wp:positionV relativeFrom="paragraph">
                  <wp:posOffset>1529080</wp:posOffset>
                </wp:positionV>
                <wp:extent cx="254000" cy="0"/>
                <wp:effectExtent l="0" t="133350" r="0" b="1333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3pt,120.4pt" to="451.3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BcBgIAALwDAAAOAAAAZHJzL2Uyb0RvYy54bWysU8uO0zAU3SPxD5b3NJkybYeo6SymlA2P&#10;SgMf4DpOYskv2Z6m3QFrpH4Cv8CCkUYa4BuSP5prJ9MZYIfYOPd5fO7xzfx8JwXaMuu4Vjk+GaUY&#10;MUV1wVWV4w/vV8/OMHKeqIIIrViO98zh88XTJ/PGZGysay0KZhGAKJc1Jse19yZLEkdrJokbacMU&#10;JEttJfHg2iopLGkAXYpknKbTpNG2MFZT5hxEl30SLyJ+WTLq35WlYx6JHAM3H08bz004k8WcZJUl&#10;puZ0oEH+gYUkXMGlR6gl8QRdWf4XlOTUaqdLP6JaJrosOWVxBpjmJP1jmsuaGBZnAXGcOcrk/h8s&#10;fbtdW8SLHD8HeRSR8Ebt1+5jd2h/tN+6A+o+tb/a6/Z7e9P+bG+6z2Dfdl/ADsn2dggfELSDlo1x&#10;GUBeqLUdPGfWNgizK60MXxgZ7aL++6P+bOcRheB4cpqmQIPep5KHPmOdf8W0RMHIseAqKEMysn3t&#10;PNwFpfclIaz0igsRX1co1AD22WQ2AWgCS1YK4sGUBsZ2qsKIiAq2l3obIZ0WvAjtAcjZanMhLNoS&#10;2KDV7MX0dBqLxJV8o4s+PJsE2j2JoT4S+g0osFsSV/ctMdVvnydcvFQF8nsD4hNrdTNgCRUYsLjG&#10;w5RB4F7SYG10sY9KJ8GDFYnXDuscdvCxD/bjn25xBwAA//8DAFBLAwQUAAYACAAAACEAEJB12twA&#10;AAALAQAADwAAAGRycy9kb3ducmV2LnhtbEyPTUvDQBCG74L/YRnBm91NKLGN2RQVPNVDjeJ5m50m&#10;sdnZkN2m8d87BUGP887D+1FsZteLCcfQedKQLBQIpNrbjhoNH+8vdysQIRqypveEGr4xwKa8vipM&#10;bv2Z3nCqYiPYhEJuNLQxDrmUoW7RmbDwAxL/Dn50JvI5NtKO5szmrpepUpl0piNOaM2Azy3Wx+rk&#10;NBw+169f26cx8Wo6Jthsd8vqfqf17c38+AAi4hz/YLjU5+pQcqe9P5ENotewytKMUQ3pUvEGJtbq&#10;oux/FVkW8v+G8gcAAP//AwBQSwECLQAUAAYACAAAACEAtoM4kv4AAADhAQAAEwAAAAAAAAAAAAAA&#10;AAAAAAAAW0NvbnRlbnRfVHlwZXNdLnhtbFBLAQItABQABgAIAAAAIQA4/SH/1gAAAJQBAAALAAAA&#10;AAAAAAAAAAAAAC8BAABfcmVscy8ucmVsc1BLAQItABQABgAIAAAAIQA9KqBcBgIAALwDAAAOAAAA&#10;AAAAAAAAAAAAAC4CAABkcnMvZTJvRG9jLnhtbFBLAQItABQABgAIAAAAIQAQkHXa3AAAAAsBAAAP&#10;AAAAAAAAAAAAAAAAAGAEAABkcnMvZG93bnJldi54bWxQSwUGAAAAAAQABADzAAAAaQUAAAAA&#10;" strokecolor="#e46c0a" strokeweight="2.25pt">
                <v:stroke endarrow="open"/>
              </v:line>
            </w:pict>
          </mc:Fallback>
        </mc:AlternateContent>
      </w:r>
      <w:r w:rsidR="00E4320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B4D1DB" wp14:editId="33E37C27">
                <wp:simplePos x="0" y="0"/>
                <wp:positionH relativeFrom="column">
                  <wp:posOffset>5959475</wp:posOffset>
                </wp:positionH>
                <wp:positionV relativeFrom="paragraph">
                  <wp:posOffset>3051810</wp:posOffset>
                </wp:positionV>
                <wp:extent cx="3341370" cy="411480"/>
                <wp:effectExtent l="57150" t="38100" r="68580" b="10287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70" cy="4114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B9B" w:rsidRPr="00FF3B52" w:rsidRDefault="00E62B9B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Примерная форма обращения в управляющую организацию </w:t>
                            </w:r>
                            <w:r w:rsid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–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Приложени</w:t>
                            </w:r>
                            <w:r w:rsidR="00B84A13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е</w:t>
                            </w:r>
                            <w:r w:rsid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3750F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784C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_</w:t>
                            </w:r>
                            <w:proofErr w:type="spellStart"/>
                            <w:r w:rsidR="0021784C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0" style="position:absolute;margin-left:469.25pt;margin-top:240.3pt;width:263.1pt;height:3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MSpgIAAFcFAAAOAAAAZHJzL2Uyb0RvYy54bWysVM1uEzEQviPxDpbvdLNp+kPUTRW1KkKq&#10;2qot6tnx2s2KXY+xnWzCCYkjSDwDz4CQoKXlFTZvxNj706pUAiEuuzOe/5lvZmd3UeRkLozNQCU0&#10;XutRIhSHNFOXCX11fvBsmxLrmEpZDkokdCks3R09fbJT6qHowxTyVBiCTpQdljqhU+f0MIosn4qC&#10;2TXQQqFQgimYQ9ZcRqlhJXov8qjf621GJZhUG+DCWnzdr4V0FPxLKbg7ltIKR/KEYm4ufE34Tvw3&#10;Gu2w4aVheprxJg32D1kULFMYtHO1zxwjM5P95qrIuAEL0q1xKCKQMuMi1IDVxL0H1ZxNmRahFmyO&#10;1V2b7P9zy4/mJ4ZkKc5ugxLFCpxR9bm6Wr1bva++VNfV1+qmull9qL6T6ic+fqp+VLdBdFtdrz6i&#10;8Ft1RdAWG1lqO0R/Z/rENJxF0ndlIU3h/1gvWYTmL7vmi4UjHB/X1wfx+hbOiKNsEMeD7TCd6M5a&#10;G+teCCiIJxJqYKbSU5xwaDybH1qHYVG/1UPGp1QnESi3zIXPI1enQmLVGDYO1gFvYi83ZM4QKYxz&#10;odymLwr9BW1vJrM87wz7fzZs9L2pCFjsjP8iamcRIoNynXGRKTCPRU9fx03KstZvO1DX7VvgFpNF&#10;GPdWO7EJpEuEgIF6N6zmBxn295BZd8IMLgOOBBfcHeNH5lAmFBqKkimYt4+9e33EKEopKXG5Emrf&#10;zJgRlOQvFaL3eTwY+G0MzGBjq4+MuS+Z3JeoWbEHOJUYT4nmgfT6Lm9JaaC4wDsw9lFRxBTH2Anl&#10;zrTMnquXHi8JF+NxUMMN1MwdqjPNWxx46JwvLpjRDcgcwvMI2kVkwwcwq3X9hBSMZw5kFjDoO133&#10;tZkAbm+AUnNp/Hm4zwetu3s4+gUAAP//AwBQSwMEFAAGAAgAAAAhANgs3SHiAAAADAEAAA8AAABk&#10;cnMvZG93bnJldi54bWxMj8FOwzAQRO9I/IO1SFwQdQAnhBCnqkBICC5pWvXsxksSGq+j2GnD3+Oe&#10;4Liap5m3+XI2PTvi6DpLEu4WETCk2uqOGgnbzdttCsx5RVr1llDCDzpYFpcXucq0PdEaj5VvWCgh&#10;lykJrfdDxrmrWzTKLeyAFLIvOxrlwzk2XI/qFMpNz++jKOFGdRQWWjXgS4v1oZqMhPLmg2/e3TTt&#10;+LcrP1+rck2HlZTXV/PqGZjH2f/BcNYP6lAEp72dSDvWS3h6SOOAShBplAA7EyIRj8D2EmIRC+BF&#10;zv8/UfwCAAD//wMAUEsBAi0AFAAGAAgAAAAhALaDOJL+AAAA4QEAABMAAAAAAAAAAAAAAAAAAAAA&#10;AFtDb250ZW50X1R5cGVzXS54bWxQSwECLQAUAAYACAAAACEAOP0h/9YAAACUAQAACwAAAAAAAAAA&#10;AAAAAAAvAQAAX3JlbHMvLnJlbHNQSwECLQAUAAYACAAAACEAr7hzEqYCAABXBQAADgAAAAAAAAAA&#10;AAAAAAAuAgAAZHJzL2Uyb0RvYy54bWxQSwECLQAUAAYACAAAACEA2CzdIeIAAAAMAQAADwAAAAAA&#10;AAAAAAAAAAAABQAAZHJzL2Rvd25yZXYueG1sUEsFBgAAAAAEAAQA8wAAAA8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62B9B" w:rsidRPr="00FF3B52" w:rsidRDefault="00E62B9B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Примерная форма обращения в управляющую организацию </w:t>
                      </w:r>
                      <w:r w:rsid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–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Приложени</w:t>
                      </w:r>
                      <w:r w:rsidR="00B84A13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е</w:t>
                      </w:r>
                      <w:r w:rsid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="003750F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3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1784C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_</w:t>
                      </w:r>
                      <w:proofErr w:type="spellStart"/>
                      <w:r w:rsidR="0021784C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4320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1EA37C" wp14:editId="67729DAE">
                <wp:simplePos x="0" y="0"/>
                <wp:positionH relativeFrom="column">
                  <wp:posOffset>5953125</wp:posOffset>
                </wp:positionH>
                <wp:positionV relativeFrom="paragraph">
                  <wp:posOffset>2580005</wp:posOffset>
                </wp:positionV>
                <wp:extent cx="3362960" cy="411480"/>
                <wp:effectExtent l="57150" t="38100" r="85090" b="10287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4114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B9B" w:rsidRPr="00FF3B52" w:rsidRDefault="00E62B9B" w:rsidP="00E62B9B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Состав технической документации на многоквартирный дом - Приложени</w:t>
                            </w:r>
                            <w:r w:rsidR="00B84A13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е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3750F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21784C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_ссч</w:t>
                            </w:r>
                            <w:proofErr w:type="spellEnd"/>
                          </w:p>
                          <w:p w:rsidR="00E62B9B" w:rsidRPr="004251F9" w:rsidRDefault="00E62B9B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1" style="position:absolute;margin-left:468.75pt;margin-top:203.15pt;width:264.8pt;height:3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zYpgIAAFcFAAAOAAAAZHJzL2Uyb0RvYy54bWysVF9v0zAQf0fiO1h+Z2m6UrZq6VRtGkKa&#10;tmkb2rPr2GtE4jO226Q8IfEIEp+Bz4CQYGPjK6TfiLOTdNNAAiFekjvf/7vf3c5uVeRkIYzNQCU0&#10;3uhRIhSHNFOXCX15fvBkixLrmEpZDkokdCks3R0/frRT6pHowwzyVBiCTpQdlTqhM+f0KIosn4mC&#10;2Q3QQqFQgimYQ9ZcRqlhJXov8qjf6w2jEkyqDXBhLb7uN0I6Dv6lFNwdS2mFI3lCMTcXviZ8p/4b&#10;jXfY6NIwPct4mwb7hywKlikMuna1zxwjc5P94qrIuAEL0m1wKCKQMuMi1IDVxL0H1ZzNmBahFmyO&#10;1es22f/nlh8tTgzJUpzdgBLFCpxR/am+Wr1dvas/19f1l/qmvlm9r7+R+gc+fqy/17dBdFtfrz6g&#10;8Gt9RdAWG1lqO0J/Z/rEtJxF0nelkqbwf6yXVKH5y3XzReUIx8fNzWF/e4gz4igbxPFgK0wnurPW&#10;xrrnAgriiYQamKv0FCccGs8Wh9ZhWNTv9JDxKTVJBMotc+HzyNWpkFg1ho2DdcCb2MsNWTBECuNc&#10;KDf0RaG/oO3NZJbna8P+nw1bfW8qAhbXxn8RdW0RIoNya+MiU2B+Fz19Fbcpy0a/60BTt2+Bq6ZV&#10;GPdWN7EppEuEgIFmN6zmBxn295BZd8IMLgOOBBfcHeNH5lAmFFqKkhmYN7979/qIUZRSUuJyJdS+&#10;njMjKMlfKETvdjwY+G0MzODpsz4y5r5kel+i5sUe4FRiPCWaB9Lru7wjpYHiAu/AxEdFEVMcYyeU&#10;O9Mxe65ZerwkXEwmQQ03UDN3qM4073DgoXNeXTCjW5A5hOcRdIvIRg9g1uj6CSmYzB3ILGDQd7rp&#10;azsB3N4ApfbS+PNwnw9ad/dw/BMAAP//AwBQSwMEFAAGAAgAAAAhAG6R38vjAAAADAEAAA8AAABk&#10;cnMvZG93bnJldi54bWxMj8FOwkAQhu8mvMNmSLwY2Vaw1dItIRoTg5dSCOelO7SV7mzT3UJ9e5eT&#10;Hmfmyz/fn65G3bIL9rYxJCCcBcCQSqMaqgTsdx+PL8Csk6RkawgF/KCFVTa5S2WizJW2eClcxXwI&#10;2UQKqJ3rEs5tWaOWdmY6JH87mV5L58e+4qqXVx+uW/4UBBHXsiH/oZYdvtVYnotBC8gfNnz3aYfh&#10;wL9t/vVe5Fs6r4W4n47rJTCHo/uD4abv1SHzTkczkLKsFfA6j589KmARRHNgN2IRxSGwo1/FYQg8&#10;S/n/EtkvAAAA//8DAFBLAQItABQABgAIAAAAIQC2gziS/gAAAOEBAAATAAAAAAAAAAAAAAAAAAAA&#10;AABbQ29udGVudF9UeXBlc10ueG1sUEsBAi0AFAAGAAgAAAAhADj9If/WAAAAlAEAAAsAAAAAAAAA&#10;AAAAAAAALwEAAF9yZWxzLy5yZWxzUEsBAi0AFAAGAAgAAAAhAAydrNimAgAAVwUAAA4AAAAAAAAA&#10;AAAAAAAALgIAAGRycy9lMm9Eb2MueG1sUEsBAi0AFAAGAAgAAAAhAG6R38vjAAAADAEAAA8AAAAA&#10;AAAAAAAAAAAAAAUAAGRycy9kb3ducmV2LnhtbFBLBQYAAAAABAAEAPMAAAAQ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62B9B" w:rsidRPr="00FF3B52" w:rsidRDefault="00E62B9B" w:rsidP="00E62B9B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Состав технической документации на многоквартирный дом - Приложени</w:t>
                      </w:r>
                      <w:r w:rsidR="00B84A13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е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</w:t>
                      </w:r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.</w:t>
                      </w:r>
                      <w:r w:rsidR="003750F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2</w:t>
                      </w:r>
                      <w:r w:rsidR="0021784C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_ссч</w:t>
                      </w:r>
                      <w:proofErr w:type="spellEnd"/>
                    </w:p>
                    <w:p w:rsidR="00E62B9B" w:rsidRPr="004251F9" w:rsidRDefault="00E62B9B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320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3180556" wp14:editId="3B918803">
                <wp:simplePos x="0" y="0"/>
                <wp:positionH relativeFrom="column">
                  <wp:posOffset>6019165</wp:posOffset>
                </wp:positionH>
                <wp:positionV relativeFrom="paragraph">
                  <wp:posOffset>3655695</wp:posOffset>
                </wp:positionV>
                <wp:extent cx="3305175" cy="971550"/>
                <wp:effectExtent l="57150" t="38100" r="85725" b="95250"/>
                <wp:wrapNone/>
                <wp:docPr id="1421" name="Скругленный прямоугольник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BED" w:rsidRPr="007F5902" w:rsidRDefault="000707C5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Нормативные документы и стандарты</w:t>
                            </w:r>
                            <w:r w:rsidR="00D602ED"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, используемые </w:t>
                            </w:r>
                            <w:r w:rsidR="0079593B"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для</w:t>
                            </w:r>
                            <w:r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проведени</w:t>
                            </w:r>
                            <w:r w:rsidR="0079593B"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я</w:t>
                            </w:r>
                            <w:r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технического осмотра многоквартирного дома</w:t>
                            </w:r>
                            <w:r w:rsidR="00F458A3"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и определения потребности в капитальном ремонте многоквартирного дома</w:t>
                            </w:r>
                            <w:r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2BED" w:rsidRPr="007F59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- Приложение </w:t>
                            </w:r>
                            <w:proofErr w:type="spellStart"/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3750F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21784C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1" o:spid="_x0000_s1042" style="position:absolute;margin-left:473.95pt;margin-top:287.85pt;width:260.25pt;height:76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y+qAIAAFsFAAAOAAAAZHJzL2Uyb0RvYy54bWysVM1uEzEQviPxDpbvdLNp0tKomypqVYRU&#10;tVFb1LPjtZsVux5jO9mEExJHkHgGngEhQUvLK2zeiLF3s61KJRDiYs94/me+8e7eosjJXBibgUpo&#10;vNGhRCgOaaYuE/rq/PDZc0qsYyplOSiR0KWwdG/49MluqQeiC1PIU2EIOlF2UOqETp3TgyiyfCoK&#10;ZjdAC4VCCaZgDllzGaWGlei9yKNup7MVlWBSbYALa/H1oBbSYfAvpeDuREorHMkTirm5cJpwTvwZ&#10;DXfZ4NIwPc14kwb7hywKlikM2ro6YI6Rmcl+c1Vk3IAF6TY4FBFImXERasBq4s6Das6mTItQCzbH&#10;6rZN9v+55cfzsSFZirPrdWNKFCtwStXn6mr1bvW++lJdV1+rm+pm9aH6Tqqf+Pip+lHdBtFtdb36&#10;iMJv1RUJ1tjMUtsB+jzTY9NwFknfmYU0hb+xZrIIA1i2AxALRzg+bm52+vF2nxKOsp3tuN8PE4ru&#10;rLWx7oWAgngioQZmKj3FKYfms/mRdRgW9dd6yPiU6iQC5Za58Hnk6lRIrBzDxsE6YE7s54bMGaKF&#10;cS6U2/IIQX9B25vJLM9bw+6fDRt9byoCHlvjv4jaWoTIoFxrXGQKzGPR09dxk7Ks9dcdqOv2LXCL&#10;ySKMfMdr+pcJpEuEgYF6P6zmhxn294hZN2YGFwJXB5fcneAhcygTCg1FyRTM28fevT7iFKWUlLhg&#10;CbVvZswISvKXChG8E/d6fiMD0+tvd5Ex9yWT+xI1K/YBp4IQxewC6fVdvialgeIC/4KRj4oipjjG&#10;Tih3Zs3su3rx8TfhYjQKariFmrkjdab5GgceOueLC2Z0AzKH8DyG9TKywQOY1bp+QgpGMwcyCxi8&#10;62szAdzgAKXmt/FfxH0+aN39icNfAAAA//8DAFBLAwQUAAYACAAAACEAWKfoQuMAAAAMAQAADwAA&#10;AGRycy9kb3ducmV2LnhtbEyPwU7DMBBE70j8g7VIXBB1qNI6TeNUFQgJwSVNEWc33iah8TqKnTb8&#10;Pe4Jjqt5mnmbbSbTsTMOrrUk4WkWAUOqrG6plvC5f31MgDmvSKvOEkr4QQeb/PYmU6m2F9rhufQ1&#10;CyXkUiWh8b5POXdVg0a5me2RQna0g1E+nEPN9aAuodx0fB5FS25US2GhUT0+N1idytFIKB7e+f7N&#10;jeMX/3bFx0tZ7Oi0lfL+btqugXmc/B8MV/2gDnlwOtiRtGOdhFUsVgGVsBALAexKxMskBnaQIOaJ&#10;AJ5n/P8T+S8AAAD//wMAUEsBAi0AFAAGAAgAAAAhALaDOJL+AAAA4QEAABMAAAAAAAAAAAAAAAAA&#10;AAAAAFtDb250ZW50X1R5cGVzXS54bWxQSwECLQAUAAYACAAAACEAOP0h/9YAAACUAQAACwAAAAAA&#10;AAAAAAAAAAAvAQAAX3JlbHMvLnJlbHNQSwECLQAUAAYACAAAACEAAJccvqgCAABbBQAADgAAAAAA&#10;AAAAAAAAAAAuAgAAZHJzL2Uyb0RvYy54bWxQSwECLQAUAAYACAAAACEAWKfoQuMAAAAMAQAADwAA&#10;AAAAAAAAAAAAAAACBQAAZHJzL2Rvd25yZXYueG1sUEsFBgAAAAAEAAQA8wAAABI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62BED" w:rsidRPr="007F5902" w:rsidRDefault="000707C5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Нормативные документы и стандарты</w:t>
                      </w:r>
                      <w:r w:rsidR="00D602ED"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, используемые </w:t>
                      </w:r>
                      <w:r w:rsidR="0079593B"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для</w:t>
                      </w:r>
                      <w:r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проведени</w:t>
                      </w:r>
                      <w:r w:rsidR="0079593B"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я</w:t>
                      </w:r>
                      <w:r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технического осмотра многоквартирного дома</w:t>
                      </w:r>
                      <w:r w:rsidR="00F458A3"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и определения потребности в капитальном ремонте многоквартирного дома</w:t>
                      </w:r>
                      <w:r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62BED" w:rsidRPr="007F59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- Приложение </w:t>
                      </w:r>
                      <w:proofErr w:type="spellStart"/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="003750F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4</w:t>
                      </w:r>
                      <w:r w:rsidR="0021784C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4320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91BB7C6" wp14:editId="17661B39">
                <wp:simplePos x="0" y="0"/>
                <wp:positionH relativeFrom="column">
                  <wp:posOffset>5700395</wp:posOffset>
                </wp:positionH>
                <wp:positionV relativeFrom="paragraph">
                  <wp:posOffset>4936490</wp:posOffset>
                </wp:positionV>
                <wp:extent cx="332105" cy="0"/>
                <wp:effectExtent l="0" t="133350" r="0" b="133350"/>
                <wp:wrapNone/>
                <wp:docPr id="1439" name="Прямая соединительная линия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39" o:spid="_x0000_s1026" style="position:absolute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85pt,388.7pt" to="475pt,3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+mKAIAAHUEAAAOAAAAZHJzL2Uyb0RvYy54bWysVM1uEzEQviPxDpbvZDcJacsqmx5ayoWf&#10;iMIDuF47seQ/2W42uQFnpDxCX4EDSJVaeIbdN2LsTbZQkBCIi9eeme+bmc/jnR6vlUQr5rwwusTD&#10;QY4R09RUQi9K/PbN2aMjjHwguiLSaFbiDfP4ePbwwbS2BRuZpZEVcwhItC9qW+JlCLbIMk+XTBE/&#10;MJZpcHLjFAlwdIuscqQGdiWzUZ4fZLVxlXWGMu/Beto58Szxc85oeMW5ZwHJEkNtIa0urRdxzWZT&#10;UiwcsUtBd2WQf6hCEaEhaU91SgJBl078QqUEdcYbHgbUqMxwLihLPUA3w/xeN+dLYlnqBcTxtpfJ&#10;/z9a+nI1d0hUcHePx08w0kTBLTVX7bt229w2n9otat8335ovzefmuvnaXLcfYH/TfoR9dDY3O/MW&#10;JQLQs7a+ANoTPXe7k7dzF8VZc6fiF9pG63QHm/4O2DogCsbxeDTMJxjRvSu7w1nnwzNmFIqbEkuh&#10;ozqkIKvnPkAuCN2HRLPUqC7x6GhyOElh3khRnQkpozNNGDuRDq0IzAahlOlwkOLkpXphqs5+OMnz&#10;NCXA3UNSpp/YAhHyqa5Q2FiQjzhn6jhaAJIaPlGSToS0CxvJugJfMw7iQ9vDrsI49veLGvZMEB1h&#10;HFrogfmfgbv4CGXpSfwNuEekzEaHHqyENu532cN6XzLv4vcKdH1HCS5MtUnjkaSB2U5a7d5hfDw/&#10;nhP87m8x+w4AAP//AwBQSwMEFAAGAAgAAAAhACSuXezeAAAACwEAAA8AAABkcnMvZG93bnJldi54&#10;bWxMj8FOwzAMhu9IvENkJC6IpTAgW2k6VUg7cACJ0QdIG9NWNE5osq3w9BgJCY62f33+/mIzu1Ec&#10;cIqDJw1XiwwEUuvtQJ2G+nV7uQIRkyFrRk+o4RMjbMrTk8Lk1h/pBQ+71AmGUMyNhj6lkEsZ2x6d&#10;iQsfkPj25idnEo9TJ+1kjgx3o7zOsjvpzED8oTcBH3ps33d7x5RQx6repipc2OXz11I9Nh9PQevz&#10;s7m6B5FwTn9h+NFndSjZqfF7slGMGlZrpTiqQSl1A4IT69uM2zW/G1kW8n+H8hsAAP//AwBQSwEC&#10;LQAUAAYACAAAACEAtoM4kv4AAADhAQAAEwAAAAAAAAAAAAAAAAAAAAAAW0NvbnRlbnRfVHlwZXNd&#10;LnhtbFBLAQItABQABgAIAAAAIQA4/SH/1gAAAJQBAAALAAAAAAAAAAAAAAAAAC8BAABfcmVscy8u&#10;cmVsc1BLAQItABQABgAIAAAAIQChVU+mKAIAAHUEAAAOAAAAAAAAAAAAAAAAAC4CAABkcnMvZTJv&#10;RG9jLnhtbFBLAQItABQABgAIAAAAIQAkrl3s3gAAAAsBAAAPAAAAAAAAAAAAAAAAAIIEAABkcnMv&#10;ZG93bnJldi54bWxQSwUGAAAAAAQABADzAAAAjQUAAAAA&#10;" strokecolor="#e36c0a [2409]" strokeweight="2.25pt">
                <v:stroke endarrow="open"/>
              </v:line>
            </w:pict>
          </mc:Fallback>
        </mc:AlternateContent>
      </w:r>
      <w:r w:rsidR="00E4320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32F0996" wp14:editId="7E8F9BF3">
                <wp:simplePos x="0" y="0"/>
                <wp:positionH relativeFrom="column">
                  <wp:posOffset>6039485</wp:posOffset>
                </wp:positionH>
                <wp:positionV relativeFrom="paragraph">
                  <wp:posOffset>4693920</wp:posOffset>
                </wp:positionV>
                <wp:extent cx="3314700" cy="438150"/>
                <wp:effectExtent l="57150" t="38100" r="76200" b="952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E" w:rsidRPr="00FF3B52" w:rsidRDefault="00162BED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Пример</w:t>
                            </w:r>
                            <w:r w:rsid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ы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акт</w:t>
                            </w:r>
                            <w:r w:rsidR="00C679B5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ов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осмотра общего имущества – Приложение </w:t>
                            </w:r>
                            <w:proofErr w:type="spellStart"/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3750F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="0021784C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3" style="position:absolute;margin-left:475.55pt;margin-top:369.6pt;width:261pt;height:34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OipwIAAFgFAAAOAAAAZHJzL2Uyb0RvYy54bWysVM1u1DAQviPxDpbvNJvt9odVs9WqVRFS&#10;1VZtUc9ex+5GJB5jezdZTkgcQeIZeAaEBC0tr5B9I8ZONq1KJRDiksx4/me+mZ3dqsjJXBibgUpo&#10;vNajRCgOaaYuE/rq/ODZNiXWMZWyHJRI6EJYujt6+mSn1EPRhynkqTAEnSg7LHVCp87pYRRZPhUF&#10;s2ughUKhBFMwh6y5jFLDSvRe5FG/19uMSjCpNsCFtfi63wjpKPiXUnB3LKUVjuQJxdxc+Jrwnfhv&#10;NNphw0vD9DTjbRrsH7IoWKYwaOdqnzlGZib7zVWRcQMWpFvjUEQgZcZFqAGriXsPqjmbMi1CLdgc&#10;q7s22f/nlh/NTwzJ0oT2NyhRrMAZ1Z/rq+W75fv6S31df61v6pvlh/o7qX/i46f6R30bRLf19fIj&#10;Cr/VVwRtsZGltkP0d6ZPTMtZJH1XKmkK/8d6SRWav+iaLypHOD6ur8eDrR7OiKNssL4db4TpRHfW&#10;2lj3QkBBPJFQAzOVnuKEQ+PZ/NA6DIv6Kz1kfEpNEoFyi1z4PHJ1KiRWjWHjYB3wJvZyQ+YMkcI4&#10;F8pt+qLQX9D2ZjLL886w/2fDVt+bioDFzvgvonYWITIo1xkXmQLzWPT0ddymLBv9VQeaun0LXDWp&#10;wrjj0F3/NIF0gRgw0CyH1fwgwwYfMutOmMFtwJnghrtj/MgcyoRCS1EyBfP2sXevjyBFKSUlbldC&#10;7ZsZM4KS/KVC+D6PBwO/joEZbGz1kTH3JZP7EjUr9gDHEuMt0TyQXt/lK1IaKC7wEIx9VBQxxTF2&#10;QrkzK2bPNVuPp4SL8Tio4Qpq5g7VmeYrIHjsnFcXzOgWZQ7xeQSrTWTDBzhrdP2IFIxnDmQWQHjX&#10;13YEuL4BS+2p8ffhPh+07g7i6BcAAAD//wMAUEsDBBQABgAIAAAAIQAaflV+4gAAAAwBAAAPAAAA&#10;ZHJzL2Rvd25yZXYueG1sTI/BToNAEIbvJr7DZky8GLtA1VJkaBqNidELpU3PWxgBy84Sdmnx7d2e&#10;9DgzX/75/nQ16U6caLCtYYRwFoAgLk3Vco2w277dxyCsU1ypzjAh/JCFVXZ9laqkMmfe0KlwtfAh&#10;bBOF0DjXJ1LasiGt7Mz0xP72ZQatnB+HWlaDOvtw3ckoCJ6kVi37D43q6aWh8liMGiG/+5DbdzuO&#10;e/lt88/XIt/wcY14ezOtn0E4mtwfDBd9rw6ZdzqYkSsrOoTlYxh6FGExX0YgLsTDYu5XB4Q4iCOQ&#10;WSr/l8h+AQAA//8DAFBLAQItABQABgAIAAAAIQC2gziS/gAAAOEBAAATAAAAAAAAAAAAAAAAAAAA&#10;AABbQ29udGVudF9UeXBlc10ueG1sUEsBAi0AFAAGAAgAAAAhADj9If/WAAAAlAEAAAsAAAAAAAAA&#10;AAAAAAAALwEAAF9yZWxzLy5yZWxzUEsBAi0AFAAGAAgAAAAhALPWg6KnAgAAWAUAAA4AAAAAAAAA&#10;AAAAAAAALgIAAGRycy9lMm9Eb2MueG1sUEsBAi0AFAAGAAgAAAAhABp+VX7iAAAADAEAAA8AAAAA&#10;AAAAAAAAAAAAAQUAAGRycy9kb3ducmV2LnhtbFBLBQYAAAAABAAEAPMAAAAQ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2434E" w:rsidRPr="00FF3B52" w:rsidRDefault="00162BED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Пример</w:t>
                      </w:r>
                      <w:r w:rsid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ы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акт</w:t>
                      </w:r>
                      <w:r w:rsidR="00C679B5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ов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осмотра общего имущества – Приложение </w:t>
                      </w:r>
                      <w:proofErr w:type="spellStart"/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="003750F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5</w:t>
                      </w:r>
                      <w:r w:rsidR="0021784C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C651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5EBF06" wp14:editId="5BD32BDC">
                <wp:simplePos x="0" y="0"/>
                <wp:positionH relativeFrom="column">
                  <wp:posOffset>5420360</wp:posOffset>
                </wp:positionH>
                <wp:positionV relativeFrom="paragraph">
                  <wp:posOffset>8827770</wp:posOffset>
                </wp:positionV>
                <wp:extent cx="371475" cy="0"/>
                <wp:effectExtent l="0" t="0" r="0" b="0"/>
                <wp:wrapNone/>
                <wp:docPr id="1455" name="Прямая соединительная линия 1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E23F33" id="Прямая соединительная линия 145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8pt,695.1pt" to="456.0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+KIwIAAGYEAAAOAAAAZHJzL2Uyb0RvYy54bWysVMuO0zAU3SPxD5b3NGlpZ1DUdBYzGjY8&#10;Kl57j2O3lvyS7WnaHbBG6ifwC7MAaaQBviH5I66dNJRhBWJjOffec869x3bmZ1sl0YY5L4wu8XiU&#10;Y8Q0NZXQqxK/fXP56AlGPhBdEWk0K/GOeXy2ePhgXtuCTczayIo5BCTaF7Ut8ToEW2SZp2umiB8Z&#10;yzQkuXGKBPh0q6xypAZ2JbNJnp9ktXGVdYYy7yF60SXxIvFzzmh4yblnAckSQ28hrS6tV3HNFnNS&#10;rByxa0H7Nsg/dKGI0CA6UF2QQNC1E39QKUGd8YaHETUqM5wLytIMMM04vzfN6zWxLM0C5ng72OT/&#10;Hy19sVk6JCo4u+lshpEmCk6p+dy+b/fNt+am3aP2Q/Oj+dp8aW6b781t+xH2d+0n2Mdkc9eH9ygR&#10;gJ+19QXQnuul67+8XbpozpY7hbgU9h3IJbvAALRNp7EbToNtA6IQfHw6np5CS/SQyjqGyGSdD0+Z&#10;UShuSiyFjj6Rgmye+QCqUHooiWGpUV3iyWya56nMGymqSyFlTKa7xs6lQxsCt4RQynQ4SXXyWj03&#10;VRc/neWA7rgHSFI6YgNdqSEYPeimTruwk6zr4xXj4DZM180/EB1rj3sVqaE6wjh0OgD7CeIDud/0&#10;AdjXRyhLb+BvwAMiKRsdBrAS2rjOv9/Vw3ZQ7uoPDnRzRwuuTLVL9yFZA5c5Odc/vPhajr8T/Nfv&#10;YfETAAD//wMAUEsDBBQABgAIAAAAIQD7ZpJ23AAAAA0BAAAPAAAAZHJzL2Rvd25yZXYueG1sTI/L&#10;TsNADEX3SPzDyEjs6CRTJbQhkwohWLJoywc4ifMQ8wiZaZv+PWaBYGnfo+vjcrdYI840h9E7Dekq&#10;AUGu8e3oeg0fx7eHDYgQ0bVovCMNVwqwq25vSixaf3F7Oh9iL7jEhQI1DDFOhZShGchiWPmJHGed&#10;ny1GHudetjNeuNwaqZIklxZHxxcGnOhloObzcLIasu4xT1+/3pXM9gajqTuprp3W93fL8xOISEv8&#10;g+FHn9WhYqfan1wbhNGwydY5oxyst4kCwcg2VSmI+nclq1L+/6L6BgAA//8DAFBLAQItABQABgAI&#10;AAAAIQC2gziS/gAAAOEBAAATAAAAAAAAAAAAAAAAAAAAAABbQ29udGVudF9UeXBlc10ueG1sUEsB&#10;Ai0AFAAGAAgAAAAhADj9If/WAAAAlAEAAAsAAAAAAAAAAAAAAAAALwEAAF9yZWxzLy5yZWxzUEsB&#10;Ai0AFAAGAAgAAAAhAN8zn4ojAgAAZgQAAA4AAAAAAAAAAAAAAAAALgIAAGRycy9lMm9Eb2MueG1s&#10;UEsBAi0AFAAGAAgAAAAhAPtmknbcAAAADQEAAA8AAAAAAAAAAAAAAAAAfQQAAGRycy9kb3ducmV2&#10;LnhtbFBLBQYAAAAABAAEAPMAAACGBQAAAAA=&#10;" strokecolor="#e36c0a [2409]" strokeweight="2pt"/>
            </w:pict>
          </mc:Fallback>
        </mc:AlternateContent>
      </w:r>
      <w:r w:rsidR="004C651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6793A" wp14:editId="5DA58BE5">
                <wp:simplePos x="0" y="0"/>
                <wp:positionH relativeFrom="column">
                  <wp:posOffset>2200911</wp:posOffset>
                </wp:positionH>
                <wp:positionV relativeFrom="paragraph">
                  <wp:posOffset>7198995</wp:posOffset>
                </wp:positionV>
                <wp:extent cx="228600" cy="9525"/>
                <wp:effectExtent l="0" t="114300" r="0" b="123825"/>
                <wp:wrapNone/>
                <wp:docPr id="476" name="Прямая соединительная линия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pt,566.85pt" to="191.3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9jNAIAAIAEAAAOAAAAZHJzL2Uyb0RvYy54bWysVMtu1DAU3SPxD5b3TDIj5kE0mS5ayobH&#10;iNfedeyOJce2bHcyswPWSPMJ/QUWIFUq8A3JH3Ftp4FSNiA2lmPfc+49515nebSrJdoy64RWJR6P&#10;coyYoroS6rzEb16fPlhg5DxRFZFasRLvmcNHq/v3lo0p2ERvtKyYRUCiXNGYEm+8N0WWObphNXEj&#10;bZiCS65tTTx82vOssqQB9lpmkzyfZY22lbGaMufg9CRd4lXk55xR/4JzxzySJYbafFxtXM/Cmq2W&#10;pDi3xGwE7csg/1BFTYSCpAPVCfEEXVhxh6oW1GqnuR9RXWeac0FZ1ABqxvlval5tiGFRC5jjzGCT&#10;+3+09Pl2bZGoSvxwPsNIkRqa1F5277pD+7X91B1Q97793n5pP7dX7bf2qvsA++vuI+zDZXvdHx9Q&#10;wIObjXEFkB6rte2/nFnbYM2O2xpxKcxbGJRoFshHu9iL/dALtvOIwuFkspjl0DEKV4+mk2ngzhJJ&#10;IDPW+SdM1yhsSiyFCkaRgmyfOp9Cb0LCsVSoAc7FdD6NYU5LUZ0KKcNlHDZ2LC3aEhgTQilTPlUo&#10;L+pnukrn82kOBSXuARKLusXmiZCPVYX83oCVxFrd9CCpIDr4kxyJO7+XLBX4knHoAyhPmYcMt4tK&#10;6aWC6ADjIGEA5klaeDp31SRgHx+gLL6OvwEPiJhZKz+Aa6G0/VN2vxv34nmKv3Eg6Q4WnOlqH2cl&#10;WgNjHi3tn2R4R79+R/jPH8fqBwAAAP//AwBQSwMEFAAGAAgAAAAhABnOx33hAAAADQEAAA8AAABk&#10;cnMvZG93bnJldi54bWxMj8FOwzAQRO9I/IO1SNyo0xhCFOJUqBIHJGhFqdSrG5s4EK+j2EnD37P0&#10;AsedeZqdKVez69hkhtB6lLBcJMAM1l632EjYvz/d5MBCVKhV59FI+DYBVtXlRakK7U/4ZqZdbBiF&#10;YCiUBBtjX3AeamucCgvfGyTvww9ORTqHhutBnSjcdTxNkow71SJ9sKo3a2vqr93oJGxf1s96es2a&#10;7WdrRRo24bAZcymvr+bHB2DRzPEPht/6VB0q6nT0I+rAOgniNssIJWMpxD0wQkSeknQ8S3cp8Krk&#10;/1dUPwAAAP//AwBQSwECLQAUAAYACAAAACEAtoM4kv4AAADhAQAAEwAAAAAAAAAAAAAAAAAAAAAA&#10;W0NvbnRlbnRfVHlwZXNdLnhtbFBLAQItABQABgAIAAAAIQA4/SH/1gAAAJQBAAALAAAAAAAAAAAA&#10;AAAAAC8BAABfcmVscy8ucmVsc1BLAQItABQABgAIAAAAIQAQvH9jNAIAAIAEAAAOAAAAAAAAAAAA&#10;AAAAAC4CAABkcnMvZTJvRG9jLnhtbFBLAQItABQABgAIAAAAIQAZzsd94QAAAA0BAAAPAAAAAAAA&#10;AAAAAAAAAI4EAABkcnMvZG93bnJldi54bWxQSwUGAAAAAAQABADzAAAAnAUAAAAA&#10;" strokecolor="#365f91 [2404]" strokeweight="2.25pt">
                <v:stroke endarrow="open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2F4CAA0" wp14:editId="740E2E52">
                <wp:simplePos x="0" y="0"/>
                <wp:positionH relativeFrom="column">
                  <wp:posOffset>5677535</wp:posOffset>
                </wp:positionH>
                <wp:positionV relativeFrom="paragraph">
                  <wp:posOffset>6817996</wp:posOffset>
                </wp:positionV>
                <wp:extent cx="361950" cy="0"/>
                <wp:effectExtent l="0" t="133350" r="0" b="133350"/>
                <wp:wrapNone/>
                <wp:docPr id="452" name="Прямая соединительная линия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71CBE30" id="Прямая соединительная линия 45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05pt,536.85pt" to="475.55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pNJwIAAHMEAAAOAAAAZHJzL2Uyb0RvYy54bWysVM2O0zAQviPxDpbvNGmh3SVquoddlgs/&#10;FT8P4HXs1pL/ZHub9gackfoIvAIHkFZa4BmSN2LspFlYkBCIi2PPzPfNzOdx5idbJdGGOS+MLvF4&#10;lGPENDWV0KsSv351fu8YIx+Irog0mpV4xzw+Wdy9M69twSZmbWTFHAIS7Yvalngdgi2yzNM1U8SP&#10;jGUanNw4RQIc3SqrHKmBXclskuezrDauss5Q5j1YzzonXiR+zhkNzzn3LCBZYqgtpNWl9SKu2WJO&#10;ipUjdi1oXwb5hyoUERqSDlRnJBB06cQvVEpQZ7zhYUSNygzngrLUA3Qzzm9183JNLEu9gDjeDjL5&#10;/0dLn22WDomqxA+mE4w0UXBJzYf2TbtvvjQf2z1q3zbfms/Np+aq+dpcte9gf92+h310Nte9eY8i&#10;HtSsrS+A9FQvXX/ydumiNFvuVPxC02ibbmA33ADbBkTBeH82fjiFe6IHV3aDs86Hx8woFDcllkJH&#10;bUhBNk98gFwQegiJZqlRXeLJ8fRomsK8kaI6F1JGZ5ovdiod2hCYDEIp02GW4uSlemqqzn40zfM0&#10;I8A9QFKmn9gCEfKRrlDYWVCPOGfqKAWApIZPlKQTIe3CTrKuwBeMg/TQ9rirMA797aLGAxNERxiH&#10;FgZg/mdgHx+hLD2IvwEPiJTZ6DCAldDG/S572B5K5l38QYGu7yjBhal2aTySNDDZSav+Fcan8+M5&#10;wW/+FYvvAAAA//8DAFBLAwQUAAYACAAAACEAAfm2y98AAAANAQAADwAAAGRycy9kb3ducmV2Lnht&#10;bEyPwU7DMBBE70j8g7VIXBB1QoC0IU5VIfXAgUqUfIATL0lEvDax2wa+nuWA4LgzT7Mz5Xq2ozji&#10;FAZHCtJFAgKpdWagTkH9ur1egghRk9GjI1TwiQHW1flZqQvjTvSCx33sBIdQKLSCPkZfSBnaHq0O&#10;C+eR2Htzk9WRz6mTZtInDrejvEmSe2n1QPyh1x4fe2zf9wfLKb4Om3obN/7KZLuvLH9qPp69UpcX&#10;8+YBRMQ5/sHwU5+rQ8WdGncgE8SoYLm6TRllI8mzHAQjq7uUpeZXklUp/6+ovgEAAP//AwBQSwEC&#10;LQAUAAYACAAAACEAtoM4kv4AAADhAQAAEwAAAAAAAAAAAAAAAAAAAAAAW0NvbnRlbnRfVHlwZXNd&#10;LnhtbFBLAQItABQABgAIAAAAIQA4/SH/1gAAAJQBAAALAAAAAAAAAAAAAAAAAC8BAABfcmVscy8u&#10;cmVsc1BLAQItABQABgAIAAAAIQAhHApNJwIAAHMEAAAOAAAAAAAAAAAAAAAAAC4CAABkcnMvZTJv&#10;RG9jLnhtbFBLAQItABQABgAIAAAAIQAB+bbL3wAAAA0BAAAPAAAAAAAAAAAAAAAAAIEEAABkcnMv&#10;ZG93bnJldi54bWxQSwUGAAAAAAQABADzAAAAjQUAAAAA&#10;" strokecolor="#e36c0a [2409]" strokeweight="2.25pt">
                <v:stroke endarrow="open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13E398" wp14:editId="190F15F6">
                <wp:simplePos x="0" y="0"/>
                <wp:positionH relativeFrom="column">
                  <wp:posOffset>5763260</wp:posOffset>
                </wp:positionH>
                <wp:positionV relativeFrom="paragraph">
                  <wp:posOffset>8284845</wp:posOffset>
                </wp:positionV>
                <wp:extent cx="9525" cy="1066800"/>
                <wp:effectExtent l="57150" t="19050" r="66675" b="76200"/>
                <wp:wrapNone/>
                <wp:docPr id="1454" name="Прямая соединительная линия 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89D87A" id="Прямая соединительная линия 145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8pt,652.35pt" to="454.55pt,7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eCGAIAAFYEAAAOAAAAZHJzL2Uyb0RvYy54bWysVEtu2zAQ3RfoHQjua0lG7KaC5SwSpJt+&#10;jH4OwFCkRYA/kIw/u7brAj5Cr9BFCgRI2zNIN+qQshWjLRCg6IYih/PezJsZana2URKtmPPC6AoX&#10;oxwjpqmphV5W+P27yyenGPlAdE2k0azCW+bx2fzxo9nalmxsGiNr5hCQaF+ubYWbEGyZZZ42TBE/&#10;MpZpuOTGKRLg6JZZ7cga2JXMxnk+zdbG1dYZyrwH60V/ieeJn3NGw2vOPQtIVhhyC2l1ab2Kazaf&#10;kXLpiG0E3adB/iELRYSGoAPVBQkEXTvxB5US1BlveBhRozLDuaAsaQA1Rf6bmrcNsSxpgeJ4O5TJ&#10;/z9a+mq1cEjU0LuTyQlGmijoUvul+9Dt2u/t126Huo/tz/Zbe9Petj/a2+4T7O+6z7CPl+3d3rxD&#10;iQDquba+BNpzvXD7k7cLF4uz4U7FL8hGm9SD7dADtgmIgvHZZDzBiMJFkU+np3lqUXaPtc6H58wo&#10;FDcVlkLHCpGSrF74APHA9eASzVLH1Rsp6kshZTrE2WLn0qEVgakglDIdpolEXquXpu7tTyf5EDyN&#10;Y4Qk/iM2iBYjZFFzrzLtwlayPvobxqG6oGucAgxEx7GLOIWJCbwjjEOmAzB/GLj3j1CWZn4AFw+D&#10;B0SKbHQYwEpo4/5GEDaHlHnvf6hArzuW4MrU29T/VBoY3qRw/9Di6zg+J/j972D+CwAA//8DAFBL&#10;AwQUAAYACAAAACEAMbDZc+IAAAANAQAADwAAAGRycy9kb3ducmV2LnhtbEyPy07DMBBF90j8gzVI&#10;7KidUDVNiFMhEA+xQGrgA9x4SALxOIrdNuXrGVawnLlHd86Um9kN4oBT6D1pSBYKBFLjbU+thve3&#10;h6s1iBANWTN4Qg0nDLCpzs9KU1h/pC0e6tgKLqFQGA1djGMhZWg6dCYs/IjE2YefnIk8Tq20kzly&#10;uRtkqtRKOtMTX+jMiHcdNl/13mkYxlO6beJrvE8+6+fvF/m0rh9J68uL+fYGRMQ5/sHwq8/qULHT&#10;zu/JBjFoyFW2YpSDa7XMQDCSqzwBsePVMkszkFUp/39R/QAAAP//AwBQSwECLQAUAAYACAAAACEA&#10;toM4kv4AAADhAQAAEwAAAAAAAAAAAAAAAAAAAAAAW0NvbnRlbnRfVHlwZXNdLnhtbFBLAQItABQA&#10;BgAIAAAAIQA4/SH/1gAAAJQBAAALAAAAAAAAAAAAAAAAAC8BAABfcmVscy8ucmVsc1BLAQItABQA&#10;BgAIAAAAIQDZSieCGAIAAFYEAAAOAAAAAAAAAAAAAAAAAC4CAABkcnMvZTJvRG9jLnhtbFBLAQIt&#10;ABQABgAIAAAAIQAxsNlz4gAAAA0BAAAPAAAAAAAAAAAAAAAAAHIEAABkcnMvZG93bnJldi54bWxQ&#10;SwUGAAAAAAQABADzAAAAgQUAAAAA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CA4CBD" wp14:editId="55EEEEB6">
                <wp:simplePos x="0" y="0"/>
                <wp:positionH relativeFrom="column">
                  <wp:posOffset>5789930</wp:posOffset>
                </wp:positionH>
                <wp:positionV relativeFrom="paragraph">
                  <wp:posOffset>9342120</wp:posOffset>
                </wp:positionV>
                <wp:extent cx="320040" cy="0"/>
                <wp:effectExtent l="0" t="133350" r="0" b="133350"/>
                <wp:wrapNone/>
                <wp:docPr id="456" name="Прямая со стрелко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9723EC" id="Прямая со стрелкой 456" o:spid="_x0000_s1026" type="#_x0000_t32" style="position:absolute;margin-left:455.9pt;margin-top:735.6pt;width:25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KkKAIAAG8EAAAOAAAAZHJzL2Uyb0RvYy54bWysVEtu2zAQ3RfoHQjua8lu7ASG5Sycppt+&#10;gn4OwFCURYA/DBnL3qW9QI7QK3TTRT/IGaQbdUjZSpp206IbUiTnvZn3ONTidKsV2Qjw0pqCjkc5&#10;JcJwW0qzLuj7d+dPTijxgZmSKWtEQXfC09Pl40eLxs3FxNZWlQIIkhg/b1xB6xDcPMs8r4VmfmSd&#10;MHhYWdAs4BLWWQmsQXatskmez7LGQunAcuE97p71h3SZ+KtK8PC6qrwIRBUUawtphDRexjFbLth8&#10;DczVku/LYP9QhWbSYNKB6owFRq5A/kalJQfrbRVG3OrMVpXkImlANeP8gZq3NXMiaUFzvBts8v+P&#10;lr/aXACRZUGPpjNKDNN4Se2n7rq7aX+0n7sb0n1ob3HoPnbX7Zf2e/utvW2/khiN3jXOz5FiZS5g&#10;v/LuAqIR2wp0nFEi2Sa/d4PfYhsIx82neINHeCv8cJTd4Rz48FxYTeJHQX0AJtd1WFlj8FItjJPd&#10;bPPCB8yMwAMgJlWGNAWdnEyPpynMWyXLc6lUPEy9JVYKyIZhVzDOhQmzFKeu9Etb9vvH0zxP/YHc&#10;AyRl+oUtMKmemZKEnUPnGIBtojEIUganaFBvSfoKOyX6At+ICm1HE3ohQ4b7RY0HJoyOsAolDMC8&#10;lxZfykM1B+A+PkJFegx/Ax4QKbM1YQBraSz8KXvYDpn7+IMDve5owaUtd6lZkjXY1cmr/QuMz+b+&#10;OsHv/hPLnwAAAP//AwBQSwMEFAAGAAgAAAAhAKj1nZ7eAAAADQEAAA8AAABkcnMvZG93bnJldi54&#10;bWxMj0FPhDAQhe8m/odmTLy5pURXQcpGTbwYDy4a9TjQEYi0JbS7sP56x4PR28y8lzffKzaLHcSe&#10;ptB7p0GtEhDkGm9612p4eb4/uwIRIjqDg3ek4UABNuXxUYG58bPb0r6KreAQF3LU0MU45lKGpiOL&#10;YeVHcqx9+Mli5HVqpZlw5nA7yDRJ1tJi7/hDhyPdddR8Vjur4fH9YOXX7fz6QBdP1RvWKsms0vr0&#10;ZLm5BhFpiX9m+MFndCiZqfY7Z4IYNGRKMXpk4fxSpSDYkq1THurfkywL+b9F+Q0AAP//AwBQSwEC&#10;LQAUAAYACAAAACEAtoM4kv4AAADhAQAAEwAAAAAAAAAAAAAAAAAAAAAAW0NvbnRlbnRfVHlwZXNd&#10;LnhtbFBLAQItABQABgAIAAAAIQA4/SH/1gAAAJQBAAALAAAAAAAAAAAAAAAAAC8BAABfcmVscy8u&#10;cmVsc1BLAQItABQABgAIAAAAIQCM7XKkKAIAAG8EAAAOAAAAAAAAAAAAAAAAAC4CAABkcnMvZTJv&#10;RG9jLnhtbFBLAQItABQABgAIAAAAIQCo9Z2e3gAAAA0BAAAPAAAAAAAAAAAAAAAAAIIEAABkcnMv&#10;ZG93bnJldi54bWxQSwUGAAAAAAQABADzAAAAjQUAAAAA&#10;" strokecolor="#e36c0a [2409]" strokeweight="2.25pt">
                <v:stroke endarrow="open"/>
              </v:shap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A48A64A" wp14:editId="60204D7B">
                <wp:simplePos x="0" y="0"/>
                <wp:positionH relativeFrom="column">
                  <wp:posOffset>6096635</wp:posOffset>
                </wp:positionH>
                <wp:positionV relativeFrom="paragraph">
                  <wp:posOffset>9161145</wp:posOffset>
                </wp:positionV>
                <wp:extent cx="3219450" cy="433705"/>
                <wp:effectExtent l="57150" t="38100" r="76200" b="99695"/>
                <wp:wrapNone/>
                <wp:docPr id="1376" name="Скругленный прямоугольник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337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E" w:rsidRPr="00FF3B52" w:rsidRDefault="00FF3B52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Пример </w:t>
                            </w:r>
                            <w:r w:rsidR="00162BED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оповещения собственников помещений о результатах опроса - Приложение </w:t>
                            </w:r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3750F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10</w:t>
                            </w:r>
                            <w:r w:rsidR="0021784C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_ссч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76" o:spid="_x0000_s1044" style="position:absolute;margin-left:480.05pt;margin-top:721.35pt;width:253.5pt;height:34.1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/bpwIAAFwFAAAOAAAAZHJzL2Uyb0RvYy54bWysVF9v0zAQf0fiO1h+Z2nabmPV0qnaNIQ0&#10;bdU2tGfXsdeIxGdst015QuIRJD4DnwEhwcbGV0i/EWcnzaYxCYR4Se58/+9+d7t7ZZGTuTA2A5XQ&#10;eKNDiVAc0kxdJvTV+eGz55RYx1TKclAioUth6d7w6ZPdhR6ILkwhT4Uh6ETZwUIndOqcHkSR5VNR&#10;MLsBWigUSjAFc8iayyg1bIHeizzqdjpb0QJMqg1wYS2+HtRCOgz+pRTcnUhphSN5QjE3F74mfCf+&#10;Gw132eDSMD3NeJMG+4csCpYpDNq6OmCOkZnJfnNVZNyABek2OBQRSJlxEWrAauLOg2rOpkyLUAs2&#10;x+q2Tfb/ueXH87EhWYqz621vUaJYgVOqPldXq3er99WX6rr6Wt1UN6sP1XdS/cTHT9WP6jaIbqvr&#10;1UcUfquuSLDGZi60HaDPMz02DWeR9J0ppSn8H2smZRjAsh2AKB3h+Njrxjv9TZwTR1m/19vubPoJ&#10;RXfW2lj3QkBBPJFQAzOVnuKUQ/PZ/Mi6Wn+th8Y+pTqJQLllLnweuToVEivHsHGwDpgT+7khc4Zo&#10;YZwL5baa+EHbm8ksz1vD7p8NG31vKgIeW+O/iNpahMigXGtcZArMY9HT13GTsqz11x2o6/YtcOWk&#10;rEfe9ar+aQLpEnFgoF4Qq/lhhg0+YtaNmcGNwJnglrsT/MgcFgmFhqJkCubtY+9eH4GKUkoWuGEJ&#10;tW9mzAhK8pcKIbwT9/t+JQPT39zuImPuSyb3JWpW7AOOJcZ7onkgvb7L16Q0UFzgMRj5qChiimPs&#10;hHJn1sy+qzcfzwkXo1FQwzXUzB2pM83XQPDYOS8vmNENyhzi8xjW28gGD3BW6/oRKRjNHMgsgPCu&#10;r80IcIUDlptz42/EfT5o3R3F4S8AAAD//wMAUEsDBBQABgAIAAAAIQBJDE6t4gAAAA4BAAAPAAAA&#10;ZHJzL2Rvd25yZXYueG1sTI9BT4NAEIXvJv6HzZh4MXaXBqkiS9NoTIxeKDWetzAClp0l7NLiv3d6&#10;0tvMvJc338vWs+3FEUffOdIQLRQIpMrVHTUaPnYvt/cgfDBUm94RavhBD+v88iIzae1OtMVjGRrB&#10;IeRTo6ENYUil9FWL1viFG5BY+3KjNYHXsZH1aE4cbnu5VCqR1nTEH1oz4FOL1aGcrIbi5k3uXv00&#10;fcpvX7w/l8WWDhutr6/mzSOIgHP4M8MZn9EhZ6a9m6j2otfwkKiIrSzE8XIF4myJkxXf9jzdRZEC&#10;mWfyf438FwAA//8DAFBLAQItABQABgAIAAAAIQC2gziS/gAAAOEBAAATAAAAAAAAAAAAAAAAAAAA&#10;AABbQ29udGVudF9UeXBlc10ueG1sUEsBAi0AFAAGAAgAAAAhADj9If/WAAAAlAEAAAsAAAAAAAAA&#10;AAAAAAAALwEAAF9yZWxzLy5yZWxzUEsBAi0AFAAGAAgAAAAhAGTMf9unAgAAXAUAAA4AAAAAAAAA&#10;AAAAAAAALgIAAGRycy9lMm9Eb2MueG1sUEsBAi0AFAAGAAgAAAAhAEkMTq3iAAAADgEAAA8AAAAA&#10;AAAAAAAAAAAAAQUAAGRycy9kb3ducmV2LnhtbFBLBQYAAAAABAAEAPMAAAAQ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2434E" w:rsidRPr="00FF3B52" w:rsidRDefault="00FF3B52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Пример </w:t>
                      </w:r>
                      <w:r w:rsidR="00162BED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оповещения собственников помещений о результатах опроса - Приложение </w:t>
                      </w:r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="003750F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10</w:t>
                      </w:r>
                      <w:r w:rsidR="0021784C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_ссч</w:t>
                      </w:r>
                      <w:bookmarkStart w:id="2" w:name="_GoBack"/>
                      <w:bookmarkEnd w:id="2"/>
                    </w:p>
                  </w:txbxContent>
                </v:textbox>
              </v:roundrect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95767" wp14:editId="62AADD96">
                <wp:simplePos x="0" y="0"/>
                <wp:positionH relativeFrom="column">
                  <wp:posOffset>5765800</wp:posOffset>
                </wp:positionH>
                <wp:positionV relativeFrom="paragraph">
                  <wp:posOffset>8827770</wp:posOffset>
                </wp:positionV>
                <wp:extent cx="343535" cy="0"/>
                <wp:effectExtent l="0" t="133350" r="0" b="133350"/>
                <wp:wrapNone/>
                <wp:docPr id="1453" name="Прямая соединительная линия 1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56DF5A" id="Прямая соединительная линия 14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pt,695.1pt" to="481.0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2qKAIAAHUEAAAOAAAAZHJzL2Uyb0RvYy54bWysVM1uEzEQviPxDpbvZDdJt61W2fTQUi78&#10;VPw8gOu1E0v+k+1mkxtwRsoj8Ao9gFSpwDPsvhFjb7KFgoRAXLz2zHzfzHwe7+xkrSRaMeeF0RUe&#10;j3KMmKamFnpR4Tevzx8dY+QD0TWRRrMKb5jHJ/OHD2aNLdnELI2smUNAon3Z2AovQ7Bllnm6ZIr4&#10;kbFMg5Mbp0iAo1tktSMNsCuZTfL8MGuMq60zlHkP1rPeieeJn3NGwwvOPQtIVhhqC2l1ab2Mazaf&#10;kXLhiF0KuiuD/EMViggNSQeqMxIIunLiFyolqDPe8DCiRmWGc0FZ6gG6Gef3unm1JJalXkAcbweZ&#10;/P+jpc9XFw6JGu7uoJhipImCW2o/dm+7bfulve62qHvXfms/t5/am/Zre9O9h/1t9wH20dne7sxb&#10;lAhAz8b6EmhP9YXbnby9cFGcNXcqfqFttE53sBnugK0DomCcHkyLaYER3buyO5x1PjxhRqG4qbAU&#10;OqpDSrJ66gPkgtB9SDRLjZoKT46LoyKFeSNFfS6kjM40YexUOrQiMBuEUqbDYYqTV+qZqXv7UZHn&#10;aUqAe4CkTD+xBSLkY12jsLEgH3HONHG0ACQ1fKIkvQhpFzaS9QW+ZBzEh7bHfYVx7O8XNR6YIDrC&#10;OLQwAPM/A3fxEcrSk/gb8IBImY0OA1gJbdzvsof1vmTex+8V6PuOElyaepPGI0kDs5202r3D+Hh+&#10;PCf43d9i/h0AAP//AwBQSwMEFAAGAAgAAAAhANTIT1bfAAAADQEAAA8AAABkcnMvZG93bnJldi54&#10;bWxMj8FOwzAQRO9I/IO1SFwQdZpIpQlxqgipBw4gUfIBTrwkEfHaxG4b+HqWA4LjzozezpS7xU7i&#10;hHMYHSlYrxIQSJ0zI/UKmtf97RZEiJqMnhyhgk8MsKsuL0pdGHemFzwdYi8YQqHQCoYYfSFl6Aa0&#10;OqycR2Lvzc1WRz7nXppZnxluJ5kmyUZaPRJ/GLTHhwG798PRMsU3oW72sfY3Jnv+yu4e248nr9T1&#10;1VLfg4i4xL8w/NTn6lBxp9YdyQQxKciTLW+JbGR5koLgSL5J1yDaX0lWpfy/ovoGAAD//wMAUEsB&#10;Ai0AFAAGAAgAAAAhALaDOJL+AAAA4QEAABMAAAAAAAAAAAAAAAAAAAAAAFtDb250ZW50X1R5cGVz&#10;XS54bWxQSwECLQAUAAYACAAAACEAOP0h/9YAAACUAQAACwAAAAAAAAAAAAAAAAAvAQAAX3JlbHMv&#10;LnJlbHNQSwECLQAUAAYACAAAACEAruINqigCAAB1BAAADgAAAAAAAAAAAAAAAAAuAgAAZHJzL2Uy&#10;b0RvYy54bWxQSwECLQAUAAYACAAAACEA1MhPVt8AAAANAQAADwAAAAAAAAAAAAAAAACCBAAAZHJz&#10;L2Rvd25yZXYueG1sUEsFBgAAAAAEAAQA8wAAAI4FAAAAAA==&#10;" strokecolor="#e36c0a [2409]" strokeweight="2.25pt">
                <v:stroke endarrow="open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3B528" wp14:editId="3949AE6D">
                <wp:simplePos x="0" y="0"/>
                <wp:positionH relativeFrom="column">
                  <wp:posOffset>5734685</wp:posOffset>
                </wp:positionH>
                <wp:positionV relativeFrom="paragraph">
                  <wp:posOffset>8284845</wp:posOffset>
                </wp:positionV>
                <wp:extent cx="356870" cy="0"/>
                <wp:effectExtent l="0" t="133350" r="0" b="133350"/>
                <wp:wrapNone/>
                <wp:docPr id="1452" name="Прямая соединительная линия 1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4BF860" id="Прямая соединительная линия 145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5pt,652.35pt" to="479.65pt,6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t1JwIAAHUEAAAOAAAAZHJzL2Uyb0RvYy54bWysVEuOEzEQ3SNxB8t70p1APmqlM4sZhg2f&#10;iM8BPG47seSfbE862QFrpByBK8wCpJEGOEP3jSi7kx4YkBCIjduuqveq6rnc85OtkmjDnBdGl3g4&#10;yDFimppK6FWJ37w+fzDDyAeiKyKNZiXeMY9PFvfvzWtbsJFZG1kxh4BE+6K2JV6HYIss83TNFPED&#10;Y5kGJzdOkQBHt8oqR2pgVzIb5fkkq42rrDOUeQ/Ws86JF4mfc0bDC849C0iWGGoLaXVpvYhrtpiT&#10;YuWIXQt6KIP8QxWKCA1Je6ozEgi6dOIXKiWoM97wMKBGZYZzQVnqAboZ5ne6ebUmlqVeQBxve5n8&#10;/6OlzzdLh0QFd/doPMJIEwW31Hxs37b75ktz1e5R+6751nxuPjXXzdfmun0P+5v2A+yjs7k5mPco&#10;EYCetfUF0J7qpTucvF26KM6WOxW/0DbapjvY9XfAtgFRMD4cT2ZTuCl6dGW3OOt8eMKMQnFTYil0&#10;VIcUZPPUB8gFoceQaJYa1SUezcbTcQrzRorqXEgZnWnC2Kl0aENgNgilTIdJipOX6pmpOvt0nOdp&#10;SoC7h6RMP7EFIuRjXaGwsyAfcc7UcbQAJDV8oiSdCGkXdpJ1Bb5kHMSHtoddhXHs7xY17JkgOsI4&#10;tNAD8z8DD/ERytKT+Btwj0iZjQ49WAlt3O+yh+2xZN7FHxXo+o4SXJhql8YjSQOznbQ6vMP4eH48&#10;J/jt32LxHQAA//8DAFBLAwQUAAYACAAAACEAv1llAd8AAAANAQAADwAAAGRycy9kb3ducmV2Lnht&#10;bEyPy07DMBBF90j8gzVIbBC1iwslIU4VIXXBAiRKPsCJhyQifhC7beDrGRYVLGfu1ZkzxWa2Izvg&#10;FAfvFCwXAhi61pvBdQrqt+31PbCYtDN69A4VfGGETXl+Vujc+KN7xcMudYwgLuZaQZ9SyDmPbY9W&#10;x4UP6Ch795PVicap42bSR4Lbkd8IccetHhxd6HXAxx7bj93eEiXUsaq3qQpXRr58y/VT8/kclLq8&#10;mKsHYAnn9FeGX31Sh5KcGr93JrJRQSbkkqoUSLFaA6NKdptJYM1pxcuC//+i/AEAAP//AwBQSwEC&#10;LQAUAAYACAAAACEAtoM4kv4AAADhAQAAEwAAAAAAAAAAAAAAAAAAAAAAW0NvbnRlbnRfVHlwZXNd&#10;LnhtbFBLAQItABQABgAIAAAAIQA4/SH/1gAAAJQBAAALAAAAAAAAAAAAAAAAAC8BAABfcmVscy8u&#10;cmVsc1BLAQItABQABgAIAAAAIQDDkHt1JwIAAHUEAAAOAAAAAAAAAAAAAAAAAC4CAABkcnMvZTJv&#10;RG9jLnhtbFBLAQItABQABgAIAAAAIQC/WWUB3wAAAA0BAAAPAAAAAAAAAAAAAAAAAIEEAABkcnMv&#10;ZG93bnJldi54bWxQSwUGAAAAAAQABADzAAAAjQUAAAAA&#10;" strokecolor="#e36c0a [2409]" strokeweight="2.25pt">
                <v:stroke endarrow="open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AB55ED7" wp14:editId="7B0456BD">
                <wp:simplePos x="0" y="0"/>
                <wp:positionH relativeFrom="column">
                  <wp:posOffset>6106160</wp:posOffset>
                </wp:positionH>
                <wp:positionV relativeFrom="paragraph">
                  <wp:posOffset>8608695</wp:posOffset>
                </wp:positionV>
                <wp:extent cx="3219450" cy="457200"/>
                <wp:effectExtent l="57150" t="38100" r="76200" b="95250"/>
                <wp:wrapNone/>
                <wp:docPr id="1419" name="Скругленный прямоугольник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46" w:rsidRPr="00FF3B52" w:rsidRDefault="00162BED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Пример информационных материалов </w:t>
                            </w:r>
                            <w:r w:rsidR="00FF3B52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к опросу 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собственников помещений </w:t>
                            </w:r>
                            <w:r w:rsidR="00443817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6F6707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proofErr w:type="spellStart"/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3750F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r w:rsidR="0021784C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19" o:spid="_x0000_s1045" style="position:absolute;margin-left:480.8pt;margin-top:677.85pt;width:253.5pt;height:3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CEpAIAAFwFAAAOAAAAZHJzL2Uyb0RvYy54bWysVN1O2zAUvp+0d7B8P9KUwkZFiioQ0yQE&#10;CJi4dh2bRkts79ht0l1N4nKT9gx7hmnSBoO9QvpGO3bSgBjSpmk3ie3zf77vnO2dqsjJXIDNtEpo&#10;vNajRCiu00xdJPT12f6zF5RYx1TKcq1EQhfC0p3R0yfbpRmKvp7qPBVA0Imyw9IkdOqcGUaR5VNR&#10;MLumjVAolBoK5vAKF1EKrETvRR71e73NqNSQGtBcWIuve42QjoJ/KQV3R1Ja4UieUMzNhS+E78R/&#10;o9E2G14AM9OMt2mwf8iiYJnCoJ2rPeYYmUH2m6si46Ctlm6N6yLSUmZchBqwmrj3oJrTKTMi1ILN&#10;saZrk/1/bvnh/BhIliJ2g3iLEsUKRKn+XF8t3y8v6y/1df21vqlvlh/q76T+iY+f6h/1bRDd1tfL&#10;jyj8Vl+RYI3NLI0dos9TcwztzeLRd6aSUPg/1kyqAMCiA0BUjnB8XO/HW4MNxImjbLDxHBH2CEV3&#10;1gaseyl0QfwhoaBnKj1BlEPz2fzAukZ/pYfGPqUmiXByi1z4PHJ1IiRWjmHjYB04J3ZzIHOGbGGc&#10;C+U22/hB25vJLM87w/6fDVt9byoCHzvjv4jaWYTIWrnOuMiUhseip2/iNmXZ6K860NTtW+CqSdVA&#10;vu5V/dNEpwvkAehmQKzh+xk2+IBZd8wAJwIxwSl3R/iRuS4TqtsTJVMN7x579/pIVJRSUuKEJdS+&#10;nTEQlOSvFFJ4Kx4M/EiGSwCbErgvmdyXqFmxqxGWGPeJ4eGIxuDy1VGCLs5xGYx9VBQxxTF2QrmD&#10;1WXXNZOP64SL8Tio4Rga5g7UqeErInjunFXnDEzLMof8PNSraWTDBzxrdD1ESo9nTssskPCury0E&#10;OMKBy+268Tvi/j1o3S3F0S8AAAD//wMAUEsDBBQABgAIAAAAIQCEa2gt4wAAAA4BAAAPAAAAZHJz&#10;L2Rvd25yZXYueG1sTI9BT4NAEIXvJv6HzZh4MXZptdAiS9NoTIxeKDU9b2EELDtL2KXFf+9w0tvM&#10;vJc330s2o2nFGXvXWFIwnwUgkApbNlQp+Ny/3q9AOK+p1K0lVPCDDjbp9VWi49JeaIfn3FeCQ8jF&#10;WkHtfRdL6YoajXYz2yGx9mV7oz2vfSXLXl843LRyEQShNLoh/lDrDp9rLE75YBRkd+9y/+aG4SC/&#10;Xfbxkmc7Om2Vur0Zt08gPI7+zwwTPqNDykxHO1DpRKtgHc5DtrLwsFxGICbLY7ji23GaFlEEMk3k&#10;/xrpLwAAAP//AwBQSwECLQAUAAYACAAAACEAtoM4kv4AAADhAQAAEwAAAAAAAAAAAAAAAAAAAAAA&#10;W0NvbnRlbnRfVHlwZXNdLnhtbFBLAQItABQABgAIAAAAIQA4/SH/1gAAAJQBAAALAAAAAAAAAAAA&#10;AAAAAC8BAABfcmVscy8ucmVsc1BLAQItABQABgAIAAAAIQCr8lCEpAIAAFwFAAAOAAAAAAAAAAAA&#10;AAAAAC4CAABkcnMvZTJvRG9jLnhtbFBLAQItABQABgAIAAAAIQCEa2gt4wAAAA4BAAAPAAAAAAAA&#10;AAAAAAAAAP4EAABkcnMvZG93bnJldi54bWxQSwUGAAAAAAQABADzAAAAD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A46" w:rsidRPr="00FF3B52" w:rsidRDefault="00162BED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Пример информационных материалов </w:t>
                      </w:r>
                      <w:r w:rsidR="00FF3B52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к опросу 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собственников помещений </w:t>
                      </w:r>
                      <w:r w:rsidR="00443817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-</w:t>
                      </w:r>
                      <w:r w:rsidR="006F6707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Приложение </w:t>
                      </w:r>
                      <w:proofErr w:type="spellStart"/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="003750F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9</w:t>
                      </w:r>
                      <w:r w:rsidR="0021784C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0807B6E" wp14:editId="0C0C2506">
                <wp:simplePos x="0" y="0"/>
                <wp:positionH relativeFrom="column">
                  <wp:posOffset>6077585</wp:posOffset>
                </wp:positionH>
                <wp:positionV relativeFrom="paragraph">
                  <wp:posOffset>8103870</wp:posOffset>
                </wp:positionV>
                <wp:extent cx="3238500" cy="406400"/>
                <wp:effectExtent l="57150" t="38100" r="76200" b="88900"/>
                <wp:wrapNone/>
                <wp:docPr id="1420" name="Скругленный прямоугольник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06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46" w:rsidRPr="00FF3B52" w:rsidRDefault="00362A46" w:rsidP="00162BED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Пример документов для проведения опроса</w:t>
                            </w:r>
                            <w:r w:rsidR="00DB2E70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с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обственников помещений – Приложение </w:t>
                            </w:r>
                            <w:proofErr w:type="spellStart"/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3750F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21784C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20" o:spid="_x0000_s1046" style="position:absolute;margin-left:478.55pt;margin-top:638.1pt;width:255pt;height:3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u1pAIAAFwFAAAOAAAAZHJzL2Uyb0RvYy54bWysVM1uEzEQviPxDpbvdJM0LSXKpopaFSFV&#10;bdUW9ex47WTFrsfYTnbDCalHkHgGngEhQUvLK2zeiLF3s61KJRDiYo89/zPfzHC3zDOyEMamoGLa&#10;3ehQIhSHJFXTmL4+P3i2Q4l1TCUsAyViuhSW7o6ePhkWeiB6MIMsEYagEWUHhY7pzDk9iCLLZyJn&#10;dgO0UMiUYHLm8GmmUWJYgdbzLOp1OttRASbRBriwFn/3ayYdBftSCu6OpbTCkSymGJsLpwnnxJ/R&#10;aMgGU8P0LOVNGOwfoshZqtBpa2qfOUbmJv3NVJ5yAxak2+CQRyBlykXIAbPpdh5kczZjWoRcsDhW&#10;t2Wy/88sP1qcGJIm2Lt+DwukWI5dqj5XV6v3q8vqS3Vdfa1uqpvVh+o7qX7i56fqR3UbWLfV9eoj&#10;Mr9VVyRoYzELbQdo80yfmOZlkfSVKaXJ/Y05kzI0YNk2QJSOcPzc7G3ubHUwDI68fme7jzSaie60&#10;tbHupYCceCKmBuYqOcUuh+KzxaF1tfxaDpV9SHUQgXLLTPg4MnUqJGaObrtBO2BO7GWGLBiihXEu&#10;lNtu/AdprybTLGsVe39WbOS9qgh4bJX/wmurETyDcq1yniowj3lP3nSbkGUtv65AnbcvgSsnZdNy&#10;L+q/JpAsEQcG6gGxmh+kWOBDZt0JMzgR2BOccneMh8ygiCk0FCUzMO8e+/fyCFTkUlLghMXUvp0z&#10;IyjJXimE8Ituv+9HMjz6W889/Mx9zuQ+R83zPcC2dHGfaB5IL++yNSkN5Be4DMbeK7KY4ug7ptyZ&#10;9WPP1ZOP64SL8TiI4Rhq5g7VmeZrIHjsnJcXzOgGZQ7xeQTraWSDBzirZX2LFIznDmQaQHhX16YF&#10;OMIBy8268Tvi/jtI3S3F0S8AAAD//wMAUEsDBBQABgAIAAAAIQAtfmsA4gAAAA4BAAAPAAAAZHJz&#10;L2Rvd25yZXYueG1sTI9BT4NAEIXvJv6HzZh4MXYpVqrI0jQaE1MvlDY9b2EELDtL2KXFf+9w0tvM&#10;vJc330tWo2nFGXvXWFIwnwUgkApbNlQp2O/e759AOK+p1K0lVPCDDlbp9VWi49JeaIvn3FeCQ8jF&#10;WkHtfRdL6YoajXYz2yGx9mV7oz2vfSXLXl843LQyDIJIGt0Qf6h1h681Fqd8MAqyu43cfbhhOMhv&#10;l32+5dmWTmulbm/G9QsIj6P/M8OEz+iQMtPRDlQ60Sp4flzO2cpCuIxCEJNlEU23I08PiyAEmSby&#10;f430FwAA//8DAFBLAQItABQABgAIAAAAIQC2gziS/gAAAOEBAAATAAAAAAAAAAAAAAAAAAAAAABb&#10;Q29udGVudF9UeXBlc10ueG1sUEsBAi0AFAAGAAgAAAAhADj9If/WAAAAlAEAAAsAAAAAAAAAAAAA&#10;AAAALwEAAF9yZWxzLy5yZWxzUEsBAi0AFAAGAAgAAAAhAC/gy7WkAgAAXAUAAA4AAAAAAAAAAAAA&#10;AAAALgIAAGRycy9lMm9Eb2MueG1sUEsBAi0AFAAGAAgAAAAhAC1+awDiAAAADgEAAA8AAAAAAAAA&#10;AAAAAAAA/gQAAGRycy9kb3ducmV2LnhtbFBLBQYAAAAABAAEAPMAAAAN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A46" w:rsidRPr="00FF3B52" w:rsidRDefault="00362A46" w:rsidP="00162BED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Пример документов для проведения опроса</w:t>
                      </w:r>
                      <w:r w:rsidR="00DB2E70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с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обственников помещений – Приложение </w:t>
                      </w:r>
                      <w:proofErr w:type="spellStart"/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="003750F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8</w:t>
                      </w:r>
                      <w:r w:rsidR="0021784C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8F5069C" wp14:editId="7B0B67AF">
                <wp:simplePos x="0" y="0"/>
                <wp:positionH relativeFrom="column">
                  <wp:posOffset>6077585</wp:posOffset>
                </wp:positionH>
                <wp:positionV relativeFrom="paragraph">
                  <wp:posOffset>7427595</wp:posOffset>
                </wp:positionV>
                <wp:extent cx="3248025" cy="561975"/>
                <wp:effectExtent l="57150" t="38100" r="85725" b="104775"/>
                <wp:wrapNone/>
                <wp:docPr id="1379" name="Скругленный прямоугольник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E" w:rsidRPr="00FF3B52" w:rsidRDefault="00B2434E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Примерн</w:t>
                            </w:r>
                            <w:r w:rsidR="00FF3B52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ый перечень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работ по капитальному ремонту, согласованн</w:t>
                            </w:r>
                            <w:r w:rsidR="00E4320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ый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с управляющей организацией – Приложение </w:t>
                            </w:r>
                            <w:proofErr w:type="spellStart"/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3750F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 w:rsidR="0021784C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79" o:spid="_x0000_s1047" style="position:absolute;margin-left:478.55pt;margin-top:584.85pt;width:255.75pt;height:44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8zpwIAAFwFAAAOAAAAZHJzL2Uyb0RvYy54bWysVM1uEzEQviPxDpbvdLNp0p+omypqVYRU&#10;tVVb1LPjtZsVux5jO9mEE1KPIPEMPANCgpaWV9i8EWPvZluVSiDEZXfG8z/zzezszouczISxGaiE&#10;xmsdSoTikGbqMqGvzw9ebFFiHVMpy0GJhC6EpbvD5892Sj0QXZhAngpD0Imyg1IndOKcHkSR5RNR&#10;MLsGWigUSjAFc8iayyg1rETvRR51O52NqASTagNcWIuv+7WQDoN/KQV3x1Ja4UieUMzNha8J37H/&#10;RsMdNrg0TE8y3qTB/iGLgmUKg7au9pljZGqy31wVGTdgQbo1DkUEUmZchBqwmrjzqJqzCdMi1ILN&#10;sbptk/1/bvnR7MSQLMXZrW9uU6JYgVOqPlfXy/fLq+pLdVN9rW6r2+WH6jupfuLjp+pHdRdEd9XN&#10;8iMKv1XXJFhjM0ttB+jzTJ+YhrNI+s7MpSn8H2sm8zCARTsAMXeE4+N6t7fV6fYp4Sjrb8Tbm30/&#10;oejeWhvrXgooiCcSamCq0lOccmg+mx1aV+uv9NDYp1QnESi3yIXPI1enQmLlGDYO1gFzYi83ZMYQ&#10;LYxzodxGEz9oezOZ5Xlr2P2zYaPvTUXAY2v8F1FbixAZlGuNi0yBeSp6+iZuUpa1/qoDdd2+BW4+&#10;ntcjD931T2NIF4gDA/WCWM0PMmzwIbPuhBncCNwd3HJ3jB+ZQ5lQaChKJmDePfXu9RGoKKWkxA1L&#10;qH07ZUZQkr9SCOHtuNfzKxmYXn+zi4x5KBk/lKhpsQc4lhjvieaB9PouX5HSQHGBx2Dko6KIKY6x&#10;E8qdWTF7rt58PCdcjEZBDddQM3eozjRfAcFj53x+wYxuUOYQn0ew2kY2eISzWtePSMFo6kBmAYT3&#10;fW1GgCscsNycG38jHvJB6/4oDn8BAAD//wMAUEsDBBQABgAIAAAAIQBzu86V4wAAAA4BAAAPAAAA&#10;ZHJzL2Rvd25yZXYueG1sTI/BToNAEIbvJr7DZky8GLtALKXI0jQaE6MXSo3nLYyAZWcJu7T49k5P&#10;epvJ/+Wfb7LNbHpxwtF1lhSEiwAEUmXrjhoFH/uX+wSE85pq3VtCBT/oYJNfX2U6re2ZdngqfSO4&#10;hFyqFbTeD6mUrmrRaLewAxJnX3Y02vM6NrIe9ZnLTS+jIIil0R3xhVYP+NRidSwno6C4e5P7VzdN&#10;n/LbFe/PZbGj41ap25t5+wjC4+z/YLjoszrk7HSwE9VO9ArWy1XIKAdhvF6BuCAPcRKDOPAULZMI&#10;ZJ7J/2/kvwAAAP//AwBQSwECLQAUAAYACAAAACEAtoM4kv4AAADhAQAAEwAAAAAAAAAAAAAAAAAA&#10;AAAAW0NvbnRlbnRfVHlwZXNdLnhtbFBLAQItABQABgAIAAAAIQA4/SH/1gAAAJQBAAALAAAAAAAA&#10;AAAAAAAAAC8BAABfcmVscy8ucmVsc1BLAQItABQABgAIAAAAIQBbfo8zpwIAAFwFAAAOAAAAAAAA&#10;AAAAAAAAAC4CAABkcnMvZTJvRG9jLnhtbFBLAQItABQABgAIAAAAIQBzu86V4wAAAA4BAAAPAAAA&#10;AAAAAAAAAAAAAAEFAABkcnMvZG93bnJldi54bWxQSwUGAAAAAAQABADzAAAAEQ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2434E" w:rsidRPr="00FF3B52" w:rsidRDefault="00B2434E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Примерн</w:t>
                      </w:r>
                      <w:r w:rsidR="00FF3B52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ый перечень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работ по капитальному ремонту, согласованн</w:t>
                      </w:r>
                      <w:r w:rsidR="00E4320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ый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с управляющей организацией – Приложение </w:t>
                      </w:r>
                      <w:proofErr w:type="spellStart"/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="003750F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7</w:t>
                      </w:r>
                      <w:r w:rsidR="0021784C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F959CAE" wp14:editId="29A8C602">
                <wp:simplePos x="0" y="0"/>
                <wp:positionH relativeFrom="column">
                  <wp:posOffset>6039485</wp:posOffset>
                </wp:positionH>
                <wp:positionV relativeFrom="paragraph">
                  <wp:posOffset>5398770</wp:posOffset>
                </wp:positionV>
                <wp:extent cx="3286125" cy="752475"/>
                <wp:effectExtent l="57150" t="38100" r="85725" b="1047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E" w:rsidRPr="00FF3B52" w:rsidRDefault="00F458A3" w:rsidP="00162BED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Найти надёжную специализированную организацию можно на сайте Национального объединения строителей </w:t>
                            </w:r>
                            <w:hyperlink r:id="rId15" w:history="1">
                              <w:r w:rsidR="00162BED" w:rsidRPr="00FF3B52">
                                <w:rPr>
                                  <w:rStyle w:val="a4"/>
                                  <w:rFonts w:eastAsia="Trebuchet MS" w:cs="Times New Roman"/>
                                  <w:i/>
                                  <w:sz w:val="20"/>
                                  <w:szCs w:val="20"/>
                                </w:rPr>
                                <w:t>http://nostroy.ru/</w:t>
                              </w:r>
                            </w:hyperlink>
                          </w:p>
                          <w:p w:rsidR="00162BED" w:rsidRPr="004251F9" w:rsidRDefault="00162BED" w:rsidP="00162BED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E8D3338" id="Скругленный прямоугольник 29" o:spid="_x0000_s1036" style="position:absolute;margin-left:475.55pt;margin-top:425.1pt;width:258.75pt;height:59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2TpQIAAFgFAAAOAAAAZHJzL2Uyb0RvYy54bWysVM1u1DAQviPxDpbvNJuw259Vs9WqVRFS&#10;1a7aop69jt2NSGxjezdZTkgcQeIZeAaEBC0tr+B9I8ZONq1KJRDiksx4/me+md29uizQgmmTS5Hi&#10;eKOHERNUZrm4TPGr88Nn2xgZS0RGCilYipfM4L3R0ye7lRqyRM5kkTGNwIkww0qleGatGkaRoTNW&#10;ErMhFRMg5FKXxAKrL6NMkwq8l0WU9HqbUSV1prSkzBh4PWiEeBT8c86oPeHcMIuKFENuNnx1+E79&#10;NxrtkuGlJmqW0zYN8g9ZlCQXELRzdUAsQXOd/+aqzKmWRnK7QWUZSc5zykINUE3ce1DN2YwoFmqB&#10;5hjVtcn8P7f0eDHRKM9SnOxgJEgJM3Kf3dXq3eq9++Ku3Vd3425WH9x35H7C4yf3w90G0a27Xn0E&#10;4Td3hcAWGlkpMwR/Z2qiW84A6btSc136P9SL6tD8Zdd8VltE4fF5sr0ZJwOMKMi2Bkl/a+CdRnfW&#10;Shv7gskSeSLFWs5FdgoTDo0niyNjG/21Hhj7lJokAmWXBfN5FOKUcagawsbBOuCN7RcaLQgghVDK&#10;hN1s4wdtb8bzougMkz8btvrelAUsdsZ/EbWzCJGlsJ1xmQupH4uevY7blHmjv+5AU7dvga2ndRh3&#10;HLDvn6YyWwIGtGyWwyh6mEODj4ixE6JhG2BvYMPtCXx4IasUy5bCaCb128fevT6AFKQYVbBdKTZv&#10;5kQzjIqXAuC7E/f7fh0D0x9sJcDo+5LpfYmYl/sSxhLDLVE0kF7fFmuSa1lewCEY+6ggIoJC7BRT&#10;q9fMvm22Hk4JZeNxUIMVVMQeiTNF10Dw2DmvL4hWLcos4PNYrjeRDB/grNH1IxJyPLeS5wGEd31t&#10;RwDrG7Dcnhp/H+7zQevuII5+AQAA//8DAFBLAwQUAAYACAAAACEAqXTRSOEAAAAMAQAADwAAAGRy&#10;cy9kb3ducmV2LnhtbEyPQU+DQBCF7yb+h82YeDF2oLGIyNI0GhOjF0qN5y07ApadJezS4r93e9Lj&#10;5H1575t8PZteHGl0nWUJ8SICQVxb3XEj4WP3cpuCcF6xVr1lkvBDDtbF5UWuMm1PvKVj5RsRSthl&#10;SkLr/ZAhurolo9zCDsQh+7KjUT6cY4N6VKdQbnpcRlGCRnUcFlo10FNL9aGajITy5g13r26aPvHb&#10;le/PVbnlw0bK66t58wjC0+z/YDjrB3UogtPeTqyd6CU8rOI4oBLSVbQEcSbukjQBsQ9Zkt4DFjn+&#10;f6L4BQAA//8DAFBLAQItABQABgAIAAAAIQC2gziS/gAAAOEBAAATAAAAAAAAAAAAAAAAAAAAAABb&#10;Q29udGVudF9UeXBlc10ueG1sUEsBAi0AFAAGAAgAAAAhADj9If/WAAAAlAEAAAsAAAAAAAAAAAAA&#10;AAAALwEAAF9yZWxzLy5yZWxzUEsBAi0AFAAGAAgAAAAhAA7RbZOlAgAAWAUAAA4AAAAAAAAAAAAA&#10;AAAALgIAAGRycy9lMm9Eb2MueG1sUEsBAi0AFAAGAAgAAAAhAKl00UjhAAAADAEAAA8AAAAAAAAA&#10;AAAAAAAA/wQAAGRycy9kb3ducmV2LnhtbFBLBQYAAAAABAAEAPMAAAAN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2434E" w:rsidRPr="00FF3B52" w:rsidRDefault="00F458A3" w:rsidP="00162BED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Найти надёжную специализированную организацию можно на сайте Национального объединения строителей </w:t>
                      </w:r>
                      <w:hyperlink r:id="rId16" w:history="1">
                        <w:r w:rsidR="00162BED" w:rsidRPr="00FF3B52">
                          <w:rPr>
                            <w:rStyle w:val="a4"/>
                            <w:rFonts w:eastAsia="Trebuchet MS" w:cs="Times New Roman"/>
                            <w:i/>
                            <w:sz w:val="20"/>
                            <w:szCs w:val="20"/>
                          </w:rPr>
                          <w:t>http://nostroy.ru/</w:t>
                        </w:r>
                      </w:hyperlink>
                    </w:p>
                    <w:p w:rsidR="00162BED" w:rsidRPr="004251F9" w:rsidRDefault="00162BED" w:rsidP="00162BED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C10BE0" wp14:editId="6AF15F59">
                <wp:simplePos x="0" y="0"/>
                <wp:positionH relativeFrom="column">
                  <wp:posOffset>5677535</wp:posOffset>
                </wp:positionH>
                <wp:positionV relativeFrom="paragraph">
                  <wp:posOffset>7722870</wp:posOffset>
                </wp:positionV>
                <wp:extent cx="404495" cy="0"/>
                <wp:effectExtent l="0" t="133350" r="0" b="1333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374B80" id="Прямая соединительная линия 2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05pt,608.1pt" to="478.9pt,6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c+JAIAAHEEAAAOAAAAZHJzL2Uyb0RvYy54bWysVMtuEzEU3SPxD5b3ZCZR0pZRJl20lA2P&#10;iMcHuB47seSXbDeT7IA1Uj6BX2ABUqUC3zDzR1x7JlMoSAjExmNf33PuPSfXmZ9ulUQb5rwwusTj&#10;UY4R09RUQq9K/PrVxYMTjHwguiLSaFbiHfP4dHH/3ry2BZuYtZEVcwhItC9qW+J1CLbIMk/XTBE/&#10;MpZpuOTGKRLg6FZZ5UgN7Epmkzw/ymrjKusMZd5D9Ly7xIvEzzmj4TnnngUkSwy9hbS6tF7GNVvM&#10;SbFyxK4F7dsg/9CFIkJD0YHqnASCrpz4hUoJ6ow3PIyoUZnhXFCWNICacX5Hzcs1sSxpAXO8HWzy&#10;/4+WPtssHRJViSdgjyYKfqPmQ/um3Tdfmo/tHrVvm2/N5+ZTc918ba7bd7C/ad/DPl42N314jwAO&#10;XtbWF0B5ppeuP3m7dNGYLXcqfkEy2ib/d4P/bBsQheA0n04fzjCih6vsFmedD4+ZUShuSiyFjs6Q&#10;gmye+AC1IPWQEsNSoxo0ncyOZynNGymqCyFlvEzTxc6kQxsCc0EoZTocpTx5pZ6aqosfz/I8qQLu&#10;AZIq/cQWiJCPdIXCzoJ5xDlTRysAJDV8oiWdCWkXdpJ1Db5gHIwH2eOuwzjyd5saD0yQHWEcJAzA&#10;/M/APj9CWXoOfwMeEKmy0WEAK6GN+131sD20zLv8gwOd7mjBpal2aTySNTDXyav+DcaH8+M5wW//&#10;KRbfAQAA//8DAFBLAwQUAAYACAAAACEAoluBZeAAAAANAQAADwAAAGRycy9kb3ducmV2LnhtbEyP&#10;zU7DMBCE70i8g7VIXBB1kkJ/QpyqQuqBA5UoeQAnXpKIeG1itw08PcsBwXFnPs3OFJvJDuKEY+gd&#10;KUhnCQikxpmeWgXV6+52BSJETUYPjlDBJwbYlJcXhc6NO9MLng6xFRxCIdcKuhh9LmVoOrQ6zJxH&#10;Yu/NjVZHPsdWmlGfOdwOMkuShbS6J/7QaY+PHTbvh6PlFF+FbbWLW39j5vuv+fKp/nj2Sl1fTdsH&#10;EBGn+AfDT32uDiV3qt2RTBCDgtX6LmWUjSxdZCAYWd8veU39K8mykP9XlN8AAAD//wMAUEsBAi0A&#10;FAAGAAgAAAAhALaDOJL+AAAA4QEAABMAAAAAAAAAAAAAAAAAAAAAAFtDb250ZW50X1R5cGVzXS54&#10;bWxQSwECLQAUAAYACAAAACEAOP0h/9YAAACUAQAACwAAAAAAAAAAAAAAAAAvAQAAX3JlbHMvLnJl&#10;bHNQSwECLQAUAAYACAAAACEABLo3PiQCAABxBAAADgAAAAAAAAAAAAAAAAAuAgAAZHJzL2Uyb0Rv&#10;Yy54bWxQSwECLQAUAAYACAAAACEAoluBZeAAAAANAQAADwAAAAAAAAAAAAAAAAB+BAAAZHJzL2Rv&#10;d25yZXYueG1sUEsFBgAAAAAEAAQA8wAAAIsFAAAAAA==&#10;" strokecolor="#e36c0a [2409]" strokeweight="2.25pt">
                <v:stroke endarrow="open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E3C468" wp14:editId="64F292FC">
                <wp:simplePos x="0" y="0"/>
                <wp:positionH relativeFrom="column">
                  <wp:posOffset>5424170</wp:posOffset>
                </wp:positionH>
                <wp:positionV relativeFrom="paragraph">
                  <wp:posOffset>7275195</wp:posOffset>
                </wp:positionV>
                <wp:extent cx="245110" cy="0"/>
                <wp:effectExtent l="0" t="0" r="21590" b="19050"/>
                <wp:wrapNone/>
                <wp:docPr id="455" name="Прямая соединительная линия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1BA863" id="Прямая соединительная линия 45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1pt,572.85pt" to="446.4pt,5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oEGAIAAFoEAAAOAAAAZHJzL2Uyb0RvYy54bWysVMuO0zAU3SPxD5b3NEnVDihqOosZDRse&#10;FY8P8Dh2a8kv2Z6m3QFrpH4Cv8ACpJEG+Ibkj7h20sxoQEggNq59fc+59xzfdHG6UxJtmfPC6AoX&#10;kxwjpqmphV5X+O2bi0dPMPKB6JpIo1mF98zj0+XDB4vGlmxqNkbWzCEg0b5sbIU3IdgyyzzdMEX8&#10;xFim4ZIbp0iAo1tntSMNsCuZTfP8JGuMq60zlHkP0fP+Ei8TP+eMhpecexaQrDD0FtLq0noZ12y5&#10;IOXaEbsRdGiD/EMXiggNRUeqcxIIunLiFyolqDPe8DChRmWGc0FZ0gBqivyemtcbYlnSAuZ4O9rk&#10;/x8tfbFdOSTqCs/mc4w0UfBI7afuXXdov7WfuwPq3rc/2q/tl/a6/d5edx9gf9N9hH28bG+G8AFF&#10;PLjZWF8C6ZleueHk7cpFa3bcqfgLotEuvcB+fAG2C4hCcDqbFwW8Ez1eZbc463x4yoxCcVNhKXT0&#10;hpRk+8wHqAWpx5QYlho1QDif5XlK80aK+kJIGS/TfLEz6dCWwGQQSpkOJylPXqnnpu7jj+c5oHvu&#10;EZIq3WGDulJDMCrvtaZd2EvW9/GKcXAY1BV9I3G279cuhipSQ3aEceh0BA4K/gQc8iOUpbn/G/CI&#10;SJWNDiNYCW3c79oOu2PLvM8/OtDrjhZcmnqfpiBZAwOcnBs+tviF3D0n+O1fwvInAAAA//8DAFBL&#10;AwQUAAYACAAAACEADvHTs+AAAAANAQAADwAAAGRycy9kb3ducmV2LnhtbEyPwU7DMBBE70j8g7VI&#10;XFDrNGpDGuJUqIgTl7akqEc3NklEvA62m4S/ZzkgOO7M0+xMvplMxwbtfGtRwGIeAdNYWdViLaB8&#10;fZ6lwHyQqGRnUQv40h42xfVVLjNlR9zr4RBqRiHoMymgCaHPOPdVo430c9trJO/dOiMDna7mysmR&#10;wk3H4yhKuJEt0odG9nrb6OrjcDECdqdxd5es3/ojuqftS3IqP+1QCnF7Mz0+AAt6Cn8w/NSn6lBQ&#10;p7O9oPKsE5CuljGhZCyWq3tghKTrmNacfyVe5Pz/iuIbAAD//wMAUEsBAi0AFAAGAAgAAAAhALaD&#10;OJL+AAAA4QEAABMAAAAAAAAAAAAAAAAAAAAAAFtDb250ZW50X1R5cGVzXS54bWxQSwECLQAUAAYA&#10;CAAAACEAOP0h/9YAAACUAQAACwAAAAAAAAAAAAAAAAAvAQAAX3JlbHMvLnJlbHNQSwECLQAUAAYA&#10;CAAAACEAjM6aBBgCAABaBAAADgAAAAAAAAAAAAAAAAAuAgAAZHJzL2Uyb0RvYy54bWxQSwECLQAU&#10;AAYACAAAACEADvHTs+AAAAANAQAADwAAAAAAAAAAAAAAAAByBAAAZHJzL2Rvd25yZXYueG1sUEsF&#10;BgAAAAAEAAQA8wAAAH8FAAAAAA==&#10;" strokecolor="#e36c0a [2409]" strokeweight="2pt"/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FDB925" wp14:editId="48B493FC">
                <wp:simplePos x="0" y="0"/>
                <wp:positionH relativeFrom="column">
                  <wp:posOffset>5677535</wp:posOffset>
                </wp:positionH>
                <wp:positionV relativeFrom="paragraph">
                  <wp:posOffset>6817995</wp:posOffset>
                </wp:positionV>
                <wp:extent cx="1" cy="895350"/>
                <wp:effectExtent l="57150" t="19050" r="76200" b="76200"/>
                <wp:wrapNone/>
                <wp:docPr id="454" name="Прямая соединительная линия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4326CC" id="Прямая соединительная линия 454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05pt,536.85pt" to="447.05pt,6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n/HwIAAFoEAAAOAAAAZHJzL2Uyb0RvYy54bWysVMuO0zAU3SPxD5b3NGmZDkPUdBYzGljw&#10;qHh8gMexG0t+yfa06Q5YI/UT+AUWII00M3xD8kdcO22oAIGE2Fj29b3n3HN8k9lpoyRaMeeF0SUe&#10;j3KMmKamEnpZ4rdvLh6cYOQD0RWRRrMSb5jHp/P792ZrW7CJqY2smEMAon2xtiWuQ7BFlnlaM0X8&#10;yFim4ZIbp0iAo1tmlSNrQFcym+T5cbY2rrLOUOY9RM/7SzxP+JwzGl5y7llAssTQW0irS+tlXLP5&#10;jBRLR2wt6K4N8g9dKCI0kA5Q5yQQdOXEL1BKUGe84WFEjcoM54KypAHUjPOf1LyuiWVJC5jj7WCT&#10;/3+w9MVq4ZCoSnw0PcJIEwWP1H7q3nXb9rb93G1R97791n5tv7TX7V173X2A/U33Efbxsr3Zhbco&#10;1oOba+sLAD3TC7c7ebtw0ZqGO4W4FPYpDEoyC+SjJr3FZngL1gREITjGiEL05PH04TQ9U9YjRCTr&#10;fHjCjEJxU2IpdHSJFGT1zAdghdR9SgxLHVdvpKguhJTpEOeLnUmHVgQmg1DKdDhOIPJKPTdVH380&#10;zfM9eRrJWJLwD9CALTJkUXmvNe3CRrKe/RXj4DBomiSCAeiQexy9S0iQHcs4dDoU5n8v3OXHUpbm&#10;fijuvf4j61CRmI0OQ7ES2rjfsYdm3zLv8/cO9LqjBZem2qQpSNbAACeFu48tfiGH51T+45cw/w4A&#10;AP//AwBQSwMEFAAGAAgAAAAhAP0kTxvgAAAADQEAAA8AAABkcnMvZG93bnJldi54bWxMj8FOwzAQ&#10;RO9I/IO1SNyok1I1bRqnQkgIrrQV0JsTb5OIeB3FTpr+PYs4lOPOPM3OZNvJtmLE3jeOFMSzCARS&#10;6UxDlYLD/uVhBcIHTUa3jlDBBT1s89ubTKfGnekdx12oBIeQT7WCOoQuldKXNVrtZ65DYu/keqsD&#10;n30lTa/PHG5bOY+ipbS6If5Q6w6fayy/d4NV0BXL10szVubreFi/JeHz4zjsrVL3d9PTBkTAKVxh&#10;+K3P1SHnToUbyHjRKlitFzGjbETJYwKCkT+pYGkeLxKQeSb/r8h/AAAA//8DAFBLAQItABQABgAI&#10;AAAAIQC2gziS/gAAAOEBAAATAAAAAAAAAAAAAAAAAAAAAABbQ29udGVudF9UeXBlc10ueG1sUEsB&#10;Ai0AFAAGAAgAAAAhADj9If/WAAAAlAEAAAsAAAAAAAAAAAAAAAAALwEAAF9yZWxzLy5yZWxzUEsB&#10;Ai0AFAAGAAgAAAAhAAQi2f8fAgAAWgQAAA4AAAAAAAAAAAAAAAAALgIAAGRycy9lMm9Eb2MueG1s&#10;UEsBAi0AFAAGAAgAAAAhAP0kTxvgAAAADQEAAA8AAAAAAAAAAAAAAAAAeQQAAGRycy9kb3ducmV2&#10;LnhtbFBLBQYAAAAABAAEAPMAAACGBQAAAAA=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E18B1" wp14:editId="16261898">
                <wp:simplePos x="0" y="0"/>
                <wp:positionH relativeFrom="column">
                  <wp:posOffset>5401310</wp:posOffset>
                </wp:positionH>
                <wp:positionV relativeFrom="paragraph">
                  <wp:posOffset>5827394</wp:posOffset>
                </wp:positionV>
                <wp:extent cx="613410" cy="9525"/>
                <wp:effectExtent l="0" t="133350" r="0" b="123825"/>
                <wp:wrapNone/>
                <wp:docPr id="475" name="Прямая соединительная линия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38F9A6" id="Прямая соединительная линия 47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458.85pt" to="473.6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MXNgIAAIAEAAAOAAAAZHJzL2Uyb0RvYy54bWysVM1uEzEQviPxDpbvZDehScsqmx5ayoWf&#10;iAJ312snlvwn280mN+CMlEfoK3AAqVILz7D7Roy9yVKgFxAXr2c83zczn8c7PV4riVbMeWF0iYeD&#10;HCOmqamEXpT47ZuzR0cY+UB0RaTRrMQb5vHx7OGDaW0LNjJLIyvmEJBoX9S2xMsQbJFlni6ZIn5g&#10;LNNwyI1TJIDpFlnlSA3sSmajPJ9ktXGVdYYy78F72h3iWeLnnNHwinPPApIlhtpCWl1aL+Kazaak&#10;WDhil4LuyiD/UIUiQkPSnuqUBIIunfiDSgnqjDc8DKhRmeFcUJZ6gG6G+W/dnC+JZakXEMfbXib/&#10;/2jpy9XcIVGV+OBwjJEmCi6puWrft9vmtvncblH7ofnefG2+NNfNt+a6/Qj7m/YT7ONhc7Nzb1HE&#10;g5q19QWQnui521nezl2UZs2dQlwK+w4GJYkF7aN1uotNfxdsHRAF52T4+GAIN0bh6Ml4lLizjiSS&#10;WefDM2YUipsSS6GjUKQgq+c+QGII3YdEt9SoLvHoaAxFRtsbKaozIWUy4rCxE+nQisCYEEqZDpMU&#10;Jy/VC1N1/sNxnqeBAe40nxGSMv3CFoiQT3WFwsaClMQ5U0ddACQ1fKI+nSJpFzaSdQW+ZhzuATrv&#10;tOkz3C1q2DNBdIRxaKEH5l1r93WzB+7iI5Sl1/E34B6RMhsderAS2rj7sod1n7mL3yvQ9R0luDDV&#10;Js1KkgbGPGm1e5LxHd21E/znj2P2AwAA//8DAFBLAwQUAAYACAAAACEA/Fy+Z+AAAAALAQAADwAA&#10;AGRycy9kb3ducmV2LnhtbEyPQU7DMBBF90jcwRokdtRpROsmxKkqUBaoElIDB3DiIYmIx5HttOnt&#10;cVewnJmnP+8X+8WM7IzOD5YkrFcJMKTW6oE6CV+f1dMOmA+KtBotoYQretiX93eFyrW90AnPdehY&#10;DCGfKwl9CFPOuW97NMqv7IQUb9/WGRXi6DqunbrEcDPyNEm23KiB4odeTfjaY/tTz0bCshFj/YH+&#10;vXKHqpubq3g7HY9SPj4shxdgAZfwB8NNP6pDGZ0aO5P2bJSw2yTbiErI1kIAi0T2LFJgzW2TpcDL&#10;gv/vUP4CAAD//wMAUEsBAi0AFAAGAAgAAAAhALaDOJL+AAAA4QEAABMAAAAAAAAAAAAAAAAAAAAA&#10;AFtDb250ZW50X1R5cGVzXS54bWxQSwECLQAUAAYACAAAACEAOP0h/9YAAACUAQAACwAAAAAAAAAA&#10;AAAAAAAvAQAAX3JlbHMvLnJlbHNQSwECLQAUAAYACAAAACEAz7fjFzYCAACABAAADgAAAAAAAAAA&#10;AAAAAAAuAgAAZHJzL2Uyb0RvYy54bWxQSwECLQAUAAYACAAAACEA/Fy+Z+AAAAALAQAADwAAAAAA&#10;AAAAAAAAAACQBAAAZHJzL2Rvd25yZXYueG1sUEsFBgAAAAAEAAQA8wAAAJ0FAAAAAA==&#10;" strokecolor="#e36c0a [2409]" strokeweight="2.25pt">
                <v:stroke endarrow="open"/>
              </v:line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8A2DF9" wp14:editId="2612907C">
                <wp:simplePos x="0" y="0"/>
                <wp:positionH relativeFrom="column">
                  <wp:posOffset>6039485</wp:posOffset>
                </wp:positionH>
                <wp:positionV relativeFrom="paragraph">
                  <wp:posOffset>6427470</wp:posOffset>
                </wp:positionV>
                <wp:extent cx="3257550" cy="904875"/>
                <wp:effectExtent l="57150" t="38100" r="76200" b="1047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58" w:rsidRPr="00FF3B52" w:rsidRDefault="00174958" w:rsidP="004251F9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Перечень работ по капитальному ремонту, которы</w:t>
                            </w:r>
                            <w:r w:rsidR="0015227C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е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227C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могут быть оплачены 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за счет средств фонда капитального ремонта, </w:t>
                            </w:r>
                            <w:r w:rsidR="00F77618"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сформированного </w:t>
                            </w:r>
                            <w:r w:rsidRPr="00FF3B52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исходя из минимального размера взноса на капитальный ремонт – Приложение </w:t>
                            </w:r>
                            <w:proofErr w:type="spellStart"/>
                            <w:r w:rsidR="00EB057D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3750F4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21784C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9" style="position:absolute;margin-left:475.55pt;margin-top:506.1pt;width:256.5pt;height:7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NApAIAAFgFAAAOAAAAZHJzL2Uyb0RvYy54bWysVF9v0zAQf0fiO1h+Z2lLu27V0qnaNIQ0&#10;bdM2tGfXsdeIxGdst0l5QuIRJD4DnwEhwcbGV0i/EWcnzaYxCYR4Se58/+9+dzu7ZZ6RhTA2BRXT&#10;7kaHEqE4JKm6jOmr84NnW5RYx1TCMlAipkth6e746ZOdQo9ED2aQJcIQdKLsqNAxnTmnR1Fk+Uzk&#10;zG6AFgqFEkzOHLLmMkoMK9B7nkW9TmczKsAk2gAX1uLrfi2k4+BfSsHdsZRWOJLFFHNz4WvCd+q/&#10;0XiHjS4N07OUN2mwf8giZ6nCoK2rfeYYmZv0N1d5yg1YkG6DQx6BlCkXoQasptt5UM3ZjGkRasHm&#10;WN22yf4/t/xocWJImuDstilRLMcZVZ+rq9W71fvqS3Vdfa1uqpvVh+o7qX7i46fqR3UbRLfV9eoj&#10;Cr9VVwRtsZGFtiP0d6ZPTMNZJH1XSmly/8d6SRmav2ybL0pHOD4+7w2GgwHOiKNsu9PfGg680+jO&#10;WhvrXgjIiSdiamCuklOccGg8WxxaV+uv9dDYp1QnESi3zITPI1OnQmLVGLYbrAPexF5myIIhUhjn&#10;QrnNJn7Q9mYyzbLWsPdnw0bfm4qAxdb4L6K2FiEyKNca56kC81j05HW3SVnW+usO1HX7FrhyWtbj&#10;HnpV/zSFZIkYMFAvh9X8IMUGHzLrTpjBbcCZ4Ia7Y/zIDIqYQkNRMgPz9rF3r48gRSklBW5XTO2b&#10;OTOCkuylQvhud/t9v46B6Q+GPWTMfcn0vkTN8z3AsXTxlmgeSK/vsjUpDeQXeAgmPiqKmOIYO6bc&#10;mTWz5+qtx1PCxWQS1HAFNXOH6kzzNRA8ds7LC2Z0gzKH+DyC9Say0QOc1bp+RAomcwcyDSC862sz&#10;AlzfgOXm1Pj7cJ8PWncHcfwLAAD//wMAUEsDBBQABgAIAAAAIQArCgJ/4gAAAA4BAAAPAAAAZHJz&#10;L2Rvd25yZXYueG1sTI9BT4NAEIXvJv6HzZh4MXaB0KrI0jQaE6MXSo3nLTsClp0l7NLiv3d60tvM&#10;vJc338vXs+3FEUffOVIQLyIQSLUzHTUKPnYvt/cgfNBkdO8IFfygh3VxeZHrzLgTbfFYhUZwCPlM&#10;K2hDGDIpfd2i1X7hBiTWvtxodeB1bKQZ9YnDbS+TKFpJqzviD60e8KnF+lBNVkF58yZ3r36aPuW3&#10;L9+fq3JLh41S11fz5hFEwDn8meGMz+hQMNPeTWS86BU8LOOYrSxEcZKAOFvSVcq3PU/xMr0DWeTy&#10;f43iFwAA//8DAFBLAQItABQABgAIAAAAIQC2gziS/gAAAOEBAAATAAAAAAAAAAAAAAAAAAAAAABb&#10;Q29udGVudF9UeXBlc10ueG1sUEsBAi0AFAAGAAgAAAAhADj9If/WAAAAlAEAAAsAAAAAAAAAAAAA&#10;AAAALwEAAF9yZWxzLy5yZWxzUEsBAi0AFAAGAAgAAAAhAH+YU0CkAgAAWAUAAA4AAAAAAAAAAAAA&#10;AAAALgIAAGRycy9lMm9Eb2MueG1sUEsBAi0AFAAGAAgAAAAhACsKAn/iAAAADgEAAA8AAAAAAAAA&#10;AAAAAAAA/gQAAGRycy9kb3ducmV2LnhtbFBLBQYAAAAABAAEAPMAAAAN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74958" w:rsidRPr="00FF3B52" w:rsidRDefault="00174958" w:rsidP="004251F9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Перечень работ по капитальному ремонту, которы</w:t>
                      </w:r>
                      <w:r w:rsidR="0015227C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е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5227C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могут быть оплачены 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за счет средств фонда капитального ремонта, </w:t>
                      </w:r>
                      <w:r w:rsidR="00F77618"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сформированного </w:t>
                      </w:r>
                      <w:r w:rsidRPr="00FF3B52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исходя из минимального размера взноса на капитальный ремонт – Приложение </w:t>
                      </w:r>
                      <w:proofErr w:type="spellStart"/>
                      <w:r w:rsidR="00EB057D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1.</w:t>
                      </w:r>
                      <w:r w:rsidR="003750F4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6</w:t>
                      </w:r>
                      <w:r w:rsidR="0021784C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B2E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DB585" wp14:editId="27698C4E">
                <wp:simplePos x="0" y="0"/>
                <wp:positionH relativeFrom="column">
                  <wp:posOffset>2181860</wp:posOffset>
                </wp:positionH>
                <wp:positionV relativeFrom="paragraph">
                  <wp:posOffset>2065021</wp:posOffset>
                </wp:positionV>
                <wp:extent cx="19050" cy="5162550"/>
                <wp:effectExtent l="57150" t="19050" r="76200" b="95250"/>
                <wp:wrapNone/>
                <wp:docPr id="471" name="Прямая соединительная линия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16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pt,162.6pt" to="173.3pt,5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goGwIAAFUEAAAOAAAAZHJzL2Uyb0RvYy54bWysVEtu2zAQ3RfoHQjua0lGnbSC5SwSpJt+&#10;jH4OwFCkRYA/kIwt79quC/gIvUIXKRAgbc8g3ahDylbSD1qg6IbmDOe9mTcz8vykVRKtmfPC6AoX&#10;kxwjpqmphV5V+M3r8wePMPKB6JpIo1mFt8zjk8X9e/ONLdnUNEbWzCEg0b7c2Ao3IdgyyzxtmCJ+&#10;YizT8MiNUySA6VZZ7cgG2JXMpnl+lG2Mq60zlHkP3rPhES8SP+eMhhecexaQrDDUFtLp0nkRz2wx&#10;J+XKEdsIui+D/EMViggNSUeqMxIIunTiFyolqDPe8DChRmWGc0FZ0gBqivwnNa8aYlnSAs3xdmyT&#10;/3+09Pl66ZCoK/zwuMBIEwVD6j72b/td96X71O9Q/6771n3urrrr7mt33b+H+03/Ae7xsbvZu3co&#10;4qGbG+tLID3VS7e3vF262JqWOxV/QTRq0wS24wRYGxAFZ/E4n8GYKLzMiqPpDAxgyW7B1vnwhBmF&#10;4qXCUujYIFKS9VMfhtBDSHRLHU9vpKjPhZTJiKvFTqVDawJLQShlOhSJRF6qZ6Ye/MezPD8kT9sY&#10;IamUO2xQWMyQRdGDzHQLW8mG7C8Zh+aCsGlKMBL9mHuoW2qIjjAOlY7A/O/AfXyEsrTyI3iQ9ces&#10;IyJlNjqMYCW0cb/LHto0aRDPh/hDBwbdsQUXpt6mBUitgd1Nndt/Z/HjuGsn+O2/weI7AAAA//8D&#10;AFBLAwQUAAYACAAAACEAdjtrHN0AAAAMAQAADwAAAGRycy9kb3ducmV2LnhtbEyPy07DMBBF90j9&#10;B2uQ2FGncYmqEKdCkdhDiwRLJ5481NhObacJf8+wgt08ju6cKY6rGdkNfRiclbDbJsDQNk4PtpPw&#10;cX59PAALUVmtRmdRwjcGOJabu0Ll2i32HW+n2DEKsSFXEvoYp5zz0PRoVNi6CS3tWueNitT6jmuv&#10;Fgo3I0+TJONGDZYu9GrCqsfmcpqNhK/L5xVb4XlVtXU0b+duXtpOyof79eUZWMQ1/sHwq0/qUJJT&#10;7WarAxsliL3ICKUifUqBESH2GU1qQnfikAIvC/7/ifIHAAD//wMAUEsBAi0AFAAGAAgAAAAhALaD&#10;OJL+AAAA4QEAABMAAAAAAAAAAAAAAAAAAAAAAFtDb250ZW50X1R5cGVzXS54bWxQSwECLQAUAAYA&#10;CAAAACEAOP0h/9YAAACUAQAACwAAAAAAAAAAAAAAAAAvAQAAX3JlbHMvLnJlbHNQSwECLQAUAAYA&#10;CAAAACEAGBEIKBsCAABVBAAADgAAAAAAAAAAAAAAAAAuAgAAZHJzL2Uyb0RvYy54bWxQSwECLQAU&#10;AAYACAAAACEAdjtrHN0AAAAMAQAADwAAAAAAAAAAAAAAAAB1BAAAZHJzL2Rvd25yZXYueG1sUEsF&#10;BgAAAAAEAAQA8wAAAH8FAAAAAA==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 w:rsidR="00D66CC8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D479BC2" wp14:editId="2F2F3C71">
                <wp:simplePos x="0" y="0"/>
                <wp:positionH relativeFrom="column">
                  <wp:posOffset>2191385</wp:posOffset>
                </wp:positionH>
                <wp:positionV relativeFrom="paragraph">
                  <wp:posOffset>2065020</wp:posOffset>
                </wp:positionV>
                <wp:extent cx="333375" cy="0"/>
                <wp:effectExtent l="0" t="133350" r="0" b="133350"/>
                <wp:wrapNone/>
                <wp:docPr id="1430" name="Прямая со стрелкой 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30" o:spid="_x0000_s1026" type="#_x0000_t32" style="position:absolute;margin-left:172.55pt;margin-top:162.6pt;width:26.2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L5JwIAAHEEAAAOAAAAZHJzL2Uyb0RvYy54bWysVEtu2zAQ3RfoHQjua8lO3QSG5Sycppt+&#10;jH4OwFCkRYA/kIwl7dJeIEfoFbrJoh/kDNKNOqRspWmzaVEtKA3J92be41DL00ZJtGPOC6MLPJ3k&#10;GDFNTSn0tsAf3p8/OcHIB6JLIo1mBW6Zx6erx4+WtV2wmamMLJlDQKL9orYFrkKwiyzztGKK+Imx&#10;TMMiN06RAKHbZqUjNbArmc3y/FlWG1daZyjzHmbPhkW8SvycMxrecO5ZQLLAUFtIo0vjRRyz1ZIs&#10;to7YStB9GeQfqlBEaEg6Up2RQNClE39QKUGd8YaHCTUqM5wLypIGUDPNf1PzriKWJS1gjrejTf7/&#10;0dLXu41DooSze3oEBmmi4JS6z/1Vf9396L7016j/2N3C0H/qr7qb7nv3rbvtvqK0HdyrrV8AyVpv&#10;3D7yduOiFQ13Kr5BJGqS4+3oOGsCojB5BM/xHCN6WMrucNb58IIZheJHgX1wRGyrsDZaw7EaN02G&#10;k91LHyAzAA+AmFRqVBd4djIH9hh7I0V5LqRMQewutpYO7Qj0BaGU6TDQyUv1ypTD/PE8z1OHAHdq&#10;yAhJme6xBSLkc12i0Fqwjjhn6thWAJIaXtGgwZL0FVrJhgLfMg7GgwlD5jHD/aIOTLA7wjhIGIH5&#10;IO1hNQNwvz9CWboOfwMeESmz0WEEK6GNeyh7aKZ78XzYf3Bg0B0tuDBlm5olWQN9nbza38F4cX6N&#10;E/zuT7H6CQAA//8DAFBLAwQUAAYACAAAACEAu4xz/eEAAAALAQAADwAAAGRycy9kb3ducmV2Lnht&#10;bEyP3UrDQBBG7wXfYRnBO7tpalON2ZQoFBQq1iiId9vsmASzsyG7bVOf3hEEvZufwzdnsuVoO7HH&#10;wbeOFEwnEQikypmWagWvL6uLKxA+aDK6c4QKjuhhmZ+eZDo17kDPuC9DLTiEfKoVNCH0qZS+atBq&#10;P3E9Eu8+3GB14HaopRn0gcNtJ+MoSqTVLfGFRvd412D1We6sgsKv376MfX883j+syqcq3twmRa3U&#10;+dlY3IAIOIY/GH70WR1ydtq6HRkvOgWzy/mUUS7ieQyCidn1IgGx/Z3IPJP/f8i/AQAA//8DAFBL&#10;AQItABQABgAIAAAAIQC2gziS/gAAAOEBAAATAAAAAAAAAAAAAAAAAAAAAABbQ29udGVudF9UeXBl&#10;c10ueG1sUEsBAi0AFAAGAAgAAAAhADj9If/WAAAAlAEAAAsAAAAAAAAAAAAAAAAALwEAAF9yZWxz&#10;Ly5yZWxzUEsBAi0AFAAGAAgAAAAhABhSovknAgAAcQQAAA4AAAAAAAAAAAAAAAAALgIAAGRycy9l&#10;Mm9Eb2MueG1sUEsBAi0AFAAGAAgAAAAhALuMc/3hAAAACwEAAA8AAAAAAAAAAAAAAAAAgQQAAGRy&#10;cy9kb3ducmV2LnhtbFBLBQYAAAAABAAEAPMAAACPBQAAAAA=&#10;" strokecolor="#365f91 [2404]" strokeweight="2.25pt">
                <v:stroke endarrow="open"/>
              </v:shape>
            </w:pict>
          </mc:Fallback>
        </mc:AlternateContent>
      </w:r>
      <w:r w:rsidR="00D7279E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DDFE2F8" wp14:editId="6112EEBA">
                <wp:simplePos x="0" y="0"/>
                <wp:positionH relativeFrom="column">
                  <wp:posOffset>-9104630</wp:posOffset>
                </wp:positionH>
                <wp:positionV relativeFrom="paragraph">
                  <wp:posOffset>3890645</wp:posOffset>
                </wp:positionV>
                <wp:extent cx="301625" cy="0"/>
                <wp:effectExtent l="0" t="133350" r="0" b="133350"/>
                <wp:wrapNone/>
                <wp:docPr id="467" name="Прямая соединительная линия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CDF0F4" id="Прямая соединительная линия 467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6.9pt,306.35pt" to="-693.15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FpAgIAABgEAAAOAAAAZHJzL2Uyb0RvYy54bWysU82O0zAQviPxDpbvNEmh3VXUdA+7wAVB&#10;BewDeB27seQ/2aZJb8AZqY/AK3AAaaWFfYbkjRi7bRYBEgJx8c/MfN/MfB4vzjol0YY5L4yucDHJ&#10;MWKamlrodYUvXz95cIqRD0TXRBrNKrxlHp8t799btLZkU9MYWTOHgET7srUVbkKwZZZ52jBF/MRY&#10;psHJjVMkwNWts9qRFtiVzKZ5Ps9a42rrDGXeg/Vi78TLxM85o+EF554FJCsMtYW0urRexTVbLki5&#10;dsQ2gh7KIP9QhSJCQ9KR6oIEgt448QuVEtQZb3iYUKMyw7mgLPUA3RT5T928aohlqRcQx9tRJv//&#10;aOnzzcohUVf40fwEI00UPFL/cXg77Pqv/adhh4Z3/W3/pf/cX/ff+uvhPZxvhg9wjs7+5mDeoYgH&#10;NVvrSyA91yt3uHm7clGajjsVd2gadekFtuMLsC4gCsaHeTGfzjCiR1d2h7POh6fMKBQPFZZCR21I&#10;STbPfIBcEHoMiWapUVvh6ensZJbCAhHysa5R2FpokThn2lgvoKSGLda9rzSdwlayPctLxkEfqK1I&#10;NGky2bl0aENgpgilTIdiZILoCONCyhGY/xl4iI9Qlqb2b8AjImU2OoxgJbRxv8seumPJfB9/VGDf&#10;d5TgytTb9IZJGhi/pNXhq8T5/vGe4HcfevkdAAD//wMAUEsDBBQABgAIAAAAIQBj+kGQ4wAAAA8B&#10;AAAPAAAAZHJzL2Rvd25yZXYueG1sTI9BS8NAEIXvgv9hGcFbukkjaYnZFBFU0IPYCF6n2TGJyc7G&#10;7LZN/fWuIOhx3jze+16xmc0gDjS5zrKCZBGDIK6t7rhR8FrdRWsQziNrHCyTghM52JTnZwXm2h75&#10;hQ5b34gQwi5HBa33Yy6lq1sy6BZ2JA6/dzsZ9OGcGqknPIZwM8hlHGfSYMehocWRbluq++3eKHjA&#10;j6e+8p9f952uV9PjW/9cnWKlLi/mm2sQnmb/Z4Yf/IAOZWDa2T1rJwYFUXKVpgHeK8iS5QpE8ERJ&#10;us5SELtfTZaF/L+j/AYAAP//AwBQSwECLQAUAAYACAAAACEAtoM4kv4AAADhAQAAEwAAAAAAAAAA&#10;AAAAAAAAAAAAW0NvbnRlbnRfVHlwZXNdLnhtbFBLAQItABQABgAIAAAAIQA4/SH/1gAAAJQBAAAL&#10;AAAAAAAAAAAAAAAAAC8BAABfcmVscy8ucmVsc1BLAQItABQABgAIAAAAIQCKgKFpAgIAABgEAAAO&#10;AAAAAAAAAAAAAAAAAC4CAABkcnMvZTJvRG9jLnhtbFBLAQItABQABgAIAAAAIQBj+kGQ4wAAAA8B&#10;AAAPAAAAAAAAAAAAAAAAAFwEAABkcnMvZG93bnJldi54bWxQSwUGAAAAAAQABADzAAAAbAUAAAAA&#10;" strokecolor="#4579b8 [3044]" strokeweight="2.25pt">
                <v:stroke endarrow="open"/>
              </v:line>
            </w:pict>
          </mc:Fallback>
        </mc:AlternateContent>
      </w:r>
    </w:p>
    <w:sectPr w:rsidR="004A1AF3" w:rsidSect="00E1524F">
      <w:pgSz w:w="16840" w:h="23814" w:code="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C65"/>
    <w:multiLevelType w:val="hybridMultilevel"/>
    <w:tmpl w:val="040A3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B578F"/>
    <w:multiLevelType w:val="hybridMultilevel"/>
    <w:tmpl w:val="9B56B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F217F"/>
    <w:multiLevelType w:val="hybridMultilevel"/>
    <w:tmpl w:val="D6E6D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B3"/>
    <w:rsid w:val="000025B3"/>
    <w:rsid w:val="0002613F"/>
    <w:rsid w:val="00065F87"/>
    <w:rsid w:val="00066140"/>
    <w:rsid w:val="000707C5"/>
    <w:rsid w:val="00070B2A"/>
    <w:rsid w:val="00081291"/>
    <w:rsid w:val="000A6FC1"/>
    <w:rsid w:val="000E1E65"/>
    <w:rsid w:val="00100159"/>
    <w:rsid w:val="001139B4"/>
    <w:rsid w:val="001420AD"/>
    <w:rsid w:val="001425A5"/>
    <w:rsid w:val="0015227C"/>
    <w:rsid w:val="00162BED"/>
    <w:rsid w:val="001661A0"/>
    <w:rsid w:val="00167813"/>
    <w:rsid w:val="00173FFE"/>
    <w:rsid w:val="00174958"/>
    <w:rsid w:val="00174E16"/>
    <w:rsid w:val="001859EC"/>
    <w:rsid w:val="00185C7F"/>
    <w:rsid w:val="001A0FE9"/>
    <w:rsid w:val="001B4CAC"/>
    <w:rsid w:val="001B7C48"/>
    <w:rsid w:val="001C781B"/>
    <w:rsid w:val="001E0653"/>
    <w:rsid w:val="001E79D4"/>
    <w:rsid w:val="0021065B"/>
    <w:rsid w:val="0021784C"/>
    <w:rsid w:val="0028357C"/>
    <w:rsid w:val="0029547B"/>
    <w:rsid w:val="002B5439"/>
    <w:rsid w:val="00320A3E"/>
    <w:rsid w:val="00323432"/>
    <w:rsid w:val="00340871"/>
    <w:rsid w:val="00362A46"/>
    <w:rsid w:val="003750F4"/>
    <w:rsid w:val="003A2E13"/>
    <w:rsid w:val="003A68D9"/>
    <w:rsid w:val="003F7E81"/>
    <w:rsid w:val="00401AF2"/>
    <w:rsid w:val="0040346F"/>
    <w:rsid w:val="00410532"/>
    <w:rsid w:val="004122FB"/>
    <w:rsid w:val="004251F9"/>
    <w:rsid w:val="00443817"/>
    <w:rsid w:val="00444D28"/>
    <w:rsid w:val="0045411D"/>
    <w:rsid w:val="00454428"/>
    <w:rsid w:val="004717E2"/>
    <w:rsid w:val="00495C58"/>
    <w:rsid w:val="004A1AF3"/>
    <w:rsid w:val="004A224D"/>
    <w:rsid w:val="004C6517"/>
    <w:rsid w:val="004D6EBF"/>
    <w:rsid w:val="00510433"/>
    <w:rsid w:val="00515B94"/>
    <w:rsid w:val="00530A75"/>
    <w:rsid w:val="00534EC5"/>
    <w:rsid w:val="00540638"/>
    <w:rsid w:val="00542F25"/>
    <w:rsid w:val="00543458"/>
    <w:rsid w:val="0054545F"/>
    <w:rsid w:val="0056565F"/>
    <w:rsid w:val="005B3F99"/>
    <w:rsid w:val="005B4798"/>
    <w:rsid w:val="005B5065"/>
    <w:rsid w:val="005C72B9"/>
    <w:rsid w:val="006107B2"/>
    <w:rsid w:val="00621A81"/>
    <w:rsid w:val="00622FD7"/>
    <w:rsid w:val="00646BF8"/>
    <w:rsid w:val="006762A9"/>
    <w:rsid w:val="006D2C69"/>
    <w:rsid w:val="006E5948"/>
    <w:rsid w:val="006F6707"/>
    <w:rsid w:val="006F6CEF"/>
    <w:rsid w:val="0070326B"/>
    <w:rsid w:val="0070628A"/>
    <w:rsid w:val="0071064E"/>
    <w:rsid w:val="00710B32"/>
    <w:rsid w:val="00733FE4"/>
    <w:rsid w:val="00745038"/>
    <w:rsid w:val="00751263"/>
    <w:rsid w:val="00751345"/>
    <w:rsid w:val="00774BDB"/>
    <w:rsid w:val="00781D22"/>
    <w:rsid w:val="0079593B"/>
    <w:rsid w:val="007A0E12"/>
    <w:rsid w:val="007C234D"/>
    <w:rsid w:val="007C41DB"/>
    <w:rsid w:val="007F2876"/>
    <w:rsid w:val="007F5902"/>
    <w:rsid w:val="00800459"/>
    <w:rsid w:val="00813C4B"/>
    <w:rsid w:val="00814EB5"/>
    <w:rsid w:val="008231DF"/>
    <w:rsid w:val="00830A88"/>
    <w:rsid w:val="008637DD"/>
    <w:rsid w:val="00880257"/>
    <w:rsid w:val="008812F5"/>
    <w:rsid w:val="00896350"/>
    <w:rsid w:val="008F74A5"/>
    <w:rsid w:val="00957A20"/>
    <w:rsid w:val="00963162"/>
    <w:rsid w:val="0098498B"/>
    <w:rsid w:val="00A10EFF"/>
    <w:rsid w:val="00A56B37"/>
    <w:rsid w:val="00A965F8"/>
    <w:rsid w:val="00AB3D96"/>
    <w:rsid w:val="00AC4666"/>
    <w:rsid w:val="00AD4788"/>
    <w:rsid w:val="00AF4E9C"/>
    <w:rsid w:val="00B2434E"/>
    <w:rsid w:val="00B54A07"/>
    <w:rsid w:val="00B72284"/>
    <w:rsid w:val="00B84A13"/>
    <w:rsid w:val="00B95A35"/>
    <w:rsid w:val="00BA6137"/>
    <w:rsid w:val="00BB393B"/>
    <w:rsid w:val="00C0653C"/>
    <w:rsid w:val="00C14EF1"/>
    <w:rsid w:val="00C21E09"/>
    <w:rsid w:val="00C44E0B"/>
    <w:rsid w:val="00C679B5"/>
    <w:rsid w:val="00C73C22"/>
    <w:rsid w:val="00C76782"/>
    <w:rsid w:val="00C95983"/>
    <w:rsid w:val="00C96B21"/>
    <w:rsid w:val="00D12BBE"/>
    <w:rsid w:val="00D3011A"/>
    <w:rsid w:val="00D525CE"/>
    <w:rsid w:val="00D602ED"/>
    <w:rsid w:val="00D66CC8"/>
    <w:rsid w:val="00D7279E"/>
    <w:rsid w:val="00D7607A"/>
    <w:rsid w:val="00D92B6A"/>
    <w:rsid w:val="00DB2E70"/>
    <w:rsid w:val="00DB3C35"/>
    <w:rsid w:val="00DD2328"/>
    <w:rsid w:val="00E1524F"/>
    <w:rsid w:val="00E37F6B"/>
    <w:rsid w:val="00E43202"/>
    <w:rsid w:val="00E62B9B"/>
    <w:rsid w:val="00EB057D"/>
    <w:rsid w:val="00EE74D9"/>
    <w:rsid w:val="00EF28E7"/>
    <w:rsid w:val="00F07FD3"/>
    <w:rsid w:val="00F16999"/>
    <w:rsid w:val="00F22CA6"/>
    <w:rsid w:val="00F22F53"/>
    <w:rsid w:val="00F43D32"/>
    <w:rsid w:val="00F458A3"/>
    <w:rsid w:val="00F653D4"/>
    <w:rsid w:val="00F77618"/>
    <w:rsid w:val="00F84F9C"/>
    <w:rsid w:val="00F9032D"/>
    <w:rsid w:val="00FD2967"/>
    <w:rsid w:val="00FE6B55"/>
    <w:rsid w:val="00FF078B"/>
    <w:rsid w:val="00FF3B52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0025B3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0025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B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58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0025B3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0025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B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58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.mos.ru/" TargetMode="External"/><Relationship Id="rId13" Type="http://schemas.openxmlformats.org/officeDocument/2006/relationships/hyperlink" Target="http://jkhcontrol.ru/gorodskaya-komissiya-obshhestvennogo-kontrolya/tsentr-kapremont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pair.mos.ru/" TargetMode="External"/><Relationship Id="rId12" Type="http://schemas.openxmlformats.org/officeDocument/2006/relationships/hyperlink" Target="http://fond.mos.ru/short-term-plan/short-term-implementation-plan-in-the-2018-2019-and-20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ostro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nd.mo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ostroy.ru/" TargetMode="External"/><Relationship Id="rId10" Type="http://schemas.openxmlformats.org/officeDocument/2006/relationships/hyperlink" Target="http://repair.mo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nd.mos.ru/short-term-plan/short-term-implementation-plan-in-the-2018-2019-and-2020" TargetMode="External"/><Relationship Id="rId14" Type="http://schemas.openxmlformats.org/officeDocument/2006/relationships/hyperlink" Target="http://jkhcontrol.ru/gorodskaya-komissiya-obshhestvennogo-kontrolya/tsentr-kapremon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553B-6AD9-4C91-B42B-947FB632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6</cp:revision>
  <dcterms:created xsi:type="dcterms:W3CDTF">2019-06-25T10:26:00Z</dcterms:created>
  <dcterms:modified xsi:type="dcterms:W3CDTF">2019-06-27T08:14:00Z</dcterms:modified>
</cp:coreProperties>
</file>